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DAA7" w14:textId="77777777" w:rsidR="00107E20" w:rsidRDefault="00822737">
      <w:pPr>
        <w:pStyle w:val="Tekstpodstawowy"/>
        <w:spacing w:before="234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305728" behindDoc="1" locked="0" layoutInCell="1" allowOverlap="1" wp14:anchorId="223F7739" wp14:editId="77CD94AE">
                <wp:simplePos x="0" y="0"/>
                <wp:positionH relativeFrom="page">
                  <wp:posOffset>698793</wp:posOffset>
                </wp:positionH>
                <wp:positionV relativeFrom="page">
                  <wp:posOffset>361187</wp:posOffset>
                </wp:positionV>
                <wp:extent cx="6143625" cy="7270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727075"/>
                          <a:chOff x="0" y="0"/>
                          <a:chExt cx="6143625" cy="7270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0534" y="0"/>
                            <a:ext cx="6123305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7075">
                                <a:moveTo>
                                  <a:pt x="6123051" y="720852"/>
                                </a:moveTo>
                                <a:lnTo>
                                  <a:pt x="3609721" y="720852"/>
                                </a:lnTo>
                                <a:lnTo>
                                  <a:pt x="3609721" y="0"/>
                                </a:lnTo>
                                <a:lnTo>
                                  <a:pt x="3597529" y="0"/>
                                </a:lnTo>
                                <a:lnTo>
                                  <a:pt x="3597529" y="720852"/>
                                </a:lnTo>
                                <a:lnTo>
                                  <a:pt x="3515233" y="720852"/>
                                </a:lnTo>
                                <a:lnTo>
                                  <a:pt x="3509137" y="720852"/>
                                </a:lnTo>
                                <a:lnTo>
                                  <a:pt x="0" y="720852"/>
                                </a:lnTo>
                                <a:lnTo>
                                  <a:pt x="0" y="726948"/>
                                </a:lnTo>
                                <a:lnTo>
                                  <a:pt x="3509137" y="726948"/>
                                </a:lnTo>
                                <a:lnTo>
                                  <a:pt x="3515233" y="726948"/>
                                </a:lnTo>
                                <a:lnTo>
                                  <a:pt x="6123051" y="726948"/>
                                </a:lnTo>
                                <a:lnTo>
                                  <a:pt x="6123051" y="720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262"/>
                            <a:ext cx="1428308" cy="366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4DBACA" id="Group 5" o:spid="_x0000_s1026" style="position:absolute;margin-left:55pt;margin-top:28.45pt;width:483.75pt;height:57.25pt;z-index:-16010752;mso-wrap-distance-left:0;mso-wrap-distance-right:0;mso-position-horizontal-relative:page;mso-position-vertical-relative:page" coordsize="61436,7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NjS2zAwAAzgkAAA4AAABkcnMvZTJvRG9jLnhtbKRW227bOBB9X2D/&#10;gdB7o4tjKRZiF4tmGwQo2qDJos80RUlEJZFL0pbz9ztDirZre9u0DRBxZB6OZs7cePt213dky7UR&#10;clhG6VUSET4wWYmhWUb/PL9/cxMRY+lQ0U4OfBm9cBO9Xf35x+2oSp7JVnYV1wSUDKYc1TJqrVVl&#10;HBvW8p6aK6n4AJu11D218KqbuNJ0BO19F2dJksej1JXSknFj4Nc7vxmtnP665sx+qmvDLemWEdhm&#10;3VO75xqf8eqWlo2mqhVsMoP+ghU9FQN8dK/qjlpKNlqcqeoF09LI2l4x2ceyrgXjzgfwJk1OvLnX&#10;cqOcL005NmpPE1B7wtMvq2Uft4+aiGoZzSMy0B5C5L5K5kjNqJoSEPdaPalH7f0D8YNkXw1sx6f7&#10;+N4cwLta93gI3CQ7x/nLnnO+s4TBj3l6Pcsz+DiDvSIrksJ9mZashcidHWPt398/GNPSf9YZtzdm&#10;VJBf5kCh+T0Kn1qquIuMQYImCvMDhT6hck+iwyCDjlJTmonME36yZD67jsgljrLZLDnjaO8qkLUx&#10;9p5LxzbdfjDW53UVJNoGie2GIGqoDqyLztWFjQjUhY4I1MXa14WiFs9hCFEkI4ZrMqXdRwu3e7nl&#10;z9IBLcYMYck8dc4UWXIzz1AjGHwAdsPxgVmeLIrswoEAC6ty+o/hrohBdUCEdULOF8U8WxxofRXy&#10;G5uDwrAGxekcuDh3McDCGuDJIp0Vr4VDr3L1cERd0BdWrzcA88X1zcRxAIT1kgGvgB+790P4twH/&#10;SfgFJ1knDfcpg6nncmefjhDC44Q3shPVe9F1mH9GN+t3nSZbih3f/U20HMGgN4QqRGktqxco4RHG&#10;wDIy/26o5hHpHgZoEjgzgqCDsA6Ctt076SaLS31t7PPuC9WKKBCXkYUm91GGXkHLUJlgPwI8Fk8O&#10;8q+NlbXAsnW2eYumF+hbq1slWAn/0wwA6ayB/XhWwim7Qd/8vO1fpaOn+utGvYFxBfyLteiEfXGj&#10;F9ofGjVsHwXD4YAvh14Ime7HyUNPG04KDEJAIB49PTu+7oQKgUR5MhT60sm8u+Crn6V3km16Plh/&#10;OdC8A5vlYFqhDPS3kvdrDrNOP1TQahhcTCwMPKXFYNE+yB6ruWWQbrSsIaE+Q4dEQ482nNEHO9GF&#10;/2nnvjLTRZrlrvvRMsy89Dq7mSVwM8KZN8vzIg3tMUwETA/s51MiYacGus8yyLd8Z5I3wolgk8sc&#10;d2lw1k8XHLyVHL871OEatvoPAAD//wMAUEsDBAoAAAAAAAAAIQDhaNbLsRAAALEQAAAVAAAAZHJz&#10;L21lZGlhL2ltYWdlMS5qcGVn/9j/4AAQSkZJRgABAQEAYABgAAD/2wBDAAMCAgMCAgMDAwMEAwME&#10;BQgFBQQEBQoHBwYIDAoMDAsKCwsNDhIQDQ4RDgsLEBYQERMUFRUVDA8XGBYUGBIUFRT/2wBDAQME&#10;BAUEBQkFBQkUDQsNFBQUFBQUFBQUFBQUFBQUFBQUFBQUFBQUFBQUFBQUFBQUFBQUFBQUFBQUFBQU&#10;FBQUFBT/wAARCAA3AN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qvir8X/H3hv4y+MEsPF+sWS2+qTxx2yXbGGNQ3yqIzlQMY4xXpPwY/bk1&#10;bTtRt9M+IohvtMkbb/btvEIpbb0M0Y4ZPVlAI64NYf7b3wmufCnxAHjO0gZtD17atzIo+W3vFXb8&#10;3oJFAIP95SO4r5tx2Iz7Gvma1evha8le6312sfkWMzDMcnzGouduLd0nqnFu6tfbtpazR+w0eo2s&#10;2nrfJcwvZNEJ1uVcGMxkZ37um3HOemK+L/jd+3BqNzqV1pHw5aK2sYW2HX54hK055B8mNuAuf4mB&#10;z1AxzXkEH7QN/a/s7N8MRczC7a9MSS7jn+zCu5ot3Yb/AJOv3TivKPYce1dOLxzUYqjpdXPVzniO&#10;Sp04YJ2c0pN9VfovPR3/AOCeq+B/jD8RfEXxQ8JJN4w1u9kn1e0ie3N2yxSIZVDKY1wpBXPGK/Tm&#10;vz8/Yk+Fl54u+JI8XTQldB8P71WV1OJ7xlwqr6hFYsT2JUV+gdduB9p7HmqO99dex7/DkcT9S9pi&#10;pNuTurtt2+ffdBRRRXoH1IUUUUAFFFFABRRRQAUUUUAFFFFABRRRQAUUUUAFFFFABRRRQAUUUUAZ&#10;+v6BpvinR7vSdXsodR027Qxz21wgZJF9CP8AOK+PPiF+wHexX0tx4H12FrFiWXTtYLb4ueizKDuH&#10;puGfc19p0VjVo06ytUVzz8ZgMNj4cmJhzW27r0a1/rY/LST4EeLY/i4nw2MNp/wkj2xvF/0geR5Q&#10;Xdnfjrjtivc/h/8AsBalcX0U/jfXreCwXl9O0fc0kvsZmA2j/dXPuK6O6/5SNWf/AGLzf+ijX1rX&#10;HSwNCLcrXs+p4GC4ey+nOU3Dmak0ru60t00v8zM8NeGdK8HaHZ6NotjDpumWieXDbQLhUH9T3JPJ&#10;PJrTorw7xV+2r8HfBPjS98Ka34tjsNbsrkWlxBJbS7Y5DjgsF245HOcV6SXY+u0R7jRTIpUniSSN&#10;1kjcBldTkMD0INeX/Fz9p34bfAzVbHTfGfiSLSb+9iM8NuInlcxg43EIpwM8DPXBoGep0Vznw9+I&#10;OhfFPwhp/ifw1e/2hol+rNb3Oxk3hWKnhgCOVPUVU+I/xa8H/CPR/wC0/GHiGx0G0bIQ3coDyn0R&#10;B8zH6A0AddRXy5b/APBSj4Ez34tj4hv4lLbftEmlzCL6529Pwr6E8E+PvDnxI0GHWvC+tWeu6XLw&#10;tzZSh1z6HHKn2ODTs0Bv0V4R4w/bg+DXgLxTqnhzXPFos9Y0yc211bm0mby5B1GQhB69qy4P+Cg/&#10;wGnlWP8A4TqKPccbpLOdVH1OyizA+i6KxvCPjLQvH2g2+teHNWtNa0m4GYruylEkbeoyOhHcHkV5&#10;p8T/ANrv4V/BzxZJ4a8W+JRpesxwpcNbm1lkwj52nKqRzg0WA9kor5xX/goX8BWYD/hN0XPc2U+P&#10;/QK9i+HfxX8H/FnSW1Lwf4isPEFohw7WcoZoz6Ov3lP1Aos0B1lFFNkkEUbO3CqCT9KQDqK8T+F3&#10;7Yvwv+Mfjn/hEfC+sXN7rgSWQwyWUsS7Yzh/mYAcV7TLIsMTyN91QWP0FO1gH0V4n8LP2xPhh8Zf&#10;G58JeFtYubzXBHLKYZbKWJdsZw/zMAOK9M8ceP8Aw58NPD8+ueKNZs9D0qH79zeShFJ7KO7MewGS&#10;aLAdBRXinwV/a8+H37QHjHVvDvg2fUby4022+1y3NxZmGB03hfkLHJOT6Cvh79qvR/2g/gn8aPGH&#10;xG0G81/TfB9xqJuLe8sbz7RapHhQPNhyQikj+JcU1G7sK5+plFfLv7Ef7Ycf7SXh+70jXo4LHxzp&#10;MYe5jgG2K8hJwJ4x254ZexIxweCk1bQZ9RUUUUgPkq6/5SNWf/YvN/6KNfWtfJV1/wApGrP/ALF5&#10;v/RRr61rOHX1f6HHhv8Al5/jl+gV+Hv7Xun3GrftY/Em0tYHubiXVpAsMa7mfEakgDvwDX7hV+Re&#10;tgH/AIKgKCAwPjOIEEZBG0cV0Q6nUz3r9hz9tbSbb4H63ovjzUxHf+CbE3FvPM/7y9sV4RFz96RW&#10;wmO4K+9fA3xh+I3iH43eONe+IOtRS7b67EKdTFartJit1P8AsoOn1PevfP20P2PdW+H3xy0+PwVp&#10;cl3oXja82aZbwKdttdu2Xtz6L1cei5/u12H7b3wL0z9nn9mL4V+E7ArNdrq01xqN6owbq6aD53Ps&#10;Pur6KBVqyd11Ez6r/Yr8S2fg39iDwvr2oPssdM028vJ2zj5EllY/oK/P/wAFeGPGX/BQr9o6+uNS&#10;1NrO2Ktd3Fw4Lx6ZYhgEiiTpuOQB6nJNfaPwK8NXnjD/AIJof2Np4LX154e1GOFV6s3mTEL+OMfj&#10;Xzp/wSn8d6V4b+LviPw9qUqWt7runRrZGU7d8sTktEM/xEMTjvtNStLsOx9F6p/wSu+Etz4eNpY6&#10;h4hsdVCYTU2vFl+f1aMqFI9hj612H7F37Hj/ALL9jr91qet/2xrmrS+W32VnS1SBGPlkRnrIepY9&#10;OgOOv03VLSta0/XYJJ9Nvra/hjleB5LaVZFWRDhkJBOGB4I7VHM2VZH48fEXwfpPxB/4KFa34a15&#10;3j0XVPFjW140cvlMIyvOH/h6DmvpD41/sGfALwZ8M/EGtWPiu70PULG0lntprnWI5kklVSVjMZGW&#10;3EAYHPNfMHxj8AyfFP8Abw8UeD4r4abLrXih7NbwoX8klc7toIz09a901L/gkfr5tHa1+JFjc3Kj&#10;MaXWnyBCfchyR9cGtH01JH/8EjdS11vEHj6wXzj4ZFrbzuhz5Ud4WIGOwYpnP+6K8x/4KRQJd/tf&#10;tBJny5tP02NsHBwxYH9DXpX/AATq+PWs+BfifP8AA7XLOwNi812lvc20SrLHdw7i4dx/rVYK2C3I&#10;wOccV5l/wUp84ftcT/Z8/aP7M0/ysdd/zbf1xQviDofWUv8AwSy+D97pv7i98TWlxJGCsw1BX2MR&#10;12mPB+lfHP7Oz6v+zt+3LY+FNM1Jr6JNdfw9etD8qXsDErllHGRww9CKvfEz4u/tafDDQbe58Zaz&#10;4j8O6Zet9mhupI4UDNtztDoCVOM46dK9e/4Jw/sw2firUrX4067r0Gs3FtcTCz06JzJLDdch5blj&#10;zvGcqP8AaDE0apasOuh+ktQX3/Hlcf8AXNv5VPUdzGZbeVB1ZCo/EViWfkb/AME4v+TxJP8Ary1P&#10;/wBCFfrdqH/Hhc/9cm/ka/Ij9gbULfwn+2rHZanKtpLOdT09PMO3M+SVT6naQB61+tnifVbXQvDe&#10;qajfTpbWdpayzTTSNtVEVSSSfoK0nuStj8nf+CcJx+2FKT0+w6l/6EKzfjl4x8U/twftVxeEdFuN&#10;ulQ3sum6RBIT5FvDGT5t04HUnazE9cbQK1P+CaljJrn7VGoXkAb7OmkX8ruB91ZHVV/9CrC/Za8U&#10;Wn7O37akkPjAjT4Yb2+0W5uJ/lFu8rYSRieikhefRs1fVsR+h/7Mv7GXhL9mWe51PStQ1HVvEF7a&#10;C0vL27kAjdQwb5IgMLyPUn3p3g34ffFPRfi/47i12XRvEPwl8S3UssOnXFw7XVkHQKwVSm0o3OUz&#10;3yO4PvsciTRrJGyvG4DKynIIPQg1+ef7f/7Z3iLwF8QdJ8J/DLxQbK806F31iS0jjmHmuR5cOWB+&#10;YAEkDpuAPNZK8mVsXPgV+wh8R/gb+0T/AMJjpWo6KvhqGS9hggFzIZzbSK4iVhsxkHy88/w0V9lf&#10;A9vEcnwg8IS+Lrl7vxNNpkM2oTSKFYzMoZgQAACM46dqKG2wsdxRRRUjPmq48Ba837dNr4qFgDoC&#10;6G0Bu/Oj4fyyMbN27r3xX0rRRUpWuY04KHNbq2/vt/kFfmfq37PvxAm/4KDr4yTQA3hoeKo7z7b9&#10;tg/1IAy2zfv/AAxmiitE7GrP0qns4Lp4XmgjmaF/MiaRAxjbBG5c9DgkZHqa+O/+Cl3wp8VfFbwN&#10;4LtPCuljVLi01OWadDcxQ7EMWAcyMoPPpRRSTswZ65+xb4Q1fwJ+zT4M0LXrT7DqtpDMs9v5qSbS&#10;ZnYfMhKngjoa+Vv2pv8AgnPrZ8XXvjr4R3UMLTzm+n0WS4+zPbzE7jJbS8ADPO0kYJ4Paiindp3C&#10;x4l/av7WPjGP/hD38Q65MrkW7xnV7WNmB4w0qvuI/Gvtj9hb9lHxV+zjpGsXfinxI1ze6xtZ9Bs5&#10;S9nbMDkyFj96U9CwwMevWiinJ9ASPkD48/AD4xp+1H4x8aeENFeCQa3Je6bqUOo2sbqcABwryZB6&#10;9RUzWv7Z2tI1i+v63snBjbGs2ScHj7yvkfhRRT5hWPdP2Iv2DvEXwn8eJ8QviDc2q6vbxSLp+mWk&#10;3nlHkBDyyydCcEgAZ6kk157+3P8As+fED4hftSJr/h/QBqGkC009PtBvbeLlGO4bXcNx9KKKSk73&#10;HY+9/i58JNH+Nfws1Pwbr0WbW+twqSgAvbzKMxyr/tK2D+Y718D/ALIHgL4z/stfGq80y/8ADw1H&#10;wZqNz9h1NrfUbfblWKx3caGQNkZ5GMlSR1AoopJ6WCx+mlFFFSM/On9sX/gn/wCI9T8d6h8RvhdL&#10;C0l7N9tvdJa4FrJBccEzQSEgcn5iCQQeQea8MvPC37U/xgsU8FanqmrarpzlY3s7zWbZYnA6eYwf&#10;Lge+aKK0UnYlo+9P2K/2RI/2ZPDN/d6tdw6n4x1gIL24twfKt415WCMnkgE5LHqe3Ark/wBs39g2&#10;3+P9+3i/wld2+j+NFiEVxFcjFtqCKPl3kDKyAcBuQRgEcZooqbu9x2PiKT4YftL+B5/+EHt9R16y&#10;t3zGthaeJIxbkdwP3owPbivpH9lH/gm7qGg+KLHxn8VprWeW0lF1aaDby+eGmByslxJ0bB52jOT1&#10;PaiiqcnYVj9DaKKKzKP/2VBLAwQUAAYACAAAACEAiwfGl+EAAAALAQAADwAAAGRycy9kb3ducmV2&#10;LnhtbEyPwU7DMBBE70j8g7VI3KhtIE0JcaqqAk4VEi1Sxc2Nt0nU2I5iN0n/nu0Jbjva0cybfDnZ&#10;lg3Yh8Y7BXImgKErvWlcpeB79/6wABaidka33qGCCwZYFrc3uc6MH90XDttYMQpxIdMK6hi7jPNQ&#10;1mh1mPkOHf2Ovrc6kuwrbno9Urht+aMQc25146ih1h2uayxP27NV8DHqcfUk34bN6bi+/OySz/1G&#10;olL3d9PqFVjEKf6Z4YpP6FAQ08GfnQmsJS0FbYkKkvkLsKtBpGkC7EBXKp+BFzn/v6H4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3zY0tswMAAM4JAAAOAAAAAAAA&#10;AAAAAAAAADwCAABkcnMvZTJvRG9jLnhtbFBLAQItAAoAAAAAAAAAIQDhaNbLsRAAALEQAAAVAAAA&#10;AAAAAAAAAAAAABsGAABkcnMvbWVkaWEvaW1hZ2UxLmpwZWdQSwECLQAUAAYACAAAACEAiwfGl+EA&#10;AAALAQAADwAAAAAAAAAAAAAAAAD/FgAAZHJzL2Rvd25yZXYueG1sUEsBAi0AFAAGAAgAAAAhAFhg&#10;sxu6AAAAIgEAABkAAAAAAAAAAAAAAAAADRgAAGRycy9fcmVscy9lMm9Eb2MueG1sLnJlbHNQSwUG&#10;AAAAAAYABgB9AQAA/hgAAAAA&#10;">
                <v:shape id="Graphic 6" o:spid="_x0000_s1027" style="position:absolute;left:205;width:61233;height:7270;visibility:visible;mso-wrap-style:square;v-text-anchor:top" coordsize="6123305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mltxgAAANoAAAAPAAAAZHJzL2Rvd25yZXYueG1sRI9BawIx&#10;FITvhf6H8ApeSs3Wg9StUcTSoiJiVw89PjbP3bWbl20Sde2vN4LgcZiZb5jhuDW1OJLzlWUFr90E&#10;BHFudcWFgu3m8+UNhA/IGmvLpOBMHsajx4chptqe+JuOWShEhLBPUUEZQpNK6fOSDPqubYijt7PO&#10;YIjSFVI7PEW4qWUvSfrSYMVxocSGpiXlv9nBKAjL9fx/InGwfF79DL4+Fuf9n5sq1XlqJ+8gArXh&#10;Hr61Z1pBH65X4g2QowsAAAD//wMAUEsBAi0AFAAGAAgAAAAhANvh9svuAAAAhQEAABMAAAAAAAAA&#10;AAAAAAAAAAAAAFtDb250ZW50X1R5cGVzXS54bWxQSwECLQAUAAYACAAAACEAWvQsW78AAAAVAQAA&#10;CwAAAAAAAAAAAAAAAAAfAQAAX3JlbHMvLnJlbHNQSwECLQAUAAYACAAAACEARvZpbcYAAADaAAAA&#10;DwAAAAAAAAAAAAAAAAAHAgAAZHJzL2Rvd25yZXYueG1sUEsFBgAAAAADAAMAtwAAAPoCAAAAAA==&#10;" path="m6123051,720852r-2513330,l3609721,r-12192,l3597529,720852r-82296,l3509137,720852,,720852r,6096l3509137,726948r6096,l6123051,726948r,-6096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top:1912;width:14283;height:3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CGexAAAANoAAAAPAAAAZHJzL2Rvd25yZXYueG1sRI9Ba8JA&#10;FITvQv/D8oTedGOhVqJraEsKglhQS/X4yD6T0OzbsLvVxF/fLQgeh5n5hllknWnEmZyvLSuYjBMQ&#10;xIXVNZcKvvYfoxkIH5A1NpZJQU8esuXDYIGpthfe0nkXShEh7FNUUIXQplL6oiKDfmxb4uidrDMY&#10;onSl1A4vEW4a+ZQkU2mw5rhQYUvvFRU/u1+jIF8ft7JseXPdfz/3fd6vD59vTqnHYfc6BxGoC/fw&#10;rb3SCl7g/0q8AXL5BwAA//8DAFBLAQItABQABgAIAAAAIQDb4fbL7gAAAIUBAAATAAAAAAAAAAAA&#10;AAAAAAAAAABbQ29udGVudF9UeXBlc10ueG1sUEsBAi0AFAAGAAgAAAAhAFr0LFu/AAAAFQEAAAsA&#10;AAAAAAAAAAAAAAAAHwEAAF9yZWxzLy5yZWxzUEsBAi0AFAAGAAgAAAAhAMGIIZ7EAAAA2gAAAA8A&#10;AAAAAAAAAAAAAAAABwIAAGRycy9kb3ducmV2LnhtbFBLBQYAAAAAAwADALcAAAD4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425A11DF" w14:textId="6C34A333" w:rsidR="00107E20" w:rsidRPr="00D348F4" w:rsidRDefault="00970733" w:rsidP="00D348F4">
      <w:pPr>
        <w:tabs>
          <w:tab w:val="left" w:pos="5931"/>
          <w:tab w:val="left" w:pos="8635"/>
          <w:tab w:val="left" w:pos="9248"/>
        </w:tabs>
        <w:ind w:left="146"/>
        <w:rPr>
          <w:b/>
          <w:position w:val="1"/>
        </w:rPr>
      </w:pPr>
      <w:r>
        <w:rPr>
          <w:b/>
          <w:sz w:val="24"/>
        </w:rPr>
        <w:t xml:space="preserve">FORMULARZ </w:t>
      </w:r>
      <w:r w:rsidR="00822737">
        <w:rPr>
          <w:b/>
          <w:sz w:val="24"/>
        </w:rPr>
        <w:t>PRZYJĘCIA</w:t>
      </w:r>
      <w:r w:rsidR="00822737">
        <w:rPr>
          <w:b/>
          <w:spacing w:val="-4"/>
          <w:sz w:val="24"/>
        </w:rPr>
        <w:t xml:space="preserve"> </w:t>
      </w:r>
      <w:r w:rsidR="00822737">
        <w:rPr>
          <w:b/>
          <w:sz w:val="24"/>
        </w:rPr>
        <w:t>PRÓBEK</w:t>
      </w:r>
      <w:r w:rsidR="00822737">
        <w:rPr>
          <w:b/>
          <w:spacing w:val="-3"/>
          <w:sz w:val="24"/>
        </w:rPr>
        <w:t xml:space="preserve"> </w:t>
      </w:r>
      <w:r w:rsidR="00822737">
        <w:rPr>
          <w:b/>
          <w:sz w:val="24"/>
        </w:rPr>
        <w:t>DO</w:t>
      </w:r>
      <w:r w:rsidR="00822737">
        <w:rPr>
          <w:b/>
          <w:spacing w:val="-2"/>
          <w:sz w:val="24"/>
        </w:rPr>
        <w:t xml:space="preserve"> BADAŃ</w:t>
      </w:r>
      <w:r w:rsidR="00822737">
        <w:rPr>
          <w:b/>
          <w:sz w:val="24"/>
        </w:rPr>
        <w:tab/>
      </w:r>
      <w:r w:rsidR="00822737">
        <w:rPr>
          <w:b/>
          <w:position w:val="1"/>
        </w:rPr>
        <w:t>Numer zlecenia</w:t>
      </w:r>
      <w:r w:rsidR="00822737">
        <w:rPr>
          <w:b/>
          <w:spacing w:val="5"/>
          <w:position w:val="1"/>
        </w:rPr>
        <w:t xml:space="preserve"> </w:t>
      </w:r>
      <w:r w:rsidR="00822737">
        <w:rPr>
          <w:b/>
          <w:spacing w:val="-2"/>
          <w:position w:val="1"/>
        </w:rPr>
        <w:t>MCBR/</w:t>
      </w:r>
      <w:r w:rsidR="00822737">
        <w:rPr>
          <w:b/>
          <w:position w:val="1"/>
          <w:u w:val="single"/>
        </w:rPr>
        <w:tab/>
      </w:r>
      <w:r w:rsidR="00822737">
        <w:rPr>
          <w:b/>
          <w:spacing w:val="-10"/>
          <w:position w:val="1"/>
          <w:u w:val="single"/>
        </w:rPr>
        <w:t>/</w:t>
      </w:r>
      <w:r w:rsidR="00822737">
        <w:rPr>
          <w:b/>
          <w:position w:val="1"/>
          <w:u w:val="single"/>
        </w:rPr>
        <w:tab/>
      </w:r>
    </w:p>
    <w:p w14:paraId="146C70CE" w14:textId="20A3C07F" w:rsidR="00107E20" w:rsidRDefault="00D348F4">
      <w:pPr>
        <w:spacing w:line="213" w:lineRule="exact"/>
        <w:ind w:left="5530"/>
        <w:jc w:val="center"/>
        <w:rPr>
          <w:bCs/>
          <w:spacing w:val="-2"/>
          <w:sz w:val="16"/>
        </w:rPr>
      </w:pPr>
      <w:r w:rsidRPr="00D348F4">
        <w:rPr>
          <w:bCs/>
          <w:sz w:val="16"/>
        </w:rPr>
        <w:t>(</w:t>
      </w:r>
      <w:r w:rsidR="00822737" w:rsidRPr="00D348F4">
        <w:rPr>
          <w:bCs/>
          <w:sz w:val="16"/>
        </w:rPr>
        <w:t>wype</w:t>
      </w:r>
      <w:r w:rsidR="00822737" w:rsidRPr="00D348F4">
        <w:rPr>
          <w:rFonts w:ascii="Palatino Linotype" w:hAnsi="Palatino Linotype"/>
          <w:bCs/>
          <w:sz w:val="16"/>
        </w:rPr>
        <w:t>ł</w:t>
      </w:r>
      <w:r w:rsidR="00822737" w:rsidRPr="00D348F4">
        <w:rPr>
          <w:bCs/>
          <w:sz w:val="16"/>
        </w:rPr>
        <w:t>nia</w:t>
      </w:r>
      <w:r w:rsidR="00822737" w:rsidRPr="00D348F4">
        <w:rPr>
          <w:bCs/>
          <w:spacing w:val="-6"/>
          <w:sz w:val="16"/>
        </w:rPr>
        <w:t xml:space="preserve"> </w:t>
      </w:r>
      <w:r w:rsidR="00822737" w:rsidRPr="00D348F4">
        <w:rPr>
          <w:bCs/>
          <w:spacing w:val="-2"/>
          <w:sz w:val="16"/>
        </w:rPr>
        <w:t>Laboratorium</w:t>
      </w:r>
      <w:r w:rsidRPr="00D348F4">
        <w:rPr>
          <w:bCs/>
          <w:spacing w:val="-2"/>
          <w:sz w:val="16"/>
        </w:rPr>
        <w:t>)</w:t>
      </w:r>
    </w:p>
    <w:p w14:paraId="451C801C" w14:textId="77777777" w:rsidR="00D348F4" w:rsidRPr="00D348F4" w:rsidRDefault="00D348F4">
      <w:pPr>
        <w:spacing w:line="213" w:lineRule="exact"/>
        <w:ind w:left="5530"/>
        <w:jc w:val="center"/>
        <w:rPr>
          <w:bCs/>
          <w:sz w:val="16"/>
        </w:rPr>
      </w:pPr>
    </w:p>
    <w:p w14:paraId="1F304BAE" w14:textId="77777777" w:rsidR="00107E20" w:rsidRDefault="00107E20">
      <w:pPr>
        <w:pStyle w:val="Tekstpodstawowy"/>
        <w:spacing w:before="2"/>
        <w:rPr>
          <w:b/>
          <w:sz w:val="13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818"/>
        <w:gridCol w:w="1169"/>
        <w:gridCol w:w="1276"/>
        <w:gridCol w:w="1842"/>
        <w:gridCol w:w="1701"/>
        <w:gridCol w:w="1066"/>
      </w:tblGrid>
      <w:tr w:rsidR="00107E20" w14:paraId="55BF6205" w14:textId="77777777">
        <w:trPr>
          <w:trHeight w:val="681"/>
        </w:trPr>
        <w:tc>
          <w:tcPr>
            <w:tcW w:w="9500" w:type="dxa"/>
            <w:gridSpan w:val="7"/>
            <w:shd w:val="clear" w:color="auto" w:fill="D9D9D9"/>
          </w:tcPr>
          <w:p w14:paraId="1AD41892" w14:textId="77777777" w:rsidR="00107E20" w:rsidRDefault="00822737">
            <w:pPr>
              <w:pStyle w:val="TableParagraph"/>
              <w:spacing w:before="94"/>
              <w:ind w:left="9"/>
              <w:jc w:val="center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 xml:space="preserve">WYPEŁNIA </w:t>
            </w:r>
            <w:r>
              <w:rPr>
                <w:b/>
                <w:spacing w:val="-2"/>
                <w:sz w:val="32"/>
              </w:rPr>
              <w:t>ZLECENIODAWCA</w:t>
            </w:r>
          </w:p>
        </w:tc>
      </w:tr>
      <w:tr w:rsidR="00107E20" w14:paraId="6A0AC45F" w14:textId="77777777">
        <w:trPr>
          <w:trHeight w:val="1019"/>
        </w:trPr>
        <w:tc>
          <w:tcPr>
            <w:tcW w:w="2446" w:type="dxa"/>
            <w:gridSpan w:val="2"/>
          </w:tcPr>
          <w:p w14:paraId="2A203083" w14:textId="77777777" w:rsidR="00107E20" w:rsidRDefault="00822737">
            <w:pPr>
              <w:pStyle w:val="TableParagraph"/>
              <w:spacing w:before="195"/>
              <w:ind w:left="213" w:firstLine="587"/>
              <w:rPr>
                <w:b/>
              </w:rPr>
            </w:pPr>
            <w:r>
              <w:rPr>
                <w:b/>
                <w:spacing w:val="-4"/>
              </w:rPr>
              <w:t xml:space="preserve">NAZWA </w:t>
            </w:r>
            <w:r>
              <w:rPr>
                <w:b/>
                <w:spacing w:val="-2"/>
              </w:rPr>
              <w:t>ZLECENIODAWCY</w:t>
            </w:r>
          </w:p>
        </w:tc>
        <w:tc>
          <w:tcPr>
            <w:tcW w:w="7054" w:type="dxa"/>
            <w:gridSpan w:val="5"/>
          </w:tcPr>
          <w:p w14:paraId="2FF1CB23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66842D77" w14:textId="77777777">
        <w:trPr>
          <w:trHeight w:val="1020"/>
        </w:trPr>
        <w:tc>
          <w:tcPr>
            <w:tcW w:w="2446" w:type="dxa"/>
            <w:gridSpan w:val="2"/>
          </w:tcPr>
          <w:p w14:paraId="3A1C555E" w14:textId="77777777" w:rsidR="00107E20" w:rsidRDefault="00822737">
            <w:pPr>
              <w:pStyle w:val="TableParagraph"/>
              <w:spacing w:before="195"/>
              <w:ind w:left="213" w:firstLine="635"/>
              <w:rPr>
                <w:b/>
              </w:rPr>
            </w:pPr>
            <w:r>
              <w:rPr>
                <w:b/>
                <w:spacing w:val="-2"/>
              </w:rPr>
              <w:t>ADRES ZLECENIODAWCY</w:t>
            </w:r>
          </w:p>
        </w:tc>
        <w:tc>
          <w:tcPr>
            <w:tcW w:w="7054" w:type="dxa"/>
            <w:gridSpan w:val="5"/>
          </w:tcPr>
          <w:p w14:paraId="6C03BD5B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660B4DB8" w14:textId="77777777">
        <w:trPr>
          <w:trHeight w:val="623"/>
        </w:trPr>
        <w:tc>
          <w:tcPr>
            <w:tcW w:w="2446" w:type="dxa"/>
            <w:gridSpan w:val="2"/>
          </w:tcPr>
          <w:p w14:paraId="77D10D29" w14:textId="77777777" w:rsidR="00107E20" w:rsidRDefault="00822737">
            <w:pPr>
              <w:pStyle w:val="TableParagraph"/>
              <w:spacing w:before="125"/>
              <w:ind w:left="696"/>
              <w:rPr>
                <w:b/>
              </w:rPr>
            </w:pPr>
            <w:r>
              <w:rPr>
                <w:b/>
                <w:spacing w:val="-2"/>
              </w:rPr>
              <w:t>TELEFON</w:t>
            </w:r>
          </w:p>
        </w:tc>
        <w:tc>
          <w:tcPr>
            <w:tcW w:w="7054" w:type="dxa"/>
            <w:gridSpan w:val="5"/>
          </w:tcPr>
          <w:p w14:paraId="29F2E36B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1BCC0BB7" w14:textId="77777777">
        <w:trPr>
          <w:trHeight w:val="623"/>
        </w:trPr>
        <w:tc>
          <w:tcPr>
            <w:tcW w:w="2446" w:type="dxa"/>
            <w:gridSpan w:val="2"/>
          </w:tcPr>
          <w:p w14:paraId="5AB1817B" w14:textId="77777777" w:rsidR="00107E20" w:rsidRDefault="00822737">
            <w:pPr>
              <w:pStyle w:val="TableParagraph"/>
              <w:spacing w:before="128"/>
              <w:ind w:left="813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7054" w:type="dxa"/>
            <w:gridSpan w:val="5"/>
          </w:tcPr>
          <w:p w14:paraId="66C12C44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12689275" w14:textId="77777777">
        <w:trPr>
          <w:trHeight w:val="623"/>
        </w:trPr>
        <w:tc>
          <w:tcPr>
            <w:tcW w:w="2446" w:type="dxa"/>
            <w:gridSpan w:val="2"/>
          </w:tcPr>
          <w:p w14:paraId="7DEA2B3E" w14:textId="77777777" w:rsidR="00107E20" w:rsidRDefault="00822737">
            <w:pPr>
              <w:pStyle w:val="TableParagraph"/>
              <w:spacing w:before="128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NIP</w:t>
            </w:r>
          </w:p>
        </w:tc>
        <w:tc>
          <w:tcPr>
            <w:tcW w:w="7054" w:type="dxa"/>
            <w:gridSpan w:val="5"/>
          </w:tcPr>
          <w:p w14:paraId="1B89D978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0BA2F404" w14:textId="77777777">
        <w:trPr>
          <w:trHeight w:val="681"/>
        </w:trPr>
        <w:tc>
          <w:tcPr>
            <w:tcW w:w="9500" w:type="dxa"/>
            <w:gridSpan w:val="7"/>
            <w:shd w:val="clear" w:color="auto" w:fill="D9D9D9"/>
          </w:tcPr>
          <w:p w14:paraId="50C75F61" w14:textId="77777777" w:rsidR="00107E20" w:rsidRDefault="00822737">
            <w:pPr>
              <w:pStyle w:val="TableParagraph"/>
              <w:spacing w:before="97"/>
              <w:ind w:left="9" w:right="6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CHARAKTERYSTYKA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PRÓBEK</w:t>
            </w:r>
          </w:p>
        </w:tc>
      </w:tr>
      <w:tr w:rsidR="002B456E" w14:paraId="5AB0DCBE" w14:textId="77777777" w:rsidTr="00C72352">
        <w:trPr>
          <w:trHeight w:val="948"/>
        </w:trPr>
        <w:tc>
          <w:tcPr>
            <w:tcW w:w="628" w:type="dxa"/>
            <w:vAlign w:val="center"/>
          </w:tcPr>
          <w:p w14:paraId="057806E3" w14:textId="77777777" w:rsidR="002B456E" w:rsidRDefault="002B456E" w:rsidP="00C72352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LP.</w:t>
            </w:r>
          </w:p>
        </w:tc>
        <w:tc>
          <w:tcPr>
            <w:tcW w:w="2987" w:type="dxa"/>
            <w:gridSpan w:val="2"/>
            <w:vAlign w:val="center"/>
          </w:tcPr>
          <w:p w14:paraId="68ACE63D" w14:textId="77777777" w:rsidR="002B456E" w:rsidRDefault="002B456E" w:rsidP="00B5576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PRÓBKI</w:t>
            </w:r>
          </w:p>
        </w:tc>
        <w:tc>
          <w:tcPr>
            <w:tcW w:w="1276" w:type="dxa"/>
            <w:vAlign w:val="center"/>
          </w:tcPr>
          <w:p w14:paraId="4C099FB4" w14:textId="77777777" w:rsidR="002B456E" w:rsidRDefault="002B456E" w:rsidP="002B456E">
            <w:pPr>
              <w:pStyle w:val="TableParagraph"/>
              <w:spacing w:line="242" w:lineRule="auto"/>
              <w:ind w:left="108" w:right="95" w:firstLine="5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WŁASNA PASIEKA </w:t>
            </w:r>
            <w:r w:rsidRPr="002B456E">
              <w:rPr>
                <w:bCs/>
                <w:spacing w:val="-2"/>
              </w:rPr>
              <w:t>(TAK/NIE)</w:t>
            </w:r>
          </w:p>
        </w:tc>
        <w:tc>
          <w:tcPr>
            <w:tcW w:w="1842" w:type="dxa"/>
            <w:vAlign w:val="center"/>
          </w:tcPr>
          <w:p w14:paraId="2840ABA9" w14:textId="77777777" w:rsidR="002B456E" w:rsidRDefault="002B456E" w:rsidP="00B5576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OZNACZENIA</w:t>
            </w:r>
          </w:p>
          <w:p w14:paraId="5406421E" w14:textId="3AF26940" w:rsidR="002B456E" w:rsidRDefault="002B456E" w:rsidP="002B456E">
            <w:pPr>
              <w:pStyle w:val="TableParagraph"/>
              <w:spacing w:before="2"/>
              <w:jc w:val="center"/>
            </w:pPr>
            <w:r>
              <w:t>Wpisać</w:t>
            </w:r>
            <w:r>
              <w:rPr>
                <w:spacing w:val="-4"/>
              </w:rPr>
              <w:t xml:space="preserve"> </w:t>
            </w:r>
            <w:r>
              <w:t>nr</w:t>
            </w:r>
            <w:r>
              <w:rPr>
                <w:spacing w:val="-5"/>
              </w:rPr>
              <w:t xml:space="preserve"> </w:t>
            </w:r>
            <w:r>
              <w:t>metody</w:t>
            </w:r>
            <w:r>
              <w:rPr>
                <w:spacing w:val="-3"/>
              </w:rPr>
              <w:t xml:space="preserve"> </w:t>
            </w:r>
            <w:r>
              <w:t>(1-</w:t>
            </w:r>
            <w:r>
              <w:rPr>
                <w:spacing w:val="-5"/>
              </w:rPr>
              <w:t>2</w:t>
            </w:r>
            <w:r w:rsidR="003B4DC8">
              <w:rPr>
                <w:spacing w:val="-5"/>
              </w:rPr>
              <w:t>1</w:t>
            </w:r>
            <w:r>
              <w:rPr>
                <w:spacing w:val="-5"/>
              </w:rPr>
              <w:t>)</w:t>
            </w:r>
          </w:p>
        </w:tc>
        <w:tc>
          <w:tcPr>
            <w:tcW w:w="1701" w:type="dxa"/>
            <w:vAlign w:val="center"/>
          </w:tcPr>
          <w:p w14:paraId="0E635716" w14:textId="6B47569B" w:rsidR="002B456E" w:rsidRDefault="002B456E" w:rsidP="00B5576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DATA WIROWANIA MIODU</w:t>
            </w:r>
          </w:p>
        </w:tc>
        <w:tc>
          <w:tcPr>
            <w:tcW w:w="1066" w:type="dxa"/>
            <w:vAlign w:val="center"/>
          </w:tcPr>
          <w:p w14:paraId="0F235CEE" w14:textId="73F70FE5" w:rsidR="002B456E" w:rsidRDefault="002B456E" w:rsidP="00B5576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UWAGI</w:t>
            </w:r>
          </w:p>
        </w:tc>
      </w:tr>
      <w:tr w:rsidR="002B456E" w14:paraId="02322775" w14:textId="77777777" w:rsidTr="00C72352">
        <w:trPr>
          <w:trHeight w:val="623"/>
        </w:trPr>
        <w:tc>
          <w:tcPr>
            <w:tcW w:w="628" w:type="dxa"/>
          </w:tcPr>
          <w:p w14:paraId="4E114D66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2987" w:type="dxa"/>
            <w:gridSpan w:val="2"/>
          </w:tcPr>
          <w:p w14:paraId="08D31CDF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607502F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019BE542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F9D7B64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54B6C1B5" w14:textId="1397BF95" w:rsidR="002B456E" w:rsidRDefault="002B456E">
            <w:pPr>
              <w:pStyle w:val="TableParagraph"/>
              <w:rPr>
                <w:sz w:val="20"/>
              </w:rPr>
            </w:pPr>
          </w:p>
        </w:tc>
      </w:tr>
      <w:tr w:rsidR="002B456E" w14:paraId="58E9CAC7" w14:textId="77777777" w:rsidTr="00C72352">
        <w:trPr>
          <w:trHeight w:val="626"/>
        </w:trPr>
        <w:tc>
          <w:tcPr>
            <w:tcW w:w="628" w:type="dxa"/>
          </w:tcPr>
          <w:p w14:paraId="59206541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2987" w:type="dxa"/>
            <w:gridSpan w:val="2"/>
          </w:tcPr>
          <w:p w14:paraId="4AD95FD5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03E4A78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40BB9A23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4ED6DBD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7815018F" w14:textId="265F6689" w:rsidR="002B456E" w:rsidRDefault="002B456E">
            <w:pPr>
              <w:pStyle w:val="TableParagraph"/>
              <w:rPr>
                <w:sz w:val="20"/>
              </w:rPr>
            </w:pPr>
          </w:p>
        </w:tc>
      </w:tr>
      <w:tr w:rsidR="002B456E" w14:paraId="06A5BDFD" w14:textId="77777777" w:rsidTr="00C72352">
        <w:trPr>
          <w:trHeight w:val="623"/>
        </w:trPr>
        <w:tc>
          <w:tcPr>
            <w:tcW w:w="628" w:type="dxa"/>
          </w:tcPr>
          <w:p w14:paraId="1C1509A4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2987" w:type="dxa"/>
            <w:gridSpan w:val="2"/>
          </w:tcPr>
          <w:p w14:paraId="6E1F87C8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AA8EE21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4DC4462C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1AB5EC5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7DC4EC2F" w14:textId="6F0082EB" w:rsidR="002B456E" w:rsidRDefault="002B456E">
            <w:pPr>
              <w:pStyle w:val="TableParagraph"/>
              <w:rPr>
                <w:sz w:val="20"/>
              </w:rPr>
            </w:pPr>
          </w:p>
        </w:tc>
      </w:tr>
      <w:tr w:rsidR="002B456E" w14:paraId="4A295DEF" w14:textId="77777777" w:rsidTr="00C72352">
        <w:trPr>
          <w:trHeight w:val="623"/>
        </w:trPr>
        <w:tc>
          <w:tcPr>
            <w:tcW w:w="628" w:type="dxa"/>
          </w:tcPr>
          <w:p w14:paraId="1F765094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2987" w:type="dxa"/>
            <w:gridSpan w:val="2"/>
          </w:tcPr>
          <w:p w14:paraId="18FE040D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3EE28BC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429D8F1C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1A594D8B" w14:textId="77777777" w:rsidR="002B456E" w:rsidRDefault="002B456E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318804B5" w14:textId="75535E65" w:rsidR="002B456E" w:rsidRDefault="002B456E">
            <w:pPr>
              <w:pStyle w:val="TableParagraph"/>
              <w:rPr>
                <w:sz w:val="20"/>
              </w:rPr>
            </w:pPr>
          </w:p>
        </w:tc>
      </w:tr>
    </w:tbl>
    <w:p w14:paraId="145BE5F3" w14:textId="77777777" w:rsidR="00107E20" w:rsidRDefault="00107E20">
      <w:pPr>
        <w:pStyle w:val="Tekstpodstawowy"/>
        <w:spacing w:before="125" w:after="1"/>
        <w:rPr>
          <w:b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5"/>
        <w:gridCol w:w="1265"/>
        <w:gridCol w:w="2196"/>
        <w:gridCol w:w="1154"/>
      </w:tblGrid>
      <w:tr w:rsidR="00107E20" w14:paraId="150E8B06" w14:textId="77777777">
        <w:trPr>
          <w:trHeight w:val="1080"/>
        </w:trPr>
        <w:tc>
          <w:tcPr>
            <w:tcW w:w="4885" w:type="dxa"/>
          </w:tcPr>
          <w:p w14:paraId="24915546" w14:textId="77777777" w:rsidR="00107E20" w:rsidRDefault="00107E20">
            <w:pPr>
              <w:pStyle w:val="TableParagraph"/>
              <w:spacing w:before="163"/>
              <w:rPr>
                <w:b/>
              </w:rPr>
            </w:pPr>
          </w:p>
          <w:p w14:paraId="76812888" w14:textId="77777777" w:rsidR="00107E20" w:rsidRDefault="00822737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PRZEKAZANIA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WYNIKÓW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BADAŃ</w:t>
            </w:r>
          </w:p>
        </w:tc>
        <w:tc>
          <w:tcPr>
            <w:tcW w:w="1265" w:type="dxa"/>
          </w:tcPr>
          <w:p w14:paraId="53FCDBE5" w14:textId="77777777" w:rsidR="00107E20" w:rsidRDefault="00107E20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268CCF03" w14:textId="77777777" w:rsidR="00107E20" w:rsidRDefault="00822737">
            <w:pPr>
              <w:pStyle w:val="TableParagraph"/>
              <w:ind w:left="58" w:right="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POCZTA*</w:t>
            </w:r>
          </w:p>
          <w:p w14:paraId="02EE725F" w14:textId="77777777" w:rsidR="00107E20" w:rsidRDefault="00822737">
            <w:pPr>
              <w:pStyle w:val="TableParagraph"/>
              <w:spacing w:before="113"/>
              <w:ind w:left="5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2196" w:type="dxa"/>
          </w:tcPr>
          <w:p w14:paraId="10A6568B" w14:textId="77777777" w:rsidR="00107E20" w:rsidRDefault="00107E20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5852D688" w14:textId="77777777" w:rsidR="00107E20" w:rsidRDefault="00822737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z w:val="20"/>
              </w:rPr>
              <w:t>ODBIÓR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OSOBISTY</w:t>
            </w:r>
          </w:p>
          <w:p w14:paraId="7CFD0D8C" w14:textId="77777777" w:rsidR="00107E20" w:rsidRDefault="00822737">
            <w:pPr>
              <w:pStyle w:val="TableParagraph"/>
              <w:spacing w:before="113"/>
              <w:ind w:left="5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154" w:type="dxa"/>
          </w:tcPr>
          <w:p w14:paraId="12FDB484" w14:textId="77777777" w:rsidR="00107E20" w:rsidRDefault="00107E20">
            <w:pPr>
              <w:pStyle w:val="TableParagraph"/>
              <w:spacing w:before="116"/>
              <w:rPr>
                <w:b/>
                <w:sz w:val="20"/>
              </w:rPr>
            </w:pPr>
          </w:p>
          <w:p w14:paraId="2A02DAC9" w14:textId="77777777" w:rsidR="00107E20" w:rsidRDefault="00822737">
            <w:pPr>
              <w:pStyle w:val="TableParagraph"/>
              <w:ind w:left="54" w:righ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  <w:p w14:paraId="4A9018A7" w14:textId="77777777" w:rsidR="00107E20" w:rsidRDefault="00822737">
            <w:pPr>
              <w:pStyle w:val="TableParagraph"/>
              <w:spacing w:before="113"/>
              <w:ind w:left="54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</w:tbl>
    <w:p w14:paraId="69F81C2D" w14:textId="77777777" w:rsidR="00107E20" w:rsidRDefault="00822737">
      <w:pPr>
        <w:ind w:left="645"/>
        <w:rPr>
          <w:sz w:val="20"/>
        </w:rPr>
      </w:pPr>
      <w:r>
        <w:rPr>
          <w:sz w:val="20"/>
        </w:rPr>
        <w:t>*Opcja</w:t>
      </w:r>
      <w:r>
        <w:rPr>
          <w:spacing w:val="-5"/>
          <w:sz w:val="20"/>
        </w:rPr>
        <w:t xml:space="preserve"> </w:t>
      </w:r>
      <w:r>
        <w:rPr>
          <w:sz w:val="20"/>
        </w:rPr>
        <w:t>dodatkowo</w:t>
      </w:r>
      <w:r>
        <w:rPr>
          <w:spacing w:val="-5"/>
          <w:sz w:val="20"/>
        </w:rPr>
        <w:t xml:space="preserve"> </w:t>
      </w:r>
      <w:r>
        <w:rPr>
          <w:sz w:val="20"/>
        </w:rPr>
        <w:t>płatna</w:t>
      </w:r>
      <w:r>
        <w:rPr>
          <w:spacing w:val="-5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zł</w:t>
      </w:r>
    </w:p>
    <w:p w14:paraId="6E5DD09F" w14:textId="77777777" w:rsidR="00107E20" w:rsidRDefault="00107E20">
      <w:pPr>
        <w:pStyle w:val="Tekstpodstawowy"/>
        <w:spacing w:before="229"/>
        <w:rPr>
          <w:sz w:val="20"/>
        </w:rPr>
      </w:pPr>
    </w:p>
    <w:p w14:paraId="201961A5" w14:textId="77777777" w:rsidR="00107E20" w:rsidRDefault="00822737">
      <w:pPr>
        <w:pStyle w:val="Nagwek2"/>
        <w:spacing w:before="0"/>
      </w:pPr>
      <w:r>
        <w:t>ADRES</w:t>
      </w:r>
      <w:r>
        <w:rPr>
          <w:spacing w:val="-10"/>
        </w:rPr>
        <w:t xml:space="preserve"> </w:t>
      </w:r>
      <w:r>
        <w:t>DOSTARCZENIA</w:t>
      </w:r>
      <w:r>
        <w:rPr>
          <w:spacing w:val="-11"/>
        </w:rPr>
        <w:t xml:space="preserve"> </w:t>
      </w:r>
      <w:r>
        <w:rPr>
          <w:spacing w:val="-2"/>
        </w:rPr>
        <w:t>PRÓBEK:</w:t>
      </w:r>
    </w:p>
    <w:p w14:paraId="08C3B06A" w14:textId="77777777" w:rsidR="00107E20" w:rsidRDefault="00822737">
      <w:pPr>
        <w:spacing w:before="1"/>
        <w:ind w:left="285"/>
        <w:rPr>
          <w:b/>
        </w:rPr>
      </w:pPr>
      <w:r>
        <w:rPr>
          <w:b/>
        </w:rPr>
        <w:t>Międzynarodowe</w:t>
      </w:r>
      <w:r>
        <w:rPr>
          <w:b/>
          <w:spacing w:val="-12"/>
        </w:rPr>
        <w:t xml:space="preserve"> </w:t>
      </w:r>
      <w:r>
        <w:rPr>
          <w:b/>
        </w:rPr>
        <w:t>Centrum</w:t>
      </w:r>
      <w:r>
        <w:rPr>
          <w:b/>
          <w:spacing w:val="-10"/>
        </w:rPr>
        <w:t xml:space="preserve"> </w:t>
      </w:r>
      <w:r>
        <w:rPr>
          <w:b/>
        </w:rPr>
        <w:t>Badawczo-Rozwojowe</w:t>
      </w:r>
      <w:r>
        <w:rPr>
          <w:b/>
          <w:spacing w:val="-13"/>
        </w:rPr>
        <w:t xml:space="preserve"> </w:t>
      </w:r>
      <w:r>
        <w:rPr>
          <w:b/>
        </w:rPr>
        <w:t>Uniwersytetu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Opolskiego</w:t>
      </w:r>
    </w:p>
    <w:p w14:paraId="56539232" w14:textId="77777777" w:rsidR="00107E20" w:rsidRDefault="00822737">
      <w:pPr>
        <w:ind w:left="285"/>
      </w:pPr>
      <w:r>
        <w:t>ul. Oleska</w:t>
      </w:r>
      <w:r>
        <w:rPr>
          <w:spacing w:val="-2"/>
        </w:rPr>
        <w:t xml:space="preserve"> </w:t>
      </w:r>
      <w:r>
        <w:t>22A</w:t>
      </w:r>
      <w:r>
        <w:rPr>
          <w:spacing w:val="-1"/>
        </w:rPr>
        <w:t xml:space="preserve"> </w:t>
      </w:r>
      <w:r>
        <w:t>(parter);</w:t>
      </w:r>
      <w:r>
        <w:rPr>
          <w:spacing w:val="-2"/>
        </w:rPr>
        <w:t xml:space="preserve"> </w:t>
      </w:r>
      <w:r>
        <w:t xml:space="preserve">45-052 </w:t>
      </w:r>
      <w:r>
        <w:rPr>
          <w:spacing w:val="-2"/>
        </w:rPr>
        <w:t>Opole</w:t>
      </w:r>
    </w:p>
    <w:p w14:paraId="5F1C7123" w14:textId="0A26BEE3" w:rsidR="00107E20" w:rsidRDefault="00822737">
      <w:pPr>
        <w:spacing w:before="1"/>
        <w:ind w:left="285"/>
      </w:pPr>
      <w:r>
        <w:t>tel.:</w:t>
      </w:r>
      <w:r>
        <w:rPr>
          <w:spacing w:val="-1"/>
        </w:rPr>
        <w:t xml:space="preserve"> </w:t>
      </w:r>
      <w:r>
        <w:t>+48 77 401 66</w:t>
      </w:r>
      <w:r>
        <w:rPr>
          <w:spacing w:val="-1"/>
        </w:rPr>
        <w:t xml:space="preserve"> </w:t>
      </w:r>
      <w:r>
        <w:t>91 (</w:t>
      </w:r>
      <w:r w:rsidR="00D348F4">
        <w:t xml:space="preserve">również dla </w:t>
      </w:r>
      <w:r w:rsidR="00D348F4">
        <w:rPr>
          <w:spacing w:val="-2"/>
        </w:rPr>
        <w:t>kuriera)</w:t>
      </w:r>
    </w:p>
    <w:p w14:paraId="612D37E9" w14:textId="77777777" w:rsidR="00107E20" w:rsidRPr="00970733" w:rsidRDefault="00822737">
      <w:pPr>
        <w:ind w:left="285"/>
        <w:rPr>
          <w:lang w:val="en-GB"/>
        </w:rPr>
      </w:pPr>
      <w:r w:rsidRPr="00970733">
        <w:rPr>
          <w:lang w:val="en-GB"/>
        </w:rPr>
        <w:t>e-mail:</w:t>
      </w:r>
      <w:r w:rsidRPr="00970733">
        <w:rPr>
          <w:spacing w:val="-2"/>
          <w:lang w:val="en-GB"/>
        </w:rPr>
        <w:t xml:space="preserve"> </w:t>
      </w:r>
      <w:hyperlink r:id="rId9">
        <w:r w:rsidRPr="00970733">
          <w:rPr>
            <w:spacing w:val="-2"/>
            <w:lang w:val="en-GB"/>
          </w:rPr>
          <w:t>mcbr@uni.opole.pl</w:t>
        </w:r>
      </w:hyperlink>
    </w:p>
    <w:p w14:paraId="1EC6CA93" w14:textId="77777777" w:rsidR="00107E20" w:rsidRDefault="00822737">
      <w:pPr>
        <w:pStyle w:val="Nagwek2"/>
      </w:pPr>
      <w:r>
        <w:t>Próbki</w:t>
      </w:r>
      <w:r>
        <w:rPr>
          <w:spacing w:val="-4"/>
        </w:rPr>
        <w:t xml:space="preserve"> </w:t>
      </w:r>
      <w:r>
        <w:t>przyjmowane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poniedziałku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piątku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godz.</w:t>
      </w:r>
      <w:r>
        <w:rPr>
          <w:spacing w:val="-1"/>
        </w:rPr>
        <w:t xml:space="preserve"> </w:t>
      </w:r>
      <w:r>
        <w:t>7:00-</w:t>
      </w:r>
      <w:r>
        <w:rPr>
          <w:spacing w:val="-2"/>
        </w:rPr>
        <w:t>15:00</w:t>
      </w:r>
    </w:p>
    <w:p w14:paraId="3DF99B63" w14:textId="77777777" w:rsidR="007F0FCE" w:rsidRDefault="00822737" w:rsidP="007F0FCE">
      <w:pPr>
        <w:spacing w:before="13"/>
        <w:ind w:left="285"/>
        <w:rPr>
          <w:sz w:val="16"/>
        </w:rPr>
      </w:pPr>
      <w:r>
        <w:rPr>
          <w:sz w:val="16"/>
        </w:rPr>
        <w:t>*w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wyjątkowych przypadkach, po wcześniejszych indywidualnych ustaleniach, istnieje </w:t>
      </w:r>
      <w:r>
        <w:rPr>
          <w:spacing w:val="-2"/>
          <w:sz w:val="16"/>
        </w:rPr>
        <w:t>możliwość</w:t>
      </w:r>
      <w:r w:rsidR="007F0FCE">
        <w:rPr>
          <w:spacing w:val="-2"/>
          <w:sz w:val="16"/>
        </w:rPr>
        <w:br/>
      </w:r>
      <w:r w:rsidR="007F0FCE">
        <w:rPr>
          <w:sz w:val="16"/>
        </w:rPr>
        <w:t>przekazania próbek w</w:t>
      </w:r>
      <w:r w:rsidR="007F0FCE">
        <w:rPr>
          <w:spacing w:val="-1"/>
          <w:sz w:val="16"/>
        </w:rPr>
        <w:t xml:space="preserve"> </w:t>
      </w:r>
      <w:r w:rsidR="007F0FCE">
        <w:rPr>
          <w:sz w:val="16"/>
        </w:rPr>
        <w:t xml:space="preserve">godzinach </w:t>
      </w:r>
      <w:r w:rsidR="007F0FCE">
        <w:rPr>
          <w:spacing w:val="-2"/>
          <w:sz w:val="16"/>
        </w:rPr>
        <w:t>popołudniowych</w:t>
      </w:r>
    </w:p>
    <w:p w14:paraId="4B563694" w14:textId="2BCAECAC" w:rsidR="00107E20" w:rsidRDefault="00107E20">
      <w:pPr>
        <w:spacing w:before="8"/>
        <w:ind w:left="285"/>
        <w:rPr>
          <w:sz w:val="16"/>
        </w:rPr>
      </w:pPr>
    </w:p>
    <w:p w14:paraId="4578A90D" w14:textId="77777777" w:rsidR="00107E20" w:rsidRDefault="00107E20">
      <w:pPr>
        <w:rPr>
          <w:sz w:val="16"/>
        </w:rPr>
        <w:sectPr w:rsidR="00107E20">
          <w:headerReference w:type="default" r:id="rId10"/>
          <w:footerReference w:type="default" r:id="rId11"/>
          <w:type w:val="continuous"/>
          <w:pgSz w:w="11910" w:h="16840"/>
          <w:pgMar w:top="1540" w:right="1133" w:bottom="560" w:left="1133" w:header="761" w:footer="373" w:gutter="0"/>
          <w:pgNumType w:start="1"/>
          <w:cols w:space="708"/>
        </w:sectPr>
      </w:pPr>
    </w:p>
    <w:p w14:paraId="5A1E098B" w14:textId="77777777" w:rsidR="00107E20" w:rsidRDefault="00107E20">
      <w:pPr>
        <w:pStyle w:val="Tekstpodstawowy"/>
        <w:spacing w:before="229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2693"/>
        <w:gridCol w:w="2693"/>
      </w:tblGrid>
      <w:tr w:rsidR="00107E20" w14:paraId="1C3B9238" w14:textId="77777777">
        <w:trPr>
          <w:trHeight w:val="681"/>
        </w:trPr>
        <w:tc>
          <w:tcPr>
            <w:tcW w:w="9073" w:type="dxa"/>
            <w:gridSpan w:val="3"/>
            <w:shd w:val="clear" w:color="auto" w:fill="D9D9D9"/>
          </w:tcPr>
          <w:p w14:paraId="4D60F8F4" w14:textId="77777777" w:rsidR="00107E20" w:rsidRDefault="00822737">
            <w:pPr>
              <w:pStyle w:val="TableParagraph"/>
              <w:spacing w:before="58"/>
              <w:ind w:left="5"/>
              <w:jc w:val="center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 xml:space="preserve">WYPEŁNIA </w:t>
            </w:r>
            <w:r>
              <w:rPr>
                <w:b/>
                <w:spacing w:val="-2"/>
                <w:sz w:val="32"/>
              </w:rPr>
              <w:t>ZLECENIOBIORCA</w:t>
            </w:r>
          </w:p>
        </w:tc>
      </w:tr>
      <w:tr w:rsidR="00107E20" w14:paraId="23873452" w14:textId="77777777">
        <w:trPr>
          <w:trHeight w:val="916"/>
        </w:trPr>
        <w:tc>
          <w:tcPr>
            <w:tcW w:w="3687" w:type="dxa"/>
          </w:tcPr>
          <w:p w14:paraId="34651F33" w14:textId="77777777" w:rsidR="00107E20" w:rsidRDefault="00822737">
            <w:pPr>
              <w:pStyle w:val="TableParagraph"/>
              <w:spacing w:before="205"/>
              <w:ind w:left="1343" w:right="482" w:hanging="850"/>
              <w:rPr>
                <w:b/>
              </w:rPr>
            </w:pPr>
            <w:r>
              <w:rPr>
                <w:b/>
              </w:rPr>
              <w:t>SPOSÓB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DOSTARCZENIA </w:t>
            </w:r>
            <w:r>
              <w:rPr>
                <w:b/>
                <w:spacing w:val="-2"/>
              </w:rPr>
              <w:t>PRÓBEK</w:t>
            </w:r>
            <w:r>
              <w:rPr>
                <w:b/>
                <w:spacing w:val="-2"/>
                <w:vertAlign w:val="superscript"/>
              </w:rPr>
              <w:t>1</w:t>
            </w:r>
          </w:p>
        </w:tc>
        <w:tc>
          <w:tcPr>
            <w:tcW w:w="2693" w:type="dxa"/>
          </w:tcPr>
          <w:p w14:paraId="266AAB7D" w14:textId="77777777" w:rsidR="00107E20" w:rsidRDefault="00107E20">
            <w:pPr>
              <w:pStyle w:val="TableParagraph"/>
              <w:spacing w:before="57"/>
            </w:pPr>
          </w:p>
          <w:p w14:paraId="6541AA95" w14:textId="77777777" w:rsidR="00107E20" w:rsidRDefault="00822737">
            <w:pPr>
              <w:pStyle w:val="TableParagraph"/>
              <w:ind w:left="65" w:right="61"/>
              <w:jc w:val="center"/>
            </w:pPr>
            <w:r>
              <w:rPr>
                <w:spacing w:val="-2"/>
              </w:rPr>
              <w:t>KLIENT</w:t>
            </w:r>
          </w:p>
          <w:p w14:paraId="2339FD9B" w14:textId="77777777" w:rsidR="00107E20" w:rsidRDefault="00822737">
            <w:pPr>
              <w:pStyle w:val="TableParagraph"/>
              <w:spacing w:before="2"/>
              <w:ind w:left="65" w:right="3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693" w:type="dxa"/>
          </w:tcPr>
          <w:p w14:paraId="02C2F73B" w14:textId="77777777" w:rsidR="00107E20" w:rsidRDefault="00107E20">
            <w:pPr>
              <w:pStyle w:val="TableParagraph"/>
              <w:spacing w:before="57"/>
            </w:pPr>
          </w:p>
          <w:p w14:paraId="0C9356B2" w14:textId="77777777" w:rsidR="00107E20" w:rsidRDefault="00822737">
            <w:pPr>
              <w:pStyle w:val="TableParagraph"/>
              <w:ind w:left="65" w:right="57"/>
              <w:jc w:val="center"/>
            </w:pPr>
            <w:r>
              <w:rPr>
                <w:spacing w:val="-2"/>
              </w:rPr>
              <w:t>PRZESYŁKA</w:t>
            </w:r>
          </w:p>
          <w:p w14:paraId="0B71B05A" w14:textId="77777777" w:rsidR="00107E20" w:rsidRDefault="00822737">
            <w:pPr>
              <w:pStyle w:val="TableParagraph"/>
              <w:spacing w:before="3"/>
              <w:ind w:left="65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107E20" w14:paraId="43F3821A" w14:textId="77777777">
        <w:trPr>
          <w:trHeight w:val="918"/>
        </w:trPr>
        <w:tc>
          <w:tcPr>
            <w:tcW w:w="3687" w:type="dxa"/>
          </w:tcPr>
          <w:p w14:paraId="14EEEAE3" w14:textId="77777777" w:rsidR="00107E20" w:rsidRDefault="00107E20">
            <w:pPr>
              <w:pStyle w:val="TableParagraph"/>
              <w:spacing w:before="81"/>
            </w:pPr>
          </w:p>
          <w:p w14:paraId="2CB5C2C9" w14:textId="77777777" w:rsidR="00107E20" w:rsidRDefault="00822737">
            <w:pPr>
              <w:pStyle w:val="TableParagraph"/>
              <w:ind w:left="8" w:right="3"/>
              <w:jc w:val="center"/>
              <w:rPr>
                <w:b/>
              </w:rPr>
            </w:pPr>
            <w:r>
              <w:rPr>
                <w:b/>
              </w:rPr>
              <w:t>STAN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PRÓBEK</w:t>
            </w:r>
          </w:p>
        </w:tc>
        <w:tc>
          <w:tcPr>
            <w:tcW w:w="2693" w:type="dxa"/>
          </w:tcPr>
          <w:p w14:paraId="53FE54F6" w14:textId="77777777" w:rsidR="00107E20" w:rsidRDefault="00107E20">
            <w:pPr>
              <w:pStyle w:val="TableParagraph"/>
              <w:spacing w:before="59"/>
            </w:pPr>
          </w:p>
          <w:p w14:paraId="5F0E4731" w14:textId="77777777" w:rsidR="00107E20" w:rsidRDefault="00822737">
            <w:pPr>
              <w:pStyle w:val="TableParagraph"/>
              <w:spacing w:before="1" w:line="253" w:lineRule="exact"/>
              <w:ind w:left="65" w:right="61"/>
              <w:jc w:val="center"/>
            </w:pPr>
            <w:r>
              <w:rPr>
                <w:spacing w:val="-2"/>
              </w:rPr>
              <w:t>PRAWIDŁOWY</w:t>
            </w:r>
          </w:p>
          <w:p w14:paraId="41CE1D3C" w14:textId="77777777" w:rsidR="00107E20" w:rsidRDefault="00822737">
            <w:pPr>
              <w:pStyle w:val="TableParagraph"/>
              <w:spacing w:line="286" w:lineRule="exact"/>
              <w:ind w:left="65" w:right="3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693" w:type="dxa"/>
          </w:tcPr>
          <w:p w14:paraId="1B4458FF" w14:textId="77777777" w:rsidR="00107E20" w:rsidRDefault="00107E20">
            <w:pPr>
              <w:pStyle w:val="TableParagraph"/>
              <w:spacing w:before="59"/>
            </w:pPr>
          </w:p>
          <w:p w14:paraId="2816EC14" w14:textId="77777777" w:rsidR="00107E20" w:rsidRDefault="00822737">
            <w:pPr>
              <w:pStyle w:val="TableParagraph"/>
              <w:spacing w:before="1"/>
              <w:ind w:left="65" w:right="58"/>
              <w:jc w:val="center"/>
            </w:pPr>
            <w:r>
              <w:rPr>
                <w:spacing w:val="-2"/>
              </w:rPr>
              <w:t>NIEPRAWIDŁOWY</w:t>
            </w:r>
          </w:p>
          <w:p w14:paraId="126B9302" w14:textId="77777777" w:rsidR="00107E20" w:rsidRDefault="00822737">
            <w:pPr>
              <w:pStyle w:val="TableParagraph"/>
              <w:ind w:left="65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107E20" w14:paraId="349F819F" w14:textId="77777777">
        <w:trPr>
          <w:trHeight w:val="852"/>
        </w:trPr>
        <w:tc>
          <w:tcPr>
            <w:tcW w:w="3687" w:type="dxa"/>
          </w:tcPr>
          <w:p w14:paraId="6FD2F922" w14:textId="77777777" w:rsidR="00107E20" w:rsidRDefault="00107E20">
            <w:pPr>
              <w:pStyle w:val="TableParagraph"/>
              <w:spacing w:before="47"/>
            </w:pPr>
          </w:p>
          <w:p w14:paraId="0BAC7774" w14:textId="77777777" w:rsidR="00107E20" w:rsidRDefault="00822737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UWAGI</w:t>
            </w:r>
          </w:p>
        </w:tc>
        <w:tc>
          <w:tcPr>
            <w:tcW w:w="5386" w:type="dxa"/>
            <w:gridSpan w:val="2"/>
          </w:tcPr>
          <w:p w14:paraId="726F5868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  <w:tr w:rsidR="00107E20" w14:paraId="67256DF4" w14:textId="77777777">
        <w:trPr>
          <w:trHeight w:val="849"/>
        </w:trPr>
        <w:tc>
          <w:tcPr>
            <w:tcW w:w="3687" w:type="dxa"/>
          </w:tcPr>
          <w:p w14:paraId="663C83B5" w14:textId="77777777" w:rsidR="00107E20" w:rsidRDefault="00107E20">
            <w:pPr>
              <w:pStyle w:val="TableParagraph"/>
              <w:spacing w:before="45"/>
            </w:pPr>
          </w:p>
          <w:p w14:paraId="3A959384" w14:textId="77777777" w:rsidR="00107E20" w:rsidRDefault="00822737">
            <w:pPr>
              <w:pStyle w:val="TableParagraph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WYKONANIA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BADAŃ</w:t>
            </w:r>
          </w:p>
        </w:tc>
        <w:tc>
          <w:tcPr>
            <w:tcW w:w="5386" w:type="dxa"/>
            <w:gridSpan w:val="2"/>
          </w:tcPr>
          <w:p w14:paraId="174903DA" w14:textId="77777777" w:rsidR="00107E20" w:rsidRDefault="00107E20">
            <w:pPr>
              <w:pStyle w:val="TableParagraph"/>
              <w:rPr>
                <w:sz w:val="20"/>
              </w:rPr>
            </w:pPr>
          </w:p>
        </w:tc>
      </w:tr>
    </w:tbl>
    <w:p w14:paraId="21F8067B" w14:textId="77777777" w:rsidR="00107E20" w:rsidRDefault="00107E20">
      <w:pPr>
        <w:pStyle w:val="Tekstpodstawowy"/>
        <w:spacing w:before="29"/>
        <w:rPr>
          <w:sz w:val="24"/>
        </w:rPr>
      </w:pPr>
    </w:p>
    <w:p w14:paraId="431D522F" w14:textId="77777777" w:rsidR="00107E20" w:rsidRDefault="00822737">
      <w:pPr>
        <w:pStyle w:val="Nagwek1"/>
      </w:pPr>
      <w:r>
        <w:t>Przyjmuję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wiadomości,</w:t>
      </w:r>
      <w:r>
        <w:rPr>
          <w:spacing w:val="-3"/>
        </w:rPr>
        <w:t xml:space="preserve"> </w:t>
      </w:r>
      <w:r>
        <w:rPr>
          <w:spacing w:val="-5"/>
        </w:rPr>
        <w:t>że</w:t>
      </w:r>
    </w:p>
    <w:p w14:paraId="56E6A313" w14:textId="77777777" w:rsidR="00107E20" w:rsidRDefault="00822737">
      <w:pPr>
        <w:pStyle w:val="Akapitzlist"/>
        <w:numPr>
          <w:ilvl w:val="0"/>
          <w:numId w:val="1"/>
        </w:numPr>
        <w:tabs>
          <w:tab w:val="left" w:pos="997"/>
        </w:tabs>
        <w:spacing w:before="59"/>
        <w:ind w:left="997" w:hanging="354"/>
        <w:rPr>
          <w:sz w:val="21"/>
        </w:rPr>
      </w:pPr>
      <w:r>
        <w:rPr>
          <w:sz w:val="21"/>
        </w:rPr>
        <w:t xml:space="preserve">Za pobranie i dostarczenie próbki do badań odpowiada </w:t>
      </w:r>
      <w:r>
        <w:rPr>
          <w:spacing w:val="-2"/>
          <w:sz w:val="21"/>
        </w:rPr>
        <w:t>Klient.</w:t>
      </w:r>
    </w:p>
    <w:p w14:paraId="690AED1C" w14:textId="77777777" w:rsidR="00107E20" w:rsidRDefault="00822737">
      <w:pPr>
        <w:pStyle w:val="Akapitzlist"/>
        <w:numPr>
          <w:ilvl w:val="0"/>
          <w:numId w:val="1"/>
        </w:numPr>
        <w:tabs>
          <w:tab w:val="left" w:pos="997"/>
        </w:tabs>
        <w:ind w:left="997" w:hanging="354"/>
        <w:rPr>
          <w:sz w:val="21"/>
        </w:rPr>
      </w:pPr>
      <w:r>
        <w:rPr>
          <w:sz w:val="21"/>
        </w:rPr>
        <w:t xml:space="preserve">Klient zobowiązuje się dostarczyć próbkę do Laboratorium na własny </w:t>
      </w:r>
      <w:r>
        <w:rPr>
          <w:spacing w:val="-2"/>
          <w:sz w:val="21"/>
        </w:rPr>
        <w:t>koszt.</w:t>
      </w:r>
    </w:p>
    <w:p w14:paraId="633749E0" w14:textId="77777777" w:rsidR="00107E20" w:rsidRDefault="00822737">
      <w:pPr>
        <w:pStyle w:val="Akapitzlist"/>
        <w:numPr>
          <w:ilvl w:val="0"/>
          <w:numId w:val="1"/>
        </w:numPr>
        <w:tabs>
          <w:tab w:val="left" w:pos="996"/>
          <w:tab w:val="left" w:pos="998"/>
        </w:tabs>
        <w:ind w:right="640"/>
        <w:rPr>
          <w:sz w:val="21"/>
        </w:rPr>
      </w:pPr>
      <w:r>
        <w:rPr>
          <w:sz w:val="21"/>
        </w:rPr>
        <w:t>Laboratorium zobowiązuje się do niezwłocznego poinformowania Klienta o wszelkich odstępstwach od ustaleń/zapisów dotyczących realizowanego zlecenia. Odstępstwa wymagane przez Klienta nie wpływają na rzetelność Laboratorium ani na ważność wyników.</w:t>
      </w:r>
    </w:p>
    <w:p w14:paraId="5B19F622" w14:textId="77777777" w:rsidR="00107E20" w:rsidRDefault="00822737">
      <w:pPr>
        <w:pStyle w:val="Akapitzlist"/>
        <w:numPr>
          <w:ilvl w:val="0"/>
          <w:numId w:val="1"/>
        </w:numPr>
        <w:tabs>
          <w:tab w:val="left" w:pos="997"/>
        </w:tabs>
        <w:spacing w:before="0" w:line="241" w:lineRule="exact"/>
        <w:ind w:left="997" w:hanging="354"/>
        <w:rPr>
          <w:sz w:val="21"/>
        </w:rPr>
      </w:pPr>
      <w:r>
        <w:rPr>
          <w:sz w:val="21"/>
        </w:rPr>
        <w:t xml:space="preserve">Klientowi przysługuje prawo do wniesienia skargi zgodnie z obowiązującym </w:t>
      </w:r>
      <w:r>
        <w:rPr>
          <w:spacing w:val="-2"/>
          <w:sz w:val="21"/>
        </w:rPr>
        <w:t>ustawodawstwem.</w:t>
      </w:r>
    </w:p>
    <w:p w14:paraId="0E045570" w14:textId="77777777" w:rsidR="00107E20" w:rsidRDefault="00822737">
      <w:pPr>
        <w:pStyle w:val="Akapitzlist"/>
        <w:numPr>
          <w:ilvl w:val="0"/>
          <w:numId w:val="1"/>
        </w:numPr>
        <w:tabs>
          <w:tab w:val="left" w:pos="997"/>
        </w:tabs>
        <w:spacing w:before="0" w:line="241" w:lineRule="exact"/>
        <w:ind w:left="997" w:hanging="354"/>
        <w:rPr>
          <w:sz w:val="21"/>
        </w:rPr>
      </w:pPr>
      <w:r>
        <w:rPr>
          <w:sz w:val="21"/>
        </w:rPr>
        <w:t>Okres</w:t>
      </w:r>
      <w:r>
        <w:rPr>
          <w:spacing w:val="-1"/>
          <w:sz w:val="21"/>
        </w:rPr>
        <w:t xml:space="preserve"> </w:t>
      </w:r>
      <w:r>
        <w:rPr>
          <w:sz w:val="21"/>
        </w:rPr>
        <w:t>przechowywania</w:t>
      </w:r>
      <w:r>
        <w:rPr>
          <w:spacing w:val="-3"/>
          <w:sz w:val="21"/>
        </w:rPr>
        <w:t xml:space="preserve"> </w:t>
      </w:r>
      <w:r>
        <w:rPr>
          <w:sz w:val="21"/>
        </w:rPr>
        <w:t>otrzymanej</w:t>
      </w:r>
      <w:r>
        <w:rPr>
          <w:spacing w:val="-2"/>
          <w:sz w:val="21"/>
        </w:rPr>
        <w:t xml:space="preserve"> </w:t>
      </w:r>
      <w:r>
        <w:rPr>
          <w:sz w:val="21"/>
        </w:rPr>
        <w:t>próbki</w:t>
      </w:r>
      <w:r>
        <w:rPr>
          <w:spacing w:val="-1"/>
          <w:sz w:val="21"/>
        </w:rPr>
        <w:t xml:space="preserve"> </w:t>
      </w:r>
      <w:r>
        <w:rPr>
          <w:sz w:val="21"/>
        </w:rPr>
        <w:t>po</w:t>
      </w:r>
      <w:r>
        <w:rPr>
          <w:spacing w:val="-3"/>
          <w:sz w:val="21"/>
        </w:rPr>
        <w:t xml:space="preserve"> </w:t>
      </w:r>
      <w:r>
        <w:rPr>
          <w:sz w:val="21"/>
        </w:rPr>
        <w:t>wydaniu</w:t>
      </w:r>
      <w:r>
        <w:rPr>
          <w:spacing w:val="1"/>
          <w:sz w:val="21"/>
        </w:rPr>
        <w:t xml:space="preserve"> </w:t>
      </w:r>
      <w:r>
        <w:rPr>
          <w:sz w:val="21"/>
        </w:rPr>
        <w:t>raportu wynosi</w:t>
      </w:r>
      <w:r>
        <w:rPr>
          <w:spacing w:val="-2"/>
          <w:sz w:val="21"/>
        </w:rPr>
        <w:t xml:space="preserve"> </w:t>
      </w:r>
      <w:r>
        <w:rPr>
          <w:sz w:val="21"/>
        </w:rPr>
        <w:t>30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dni.</w:t>
      </w:r>
    </w:p>
    <w:p w14:paraId="574E706B" w14:textId="77777777" w:rsidR="00107E20" w:rsidRDefault="00822737">
      <w:pPr>
        <w:pStyle w:val="Akapitzlist"/>
        <w:numPr>
          <w:ilvl w:val="0"/>
          <w:numId w:val="1"/>
        </w:numPr>
        <w:tabs>
          <w:tab w:val="left" w:pos="997"/>
        </w:tabs>
        <w:spacing w:line="241" w:lineRule="exact"/>
        <w:ind w:left="997" w:hanging="354"/>
        <w:rPr>
          <w:sz w:val="21"/>
        </w:rPr>
      </w:pPr>
      <w:r>
        <w:rPr>
          <w:sz w:val="21"/>
        </w:rPr>
        <w:t>Otrzymana</w:t>
      </w:r>
      <w:r>
        <w:rPr>
          <w:spacing w:val="-3"/>
          <w:sz w:val="21"/>
        </w:rPr>
        <w:t xml:space="preserve"> </w:t>
      </w:r>
      <w:r>
        <w:rPr>
          <w:sz w:val="21"/>
        </w:rPr>
        <w:t>próbka</w:t>
      </w:r>
      <w:r>
        <w:rPr>
          <w:spacing w:val="-3"/>
          <w:sz w:val="21"/>
        </w:rPr>
        <w:t xml:space="preserve"> </w:t>
      </w:r>
      <w:r>
        <w:rPr>
          <w:sz w:val="21"/>
        </w:rPr>
        <w:t>nie</w:t>
      </w:r>
      <w:r>
        <w:rPr>
          <w:spacing w:val="-3"/>
          <w:sz w:val="21"/>
        </w:rPr>
        <w:t xml:space="preserve"> </w:t>
      </w:r>
      <w:r>
        <w:rPr>
          <w:sz w:val="21"/>
        </w:rPr>
        <w:t>podlega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zwrotowi.</w:t>
      </w:r>
    </w:p>
    <w:p w14:paraId="773BA4B1" w14:textId="77777777" w:rsidR="00107E20" w:rsidRDefault="00822737">
      <w:pPr>
        <w:pStyle w:val="Akapitzlist"/>
        <w:numPr>
          <w:ilvl w:val="0"/>
          <w:numId w:val="1"/>
        </w:numPr>
        <w:tabs>
          <w:tab w:val="left" w:pos="996"/>
          <w:tab w:val="left" w:pos="998"/>
        </w:tabs>
        <w:spacing w:before="0"/>
        <w:ind w:right="474"/>
        <w:rPr>
          <w:sz w:val="21"/>
        </w:rPr>
      </w:pPr>
      <w:r>
        <w:rPr>
          <w:sz w:val="21"/>
        </w:rPr>
        <w:t>Należność za wykonaną usługę należy uiścić przelewem po otrzymaniu faktury VAT w terminie wskazanym na fakturze.</w:t>
      </w:r>
    </w:p>
    <w:p w14:paraId="462A02C0" w14:textId="77777777" w:rsidR="00107E20" w:rsidRDefault="00822737">
      <w:pPr>
        <w:pStyle w:val="Akapitzlist"/>
        <w:numPr>
          <w:ilvl w:val="0"/>
          <w:numId w:val="1"/>
        </w:numPr>
        <w:tabs>
          <w:tab w:val="left" w:pos="996"/>
          <w:tab w:val="left" w:pos="998"/>
        </w:tabs>
        <w:spacing w:before="2"/>
        <w:ind w:right="669"/>
        <w:rPr>
          <w:sz w:val="21"/>
        </w:rPr>
      </w:pPr>
      <w:r>
        <w:rPr>
          <w:sz w:val="21"/>
        </w:rPr>
        <w:t>Laboratorium przestrzega zasad bezstronności i poufności, ochrony danych osobowych i praw Klienta. Klient zobowiązany jest do zapoznania się z informacją o przetwarzaniu danych osobowych i zaakceptowania jej treści.</w:t>
      </w:r>
    </w:p>
    <w:p w14:paraId="54B861AE" w14:textId="77777777" w:rsidR="00107E20" w:rsidRDefault="00822737">
      <w:pPr>
        <w:pStyle w:val="Akapitzlist"/>
        <w:numPr>
          <w:ilvl w:val="0"/>
          <w:numId w:val="1"/>
        </w:numPr>
        <w:tabs>
          <w:tab w:val="left" w:pos="996"/>
          <w:tab w:val="left" w:pos="998"/>
        </w:tabs>
        <w:spacing w:before="19"/>
        <w:ind w:right="599"/>
        <w:rPr>
          <w:sz w:val="21"/>
        </w:rPr>
      </w:pPr>
      <w:r>
        <w:rPr>
          <w:sz w:val="21"/>
        </w:rPr>
        <w:t>Klient wyraża zgodę na kontakt z Laboratorium za pośrednictwem środków komunikacji elektronicznej, tj. telefonu lub poczty elektronicznej na podany nr telefonu i/lub adres e-mail w celach niezbędnych do realizacji zleconego badania.</w:t>
      </w:r>
    </w:p>
    <w:p w14:paraId="4088398F" w14:textId="77777777" w:rsidR="00107E20" w:rsidRDefault="00822737">
      <w:pPr>
        <w:pStyle w:val="Akapitzlist"/>
        <w:numPr>
          <w:ilvl w:val="0"/>
          <w:numId w:val="1"/>
        </w:numPr>
        <w:tabs>
          <w:tab w:val="left" w:pos="998"/>
        </w:tabs>
        <w:ind w:right="433"/>
        <w:rPr>
          <w:sz w:val="21"/>
        </w:rPr>
      </w:pPr>
      <w:r>
        <w:rPr>
          <w:sz w:val="21"/>
        </w:rPr>
        <w:t xml:space="preserve">Administratorem Pani/Pana danych osobowych jest Uniwersytet Opolski z siedzibą przy pl. Kopernika 11a, 45-040 Opole. tel. +48 77 452 70 00, e-mail: </w:t>
      </w:r>
      <w:hyperlink r:id="rId12">
        <w:r>
          <w:rPr>
            <w:sz w:val="21"/>
          </w:rPr>
          <w:t>sekretariat@uni.opole.pl.</w:t>
        </w:r>
      </w:hyperlink>
      <w:r>
        <w:rPr>
          <w:sz w:val="21"/>
        </w:rPr>
        <w:t xml:space="preserve"> Administrator danych osobowych wyznaczył inspektora ochrony danych (IOD), z którym można skontaktować się za pośrednictwem adresu e-mail </w:t>
      </w:r>
      <w:hyperlink r:id="rId13">
        <w:r>
          <w:rPr>
            <w:sz w:val="21"/>
          </w:rPr>
          <w:t>iod@uni.opole.pl,</w:t>
        </w:r>
      </w:hyperlink>
      <w:r>
        <w:rPr>
          <w:sz w:val="21"/>
        </w:rPr>
        <w:t xml:space="preserve"> lub pisemnie na podany</w:t>
      </w:r>
    </w:p>
    <w:p w14:paraId="45150BA0" w14:textId="77777777" w:rsidR="00107E20" w:rsidRDefault="00822737">
      <w:pPr>
        <w:pStyle w:val="Tekstpodstawowy"/>
        <w:spacing w:before="1"/>
        <w:ind w:left="998"/>
      </w:pPr>
      <w:r>
        <w:t>powyżej</w:t>
      </w:r>
      <w:r>
        <w:rPr>
          <w:spacing w:val="-2"/>
        </w:rPr>
        <w:t xml:space="preserve"> adres.</w:t>
      </w:r>
    </w:p>
    <w:p w14:paraId="536BC973" w14:textId="77777777" w:rsidR="00107E20" w:rsidRDefault="00107E20">
      <w:pPr>
        <w:pStyle w:val="Tekstpodstawowy"/>
        <w:rPr>
          <w:sz w:val="20"/>
        </w:rPr>
      </w:pPr>
    </w:p>
    <w:p w14:paraId="691C0FD3" w14:textId="77777777" w:rsidR="00107E20" w:rsidRDefault="00107E20">
      <w:pPr>
        <w:pStyle w:val="Tekstpodstawowy"/>
        <w:rPr>
          <w:sz w:val="20"/>
        </w:rPr>
      </w:pPr>
    </w:p>
    <w:p w14:paraId="749803B1" w14:textId="77777777" w:rsidR="00107E20" w:rsidRDefault="00107E20">
      <w:pPr>
        <w:pStyle w:val="Tekstpodstawowy"/>
        <w:rPr>
          <w:sz w:val="20"/>
        </w:rPr>
      </w:pPr>
    </w:p>
    <w:p w14:paraId="06D288AD" w14:textId="77777777" w:rsidR="00107E20" w:rsidRDefault="00107E20">
      <w:pPr>
        <w:pStyle w:val="Tekstpodstawowy"/>
        <w:rPr>
          <w:sz w:val="20"/>
        </w:rPr>
      </w:pPr>
    </w:p>
    <w:p w14:paraId="55D21390" w14:textId="77777777" w:rsidR="00107E20" w:rsidRDefault="00107E20">
      <w:pPr>
        <w:pStyle w:val="Tekstpodstawowy"/>
        <w:rPr>
          <w:sz w:val="20"/>
        </w:rPr>
      </w:pPr>
    </w:p>
    <w:p w14:paraId="7745566C" w14:textId="77777777" w:rsidR="00107E20" w:rsidRDefault="00107E20">
      <w:pPr>
        <w:pStyle w:val="Tekstpodstawowy"/>
        <w:spacing w:before="126"/>
        <w:rPr>
          <w:sz w:val="20"/>
        </w:rPr>
      </w:pPr>
    </w:p>
    <w:tbl>
      <w:tblPr>
        <w:tblStyle w:val="TableNormal"/>
        <w:tblW w:w="0" w:type="auto"/>
        <w:tblInd w:w="1191" w:type="dxa"/>
        <w:tblLayout w:type="fixed"/>
        <w:tblLook w:val="01E0" w:firstRow="1" w:lastRow="1" w:firstColumn="1" w:lastColumn="1" w:noHBand="0" w:noVBand="0"/>
      </w:tblPr>
      <w:tblGrid>
        <w:gridCol w:w="3763"/>
        <w:gridCol w:w="3763"/>
      </w:tblGrid>
      <w:tr w:rsidR="00107E20" w14:paraId="104790AF" w14:textId="77777777">
        <w:trPr>
          <w:trHeight w:val="289"/>
        </w:trPr>
        <w:tc>
          <w:tcPr>
            <w:tcW w:w="3763" w:type="dxa"/>
          </w:tcPr>
          <w:p w14:paraId="3A1168A4" w14:textId="77777777" w:rsidR="00107E20" w:rsidRDefault="00822737">
            <w:pPr>
              <w:pStyle w:val="TableParagraph"/>
              <w:spacing w:line="221" w:lineRule="exact"/>
              <w:ind w:right="3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…………………………………………..</w:t>
            </w:r>
          </w:p>
        </w:tc>
        <w:tc>
          <w:tcPr>
            <w:tcW w:w="3763" w:type="dxa"/>
          </w:tcPr>
          <w:p w14:paraId="48E83BB6" w14:textId="77777777" w:rsidR="00107E20" w:rsidRDefault="00822737">
            <w:pPr>
              <w:pStyle w:val="TableParagraph"/>
              <w:spacing w:line="221" w:lineRule="exact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…………………………………………..</w:t>
            </w:r>
          </w:p>
        </w:tc>
      </w:tr>
      <w:tr w:rsidR="00107E20" w14:paraId="2B0CA30D" w14:textId="77777777">
        <w:trPr>
          <w:trHeight w:val="289"/>
        </w:trPr>
        <w:tc>
          <w:tcPr>
            <w:tcW w:w="3763" w:type="dxa"/>
          </w:tcPr>
          <w:p w14:paraId="24863BB4" w14:textId="77777777" w:rsidR="00107E20" w:rsidRDefault="00822737">
            <w:pPr>
              <w:pStyle w:val="TableParagraph"/>
              <w:spacing w:before="59" w:line="210" w:lineRule="exact"/>
              <w:ind w:right="422"/>
              <w:jc w:val="center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ZLECENIODAWCY</w:t>
            </w:r>
          </w:p>
        </w:tc>
        <w:tc>
          <w:tcPr>
            <w:tcW w:w="3763" w:type="dxa"/>
          </w:tcPr>
          <w:p w14:paraId="4CAD2FB9" w14:textId="77777777" w:rsidR="00107E20" w:rsidRDefault="00822737">
            <w:pPr>
              <w:pStyle w:val="TableParagraph"/>
              <w:spacing w:before="59" w:line="210" w:lineRule="exact"/>
              <w:ind w:left="907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ZLECENIOBIORCY</w:t>
            </w:r>
          </w:p>
        </w:tc>
      </w:tr>
    </w:tbl>
    <w:p w14:paraId="1ED7F135" w14:textId="77777777" w:rsidR="00107E20" w:rsidRDefault="00107E20">
      <w:pPr>
        <w:pStyle w:val="Tekstpodstawowy"/>
        <w:rPr>
          <w:sz w:val="20"/>
        </w:rPr>
      </w:pPr>
    </w:p>
    <w:p w14:paraId="5D4D3CAB" w14:textId="77777777" w:rsidR="00107E20" w:rsidRDefault="00107E20">
      <w:pPr>
        <w:pStyle w:val="Tekstpodstawowy"/>
        <w:rPr>
          <w:sz w:val="20"/>
        </w:rPr>
      </w:pPr>
    </w:p>
    <w:p w14:paraId="771D51B9" w14:textId="77777777" w:rsidR="00107E20" w:rsidRDefault="00107E20">
      <w:pPr>
        <w:pStyle w:val="Tekstpodstawowy"/>
        <w:rPr>
          <w:sz w:val="20"/>
        </w:rPr>
      </w:pPr>
    </w:p>
    <w:p w14:paraId="3AD50BBC" w14:textId="77777777" w:rsidR="00107E20" w:rsidRDefault="00107E20">
      <w:pPr>
        <w:pStyle w:val="Tekstpodstawowy"/>
        <w:rPr>
          <w:sz w:val="20"/>
        </w:rPr>
      </w:pPr>
    </w:p>
    <w:p w14:paraId="1A3009EF" w14:textId="77777777" w:rsidR="00107E20" w:rsidRDefault="00822737">
      <w:pPr>
        <w:pStyle w:val="Tekstpodstawowy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CDC249" wp14:editId="04A333BA">
                <wp:simplePos x="0" y="0"/>
                <wp:positionH relativeFrom="page">
                  <wp:posOffset>900988</wp:posOffset>
                </wp:positionH>
                <wp:positionV relativeFrom="paragraph">
                  <wp:posOffset>188663</wp:posOffset>
                </wp:positionV>
                <wp:extent cx="182943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3" y="6095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F3B4B" id="Graphic 13" o:spid="_x0000_s1026" style="position:absolute;margin-left:70.95pt;margin-top:14.85pt;width:144.0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8OONQIAAOMEAAAOAAAAZHJzL2Uyb0RvYy54bWysVE1v2zAMvQ/YfxB0X5yPpWiNOMXQosWA&#10;oivQDDsrshwbk0VNVGLn34+SrdTbThuWg0yJT9QjH5nNbd9qdlIOGzAFX8zmnCkjoWzMoeBfdw8f&#10;rjlDL0wpNBhV8LNCfrt9/27T2VwtoQZdKscoiMG8swWvvbd5lqGsVStwBlYZclbgWuFp6w5Z6URH&#10;0VudLefzq6wDV1oHUiHS6f3g5NsYv6qU9F+qCpVnuuDEzcfVxXUf1my7EfnBCVs3cqQh/oFFKxpD&#10;j15C3Qsv2NE1f4RqG+kAofIzCW0GVdVIFXOgbBbz37J5rYVVMRcqDtpLmfD/hZXPpxfHmpK0W3Fm&#10;REsaPY7loBMqT2cxJ9SrfXEhQbRPIL8jObJfPGGDI6avXBuwlB7rY63Pl1qr3jNJh4vr5c3H1Zoz&#10;Sb6r1TpKkYk83ZVH9I8KYhxxekI/KFUmS9TJkr1JpiO9g9I6Ku05I6UdZ6T0flDaCh/uBXLBZN2E&#10;SD3yCM4WTmoHEeZDCoHtfE0VSokQ0zeMNlMstdkElXzpa2O8AXM1v1kHXhQsudN3gE2f/StwqmYK&#10;JzWgGl4KeccnL7Wg56fVRtBN+dBoHdJHd9jfacdOIgxQ/I2MJ7DYCYP4oQ32UJ6pqTpqo4Ljj6Nw&#10;ijP92VDbhhFMhkvGPhnO6zuIgxor79Dv+m/CWWbJLLin3nmGNBQiT21B/ANgwIabBj4dPVRN6JnI&#10;bWA0bmiSYv7j1IdRne4j6u2/afsTAAD//wMAUEsDBBQABgAIAAAAIQAH/2hV3gAAAAkBAAAPAAAA&#10;ZHJzL2Rvd25yZXYueG1sTI/BTsMwEETvSPyDtUhcELXbRrQNcSqE4ApK4NCjGy9J1HgdxW4S+HqW&#10;Ez2O9mn2TbafXSdGHELrScNyoUAgVd62VGv4/Hi934II0ZA1nSfU8I0B9vn1VWZS6ycqcCxjLbiE&#10;Qmo0NDH2qZShatCZsPA9Et++/OBM5DjU0g5m4nLXyZVSD9KZlvhDY3p8brA6lWenYUjCz/gyHab2&#10;NPravpXF3XtfaH17Mz89gog4x38Y/vRZHXJ2Ovoz2SA6zslyx6iG1W4DgoFkrXjcUcNabUDmmbxc&#10;kP8CAAD//wMAUEsBAi0AFAAGAAgAAAAhALaDOJL+AAAA4QEAABMAAAAAAAAAAAAAAAAAAAAAAFtD&#10;b250ZW50X1R5cGVzXS54bWxQSwECLQAUAAYACAAAACEAOP0h/9YAAACUAQAACwAAAAAAAAAAAAAA&#10;AAAvAQAAX3JlbHMvLnJlbHNQSwECLQAUAAYACAAAACEA4MfDjjUCAADjBAAADgAAAAAAAAAAAAAA&#10;AAAuAgAAZHJzL2Uyb0RvYy54bWxQSwECLQAUAAYACAAAACEAB/9oVd4AAAAJAQAADwAAAAAAAAAA&#10;AAAAAACPBAAAZHJzL2Rvd25yZXYueG1sUEsFBgAAAAAEAAQA8wAAAJoFAAAAAA==&#10;" path="m1829053,l,,,6095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F9D91C" w14:textId="77777777" w:rsidR="00107E20" w:rsidRDefault="00822737">
      <w:pPr>
        <w:spacing w:before="80"/>
        <w:ind w:left="285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3"/>
          <w:position w:val="6"/>
          <w:sz w:val="12"/>
        </w:rPr>
        <w:t xml:space="preserve"> </w:t>
      </w:r>
      <w:r>
        <w:rPr>
          <w:sz w:val="18"/>
        </w:rPr>
        <w:t>MCBR</w:t>
      </w:r>
      <w:r>
        <w:rPr>
          <w:spacing w:val="-2"/>
          <w:sz w:val="18"/>
        </w:rPr>
        <w:t xml:space="preserve"> </w:t>
      </w:r>
      <w:r>
        <w:rPr>
          <w:sz w:val="18"/>
        </w:rPr>
        <w:t>UO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5"/>
          <w:sz w:val="18"/>
        </w:rPr>
        <w:t xml:space="preserve"> </w:t>
      </w:r>
      <w:r>
        <w:rPr>
          <w:sz w:val="18"/>
        </w:rPr>
        <w:t>ponosi</w:t>
      </w:r>
      <w:r>
        <w:rPr>
          <w:spacing w:val="-4"/>
          <w:sz w:val="18"/>
        </w:rPr>
        <w:t xml:space="preserve"> </w:t>
      </w:r>
      <w:r>
        <w:rPr>
          <w:sz w:val="18"/>
        </w:rPr>
        <w:t>odpowiedzialności</w:t>
      </w:r>
      <w:r>
        <w:rPr>
          <w:spacing w:val="-2"/>
          <w:sz w:val="18"/>
        </w:rPr>
        <w:t xml:space="preserve"> </w:t>
      </w:r>
      <w:r>
        <w:rPr>
          <w:sz w:val="18"/>
        </w:rPr>
        <w:t>za</w:t>
      </w:r>
      <w:r>
        <w:rPr>
          <w:spacing w:val="-3"/>
          <w:sz w:val="18"/>
        </w:rPr>
        <w:t xml:space="preserve"> </w:t>
      </w:r>
      <w:r>
        <w:rPr>
          <w:sz w:val="18"/>
        </w:rPr>
        <w:t>miejsce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sposób</w:t>
      </w:r>
      <w:r>
        <w:rPr>
          <w:spacing w:val="-1"/>
          <w:sz w:val="18"/>
        </w:rPr>
        <w:t xml:space="preserve"> </w:t>
      </w:r>
      <w:r>
        <w:rPr>
          <w:sz w:val="18"/>
        </w:rPr>
        <w:t>pobrania</w:t>
      </w:r>
      <w:r>
        <w:rPr>
          <w:spacing w:val="-2"/>
          <w:sz w:val="18"/>
        </w:rPr>
        <w:t xml:space="preserve"> </w:t>
      </w:r>
      <w:r>
        <w:rPr>
          <w:sz w:val="18"/>
        </w:rPr>
        <w:t>próbek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warunki</w:t>
      </w:r>
      <w:r>
        <w:rPr>
          <w:spacing w:val="-2"/>
          <w:sz w:val="18"/>
        </w:rPr>
        <w:t xml:space="preserve"> </w:t>
      </w:r>
      <w:r>
        <w:rPr>
          <w:sz w:val="18"/>
        </w:rPr>
        <w:t>transportu,</w:t>
      </w:r>
      <w:r>
        <w:rPr>
          <w:spacing w:val="-4"/>
          <w:sz w:val="18"/>
        </w:rPr>
        <w:t xml:space="preserve"> </w:t>
      </w:r>
      <w:r>
        <w:rPr>
          <w:sz w:val="18"/>
        </w:rPr>
        <w:t>które</w:t>
      </w:r>
      <w:r>
        <w:rPr>
          <w:spacing w:val="-3"/>
          <w:sz w:val="18"/>
        </w:rPr>
        <w:t xml:space="preserve"> </w:t>
      </w:r>
      <w:r>
        <w:rPr>
          <w:sz w:val="18"/>
        </w:rPr>
        <w:t>mogą</w:t>
      </w:r>
      <w:r>
        <w:rPr>
          <w:spacing w:val="-3"/>
          <w:sz w:val="18"/>
        </w:rPr>
        <w:t xml:space="preserve"> </w:t>
      </w:r>
      <w:r>
        <w:rPr>
          <w:sz w:val="18"/>
        </w:rPr>
        <w:t>mieć bezpośredni wpływ na miarodajność wyników badania.</w:t>
      </w:r>
    </w:p>
    <w:p w14:paraId="6F0AE55B" w14:textId="77777777" w:rsidR="00107E20" w:rsidRDefault="00107E20">
      <w:pPr>
        <w:rPr>
          <w:sz w:val="18"/>
        </w:rPr>
        <w:sectPr w:rsidR="00107E20">
          <w:headerReference w:type="default" r:id="rId14"/>
          <w:footerReference w:type="default" r:id="rId15"/>
          <w:pgSz w:w="11910" w:h="16840"/>
          <w:pgMar w:top="1700" w:right="1133" w:bottom="540" w:left="1133" w:header="569" w:footer="346" w:gutter="0"/>
          <w:pgNumType w:start="2"/>
          <w:cols w:space="708"/>
        </w:sectPr>
      </w:pPr>
    </w:p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595"/>
        <w:gridCol w:w="3833"/>
      </w:tblGrid>
      <w:tr w:rsidR="00107E20" w14:paraId="41E76119" w14:textId="77777777" w:rsidTr="007149E3">
        <w:trPr>
          <w:trHeight w:val="505"/>
        </w:trPr>
        <w:tc>
          <w:tcPr>
            <w:tcW w:w="1641" w:type="dxa"/>
            <w:shd w:val="clear" w:color="auto" w:fill="D9D9D9"/>
          </w:tcPr>
          <w:p w14:paraId="100DBA44" w14:textId="77777777" w:rsidR="00107E20" w:rsidRDefault="00822737">
            <w:pPr>
              <w:pStyle w:val="TableParagraph"/>
              <w:spacing w:line="24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NUMER</w:t>
            </w:r>
          </w:p>
          <w:p w14:paraId="79AF6CE2" w14:textId="77777777" w:rsidR="00107E20" w:rsidRDefault="00822737">
            <w:pPr>
              <w:pStyle w:val="TableParagraph"/>
              <w:spacing w:before="1" w:line="243" w:lineRule="exact"/>
              <w:ind w:left="11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OZNACZENIA</w:t>
            </w:r>
          </w:p>
        </w:tc>
        <w:tc>
          <w:tcPr>
            <w:tcW w:w="3595" w:type="dxa"/>
            <w:shd w:val="clear" w:color="auto" w:fill="D9D9D9"/>
          </w:tcPr>
          <w:p w14:paraId="59F1246B" w14:textId="77777777" w:rsidR="00107E20" w:rsidRDefault="00822737">
            <w:pPr>
              <w:pStyle w:val="TableParagraph"/>
              <w:spacing w:before="116"/>
              <w:ind w:left="108" w:right="101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OZNACZENIA</w:t>
            </w:r>
          </w:p>
        </w:tc>
        <w:tc>
          <w:tcPr>
            <w:tcW w:w="3833" w:type="dxa"/>
            <w:shd w:val="clear" w:color="auto" w:fill="D9D9D9"/>
          </w:tcPr>
          <w:p w14:paraId="130F02B4" w14:textId="77777777" w:rsidR="00107E20" w:rsidRPr="007149E3" w:rsidRDefault="00822737">
            <w:pPr>
              <w:pStyle w:val="TableParagraph"/>
              <w:spacing w:before="116"/>
              <w:ind w:left="743"/>
              <w:rPr>
                <w:b/>
                <w:sz w:val="18"/>
                <w:szCs w:val="18"/>
              </w:rPr>
            </w:pPr>
            <w:r w:rsidRPr="007149E3">
              <w:rPr>
                <w:b/>
              </w:rPr>
              <w:t>METODA</w:t>
            </w:r>
            <w:r w:rsidRPr="007149E3">
              <w:rPr>
                <w:b/>
                <w:spacing w:val="-5"/>
              </w:rPr>
              <w:t xml:space="preserve"> </w:t>
            </w:r>
            <w:r w:rsidRPr="007149E3">
              <w:rPr>
                <w:b/>
                <w:spacing w:val="-2"/>
              </w:rPr>
              <w:t>BADAWCZA</w:t>
            </w:r>
          </w:p>
        </w:tc>
      </w:tr>
      <w:tr w:rsidR="00107E20" w14:paraId="13F31C8A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55EA5D99" w14:textId="77777777" w:rsidR="00107E20" w:rsidRDefault="00822737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595" w:type="dxa"/>
            <w:vAlign w:val="center"/>
          </w:tcPr>
          <w:p w14:paraId="2501D488" w14:textId="010AF051" w:rsidR="00107E20" w:rsidRDefault="00822737" w:rsidP="003E6423">
            <w:pPr>
              <w:pStyle w:val="TableParagraph"/>
              <w:jc w:val="center"/>
            </w:pPr>
            <w:r>
              <w:rPr>
                <w:spacing w:val="-4"/>
              </w:rPr>
              <w:t>Oznaczanie</w:t>
            </w:r>
            <w:r>
              <w:rPr>
                <w:spacing w:val="-2"/>
              </w:rPr>
              <w:t xml:space="preserve"> </w:t>
            </w:r>
            <w:r w:rsidR="003E6423">
              <w:rPr>
                <w:spacing w:val="-4"/>
              </w:rPr>
              <w:t>zawartości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wody</w:t>
            </w:r>
          </w:p>
        </w:tc>
        <w:tc>
          <w:tcPr>
            <w:tcW w:w="3833" w:type="dxa"/>
            <w:vAlign w:val="center"/>
          </w:tcPr>
          <w:p w14:paraId="524318BB" w14:textId="77777777" w:rsidR="00107E20" w:rsidRPr="007149E3" w:rsidRDefault="00107E20" w:rsidP="003E6423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7318A807" w14:textId="77777777" w:rsidR="00107E20" w:rsidRPr="007149E3" w:rsidRDefault="00822737" w:rsidP="003E6423">
            <w:pPr>
              <w:pStyle w:val="TableParagraph"/>
              <w:ind w:left="36" w:right="20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refraktometryczna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Rozporządzenia Ministra Rolnictwa i Rozwoju Wsi z dnia 14.01.2009 r. (Dz. U. Nr 17, poz. 94)</w:t>
            </w:r>
          </w:p>
        </w:tc>
      </w:tr>
      <w:tr w:rsidR="00107E20" w14:paraId="0CC26C33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585C7C09" w14:textId="1B3D986F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3595" w:type="dxa"/>
            <w:vAlign w:val="center"/>
          </w:tcPr>
          <w:p w14:paraId="3659ADD4" w14:textId="77777777" w:rsidR="00107E20" w:rsidRDefault="00822737" w:rsidP="003E6423">
            <w:pPr>
              <w:pStyle w:val="TableParagraph"/>
              <w:ind w:right="92"/>
              <w:jc w:val="center"/>
            </w:pPr>
            <w:proofErr w:type="spellStart"/>
            <w:r>
              <w:t>pH</w:t>
            </w:r>
            <w:proofErr w:type="spellEnd"/>
            <w:r>
              <w:rPr>
                <w:spacing w:val="-5"/>
              </w:rPr>
              <w:t xml:space="preserve"> </w:t>
            </w:r>
            <w:r>
              <w:t>i wolne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kwasy</w:t>
            </w:r>
          </w:p>
        </w:tc>
        <w:tc>
          <w:tcPr>
            <w:tcW w:w="3833" w:type="dxa"/>
            <w:vAlign w:val="center"/>
          </w:tcPr>
          <w:p w14:paraId="296E6FC4" w14:textId="77777777" w:rsidR="00107E20" w:rsidRPr="007149E3" w:rsidRDefault="00822737" w:rsidP="003E6423">
            <w:pPr>
              <w:pStyle w:val="TableParagraph"/>
              <w:ind w:left="35" w:right="20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potencjometryczna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Rozporządzenia Ministra Rolnictwa i Rozwoju Wsi z dnia 14.01.2009 r. (Dz. U. Nr 17, poz. 94)</w:t>
            </w:r>
          </w:p>
        </w:tc>
      </w:tr>
      <w:tr w:rsidR="00107E20" w14:paraId="2CDFA3AD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C47D4FB" w14:textId="155EB3A1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3595" w:type="dxa"/>
            <w:vAlign w:val="center"/>
          </w:tcPr>
          <w:p w14:paraId="5F5B84DB" w14:textId="77777777" w:rsidR="00107E20" w:rsidRDefault="00822737" w:rsidP="003E6423">
            <w:pPr>
              <w:pStyle w:val="TableParagraph"/>
              <w:ind w:right="96"/>
              <w:jc w:val="center"/>
            </w:pPr>
            <w:r>
              <w:t>Przewodność</w:t>
            </w:r>
            <w:r>
              <w:rPr>
                <w:spacing w:val="-6"/>
              </w:rPr>
              <w:t xml:space="preserve"> </w:t>
            </w:r>
            <w:r>
              <w:t>elektryczna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właściwa</w:t>
            </w:r>
          </w:p>
        </w:tc>
        <w:tc>
          <w:tcPr>
            <w:tcW w:w="3833" w:type="dxa"/>
            <w:vAlign w:val="center"/>
          </w:tcPr>
          <w:p w14:paraId="55049BF3" w14:textId="77777777" w:rsidR="00107E20" w:rsidRPr="007149E3" w:rsidRDefault="00822737" w:rsidP="003E6423">
            <w:pPr>
              <w:pStyle w:val="TableParagraph"/>
              <w:ind w:left="34" w:right="22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konduktometryczna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Rozporządzenia Ministra Rolnictwa i Rozwoju Wsi z dnia 14.01.2009 r. (Dz. U. Nr 17, poz. 94)</w:t>
            </w:r>
          </w:p>
        </w:tc>
      </w:tr>
      <w:tr w:rsidR="00107E20" w14:paraId="3035C8E0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2D279F44" w14:textId="2DF5C0F0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3595" w:type="dxa"/>
            <w:vAlign w:val="center"/>
          </w:tcPr>
          <w:p w14:paraId="32A668BD" w14:textId="2019AE3F" w:rsidR="00107E20" w:rsidRDefault="003E6423" w:rsidP="00B5576F">
            <w:pPr>
              <w:pStyle w:val="TableParagraph"/>
              <w:spacing w:before="240" w:after="240"/>
              <w:ind w:left="108" w:right="94"/>
              <w:jc w:val="center"/>
            </w:pPr>
            <w:r>
              <w:t>Oznaczenie z</w:t>
            </w:r>
            <w:r w:rsidR="00822737">
              <w:t>awartoś</w:t>
            </w:r>
            <w:r>
              <w:t>ci</w:t>
            </w:r>
            <w:r w:rsidR="00822737">
              <w:rPr>
                <w:spacing w:val="-13"/>
              </w:rPr>
              <w:t xml:space="preserve"> </w:t>
            </w:r>
            <w:r w:rsidR="00822737">
              <w:t>cukrów:</w:t>
            </w:r>
            <w:r w:rsidR="00822737">
              <w:rPr>
                <w:spacing w:val="-12"/>
              </w:rPr>
              <w:t xml:space="preserve"> </w:t>
            </w:r>
            <w:r w:rsidR="00822737">
              <w:t>glukozy,</w:t>
            </w:r>
            <w:r w:rsidR="00822737">
              <w:rPr>
                <w:spacing w:val="-13"/>
              </w:rPr>
              <w:t xml:space="preserve"> </w:t>
            </w:r>
            <w:r w:rsidR="00822737">
              <w:t xml:space="preserve">fruktozy, sacharozy </w:t>
            </w:r>
            <w:r w:rsidR="00AD50F5">
              <w:br/>
            </w:r>
            <w:r w:rsidR="00822737">
              <w:t>(oraz w zależności od</w:t>
            </w:r>
            <w:r w:rsidR="00AD50F5">
              <w:t xml:space="preserve"> </w:t>
            </w:r>
            <w:r w:rsidR="00822737">
              <w:t>ustaleń</w:t>
            </w:r>
            <w:r w:rsidR="00822737">
              <w:rPr>
                <w:spacing w:val="-14"/>
              </w:rPr>
              <w:t xml:space="preserve"> </w:t>
            </w:r>
            <w:r w:rsidR="00822737">
              <w:t>indywidualnych,</w:t>
            </w:r>
            <w:r w:rsidR="00822737">
              <w:rPr>
                <w:spacing w:val="-14"/>
              </w:rPr>
              <w:t xml:space="preserve"> </w:t>
            </w:r>
            <w:r w:rsidR="00822737">
              <w:t xml:space="preserve">melecytozy, maltozy, </w:t>
            </w:r>
            <w:proofErr w:type="spellStart"/>
            <w:r w:rsidR="00822737">
              <w:t>erlozy</w:t>
            </w:r>
            <w:proofErr w:type="spellEnd"/>
            <w:r w:rsidR="00822737">
              <w:t>)</w:t>
            </w:r>
          </w:p>
        </w:tc>
        <w:tc>
          <w:tcPr>
            <w:tcW w:w="3833" w:type="dxa"/>
            <w:vAlign w:val="center"/>
          </w:tcPr>
          <w:p w14:paraId="4CB0A84F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LC-MS/MS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własnej </w:t>
            </w:r>
            <w:r w:rsidRPr="007149E3">
              <w:rPr>
                <w:spacing w:val="-2"/>
                <w:sz w:val="18"/>
                <w:szCs w:val="18"/>
              </w:rPr>
              <w:t>PB.CHŻ.02</w:t>
            </w:r>
          </w:p>
        </w:tc>
      </w:tr>
      <w:tr w:rsidR="00107E20" w14:paraId="117E1E5F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A67FB9D" w14:textId="7D50248F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3595" w:type="dxa"/>
            <w:vAlign w:val="center"/>
          </w:tcPr>
          <w:p w14:paraId="201FF280" w14:textId="783433B5" w:rsidR="00107E20" w:rsidRDefault="00AD50F5" w:rsidP="00A6609F">
            <w:pPr>
              <w:pStyle w:val="TableParagraph"/>
              <w:spacing w:before="240" w:after="240" w:line="252" w:lineRule="exact"/>
              <w:ind w:right="97"/>
              <w:jc w:val="center"/>
            </w:pPr>
            <w:r>
              <w:t>Oznaczenie zawartości</w:t>
            </w:r>
            <w:r w:rsidR="00822737">
              <w:rPr>
                <w:spacing w:val="-3"/>
              </w:rPr>
              <w:t xml:space="preserve"> </w:t>
            </w:r>
            <w:r w:rsidR="00822737">
              <w:rPr>
                <w:spacing w:val="-5"/>
              </w:rPr>
              <w:t>HMF</w:t>
            </w:r>
            <w:r w:rsidR="003E6423">
              <w:t xml:space="preserve"> </w:t>
            </w:r>
            <w:r>
              <w:br/>
            </w:r>
            <w:r w:rsidR="00822737">
              <w:rPr>
                <w:spacing w:val="-2"/>
              </w:rPr>
              <w:t>(5-hydroksymetylofurfuralu)</w:t>
            </w:r>
          </w:p>
        </w:tc>
        <w:tc>
          <w:tcPr>
            <w:tcW w:w="3833" w:type="dxa"/>
            <w:vAlign w:val="center"/>
          </w:tcPr>
          <w:p w14:paraId="04A6E3CF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LC-MS/MS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własnej </w:t>
            </w:r>
            <w:r w:rsidRPr="007149E3">
              <w:rPr>
                <w:spacing w:val="-2"/>
                <w:sz w:val="18"/>
                <w:szCs w:val="18"/>
              </w:rPr>
              <w:t>PB.CHŻ.03</w:t>
            </w:r>
          </w:p>
        </w:tc>
      </w:tr>
      <w:tr w:rsidR="00107E20" w14:paraId="7909DC75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2CA427F7" w14:textId="7DA82111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3595" w:type="dxa"/>
            <w:vAlign w:val="center"/>
          </w:tcPr>
          <w:p w14:paraId="36857FB3" w14:textId="77777777" w:rsidR="00107E20" w:rsidRDefault="00822737" w:rsidP="003E6423">
            <w:pPr>
              <w:pStyle w:val="TableParagraph"/>
              <w:ind w:right="95"/>
              <w:jc w:val="center"/>
            </w:pPr>
            <w:r>
              <w:t>Liczba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diastazowa</w:t>
            </w:r>
          </w:p>
        </w:tc>
        <w:tc>
          <w:tcPr>
            <w:tcW w:w="3833" w:type="dxa"/>
            <w:vAlign w:val="center"/>
          </w:tcPr>
          <w:p w14:paraId="3A80C4C7" w14:textId="77777777" w:rsidR="00107E20" w:rsidRPr="007149E3" w:rsidRDefault="00822737" w:rsidP="003E6423">
            <w:pPr>
              <w:pStyle w:val="TableParagraph"/>
              <w:ind w:left="34" w:right="22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spektrofotometryczna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Rozporządzenia Ministra Rolnictwa i Rozwoju Wsi z dnia 14.01.2009 r. (Dz. U. Nr 17, poz. 94)</w:t>
            </w:r>
          </w:p>
        </w:tc>
      </w:tr>
      <w:tr w:rsidR="00107E20" w14:paraId="4CEEEE45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70F25D00" w14:textId="25CB8CB7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3595" w:type="dxa"/>
            <w:vAlign w:val="center"/>
          </w:tcPr>
          <w:p w14:paraId="1CE6B234" w14:textId="77777777" w:rsidR="00107E20" w:rsidRDefault="00822737" w:rsidP="003E6423">
            <w:pPr>
              <w:pStyle w:val="TableParagraph"/>
              <w:ind w:right="62"/>
              <w:jc w:val="center"/>
            </w:pPr>
            <w:r>
              <w:t>Wykrywanie</w:t>
            </w:r>
            <w:r>
              <w:rPr>
                <w:spacing w:val="-12"/>
              </w:rPr>
              <w:t xml:space="preserve"> </w:t>
            </w:r>
            <w:r>
              <w:t>skrobi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 xml:space="preserve">dekstryn </w:t>
            </w:r>
            <w:r>
              <w:rPr>
                <w:spacing w:val="-2"/>
              </w:rPr>
              <w:t>skrobiowych</w:t>
            </w:r>
          </w:p>
        </w:tc>
        <w:tc>
          <w:tcPr>
            <w:tcW w:w="3833" w:type="dxa"/>
            <w:vAlign w:val="center"/>
          </w:tcPr>
          <w:p w14:paraId="594F2944" w14:textId="77777777" w:rsidR="00107E20" w:rsidRPr="007149E3" w:rsidRDefault="00822737" w:rsidP="003E6423">
            <w:pPr>
              <w:pStyle w:val="TableParagraph"/>
              <w:ind w:left="120" w:right="105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jakościowa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Rozporządzenia</w:t>
            </w:r>
            <w:r w:rsidRPr="007149E3">
              <w:rPr>
                <w:spacing w:val="-7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Ministra Rolnictwa i Rozwoju Wsi z dnia 14.01.2009 r. (Dz. U. Nr 17, poz. 94)</w:t>
            </w:r>
          </w:p>
        </w:tc>
      </w:tr>
      <w:tr w:rsidR="00107E20" w14:paraId="5C9F9A31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415037DF" w14:textId="5820AE6B" w:rsidR="00107E20" w:rsidRDefault="002B456E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3595" w:type="dxa"/>
            <w:vAlign w:val="center"/>
          </w:tcPr>
          <w:p w14:paraId="3D7C2DDE" w14:textId="2B45E009" w:rsidR="00107E20" w:rsidRDefault="00AD50F5" w:rsidP="003E6423">
            <w:pPr>
              <w:pStyle w:val="TableParagraph"/>
              <w:ind w:right="62"/>
              <w:jc w:val="center"/>
            </w:pPr>
            <w:r>
              <w:t>Oznaczenie całkowitej</w:t>
            </w:r>
            <w:r w:rsidR="00822737">
              <w:rPr>
                <w:spacing w:val="-12"/>
              </w:rPr>
              <w:t xml:space="preserve"> </w:t>
            </w:r>
            <w:r w:rsidR="00822737">
              <w:t>zawartoś</w:t>
            </w:r>
            <w:r>
              <w:t xml:space="preserve">ci </w:t>
            </w:r>
            <w:r w:rsidR="00822737">
              <w:t>polifenoli</w:t>
            </w:r>
            <w:r w:rsidR="00822737">
              <w:rPr>
                <w:spacing w:val="-13"/>
              </w:rPr>
              <w:t xml:space="preserve"> </w:t>
            </w:r>
            <w:r w:rsidR="00822737">
              <w:t xml:space="preserve">metodą </w:t>
            </w:r>
            <w:proofErr w:type="spellStart"/>
            <w:r w:rsidR="00822737">
              <w:rPr>
                <w:spacing w:val="-2"/>
              </w:rPr>
              <w:t>Folina-Ciocâlteu</w:t>
            </w:r>
            <w:proofErr w:type="spellEnd"/>
          </w:p>
        </w:tc>
        <w:tc>
          <w:tcPr>
            <w:tcW w:w="3833" w:type="dxa"/>
            <w:vAlign w:val="center"/>
          </w:tcPr>
          <w:p w14:paraId="5B295B47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spektrofotometryczna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 własnej PB.CHŻ.04</w:t>
            </w:r>
          </w:p>
        </w:tc>
      </w:tr>
      <w:tr w:rsidR="00107E20" w14:paraId="0E19E06E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68947047" w14:textId="66758011" w:rsidR="00107E20" w:rsidRDefault="002B456E" w:rsidP="002B456E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9</w:t>
            </w:r>
          </w:p>
        </w:tc>
        <w:tc>
          <w:tcPr>
            <w:tcW w:w="3595" w:type="dxa"/>
            <w:vAlign w:val="center"/>
          </w:tcPr>
          <w:p w14:paraId="21A43F9E" w14:textId="77777777" w:rsidR="00107E20" w:rsidRDefault="00822737" w:rsidP="00AD50F5">
            <w:pPr>
              <w:pStyle w:val="TableParagraph"/>
              <w:ind w:right="137"/>
              <w:jc w:val="center"/>
            </w:pPr>
            <w:r>
              <w:t>Wyznaczanie aktywności przeciwrodnikowej</w:t>
            </w:r>
            <w:r>
              <w:rPr>
                <w:spacing w:val="30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zastosowaniem rodnika DPPH</w:t>
            </w:r>
          </w:p>
        </w:tc>
        <w:tc>
          <w:tcPr>
            <w:tcW w:w="3833" w:type="dxa"/>
            <w:vAlign w:val="center"/>
          </w:tcPr>
          <w:p w14:paraId="0D4E40D5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spektrofotometryczna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 własnej PB.CHŻ.06</w:t>
            </w:r>
          </w:p>
        </w:tc>
      </w:tr>
      <w:tr w:rsidR="00107E20" w14:paraId="682F073D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1C3A685" w14:textId="6C9061D8" w:rsidR="00107E20" w:rsidRDefault="00822737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2B456E">
              <w:rPr>
                <w:b/>
                <w:spacing w:val="-5"/>
              </w:rPr>
              <w:t>0</w:t>
            </w:r>
          </w:p>
        </w:tc>
        <w:tc>
          <w:tcPr>
            <w:tcW w:w="3595" w:type="dxa"/>
            <w:vAlign w:val="center"/>
          </w:tcPr>
          <w:p w14:paraId="19D7E588" w14:textId="77777777" w:rsidR="00107E20" w:rsidRDefault="00822737" w:rsidP="003E6423">
            <w:pPr>
              <w:pStyle w:val="TableParagraph"/>
              <w:ind w:right="94"/>
              <w:jc w:val="center"/>
            </w:pPr>
            <w:r>
              <w:t>Całkowita</w:t>
            </w:r>
            <w:r>
              <w:rPr>
                <w:spacing w:val="-6"/>
              </w:rPr>
              <w:t xml:space="preserve"> </w:t>
            </w:r>
            <w:r>
              <w:t>ilość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flawonoidów</w:t>
            </w:r>
          </w:p>
        </w:tc>
        <w:tc>
          <w:tcPr>
            <w:tcW w:w="3833" w:type="dxa"/>
            <w:vAlign w:val="center"/>
          </w:tcPr>
          <w:p w14:paraId="0A8D4224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spektrofotometryczna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 własnej PB.CHŻ.05A</w:t>
            </w:r>
          </w:p>
        </w:tc>
      </w:tr>
      <w:tr w:rsidR="00107E20" w14:paraId="1F204DBA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6F3596C9" w14:textId="688F3E40" w:rsidR="00107E20" w:rsidRDefault="00822737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2B456E">
              <w:rPr>
                <w:b/>
                <w:spacing w:val="-5"/>
              </w:rPr>
              <w:t>1</w:t>
            </w:r>
          </w:p>
        </w:tc>
        <w:tc>
          <w:tcPr>
            <w:tcW w:w="3595" w:type="dxa"/>
            <w:vAlign w:val="center"/>
          </w:tcPr>
          <w:p w14:paraId="75E67EDF" w14:textId="35707F0C" w:rsidR="00107E20" w:rsidRDefault="00822737" w:rsidP="003E6423">
            <w:pPr>
              <w:pStyle w:val="TableParagraph"/>
              <w:jc w:val="center"/>
            </w:pPr>
            <w:r>
              <w:t xml:space="preserve">Oznaczanie </w:t>
            </w:r>
            <w:r w:rsidR="003E6423">
              <w:t xml:space="preserve">zawartości </w:t>
            </w:r>
            <w:r>
              <w:rPr>
                <w:spacing w:val="-2"/>
              </w:rPr>
              <w:t>proliny</w:t>
            </w:r>
          </w:p>
        </w:tc>
        <w:tc>
          <w:tcPr>
            <w:tcW w:w="3833" w:type="dxa"/>
            <w:vAlign w:val="center"/>
          </w:tcPr>
          <w:p w14:paraId="269E39E8" w14:textId="77777777" w:rsidR="00107E20" w:rsidRPr="007149E3" w:rsidRDefault="00822737" w:rsidP="003E6423">
            <w:pPr>
              <w:pStyle w:val="TableParagraph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LC-MS/MS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własnej </w:t>
            </w:r>
            <w:r w:rsidRPr="007149E3">
              <w:rPr>
                <w:spacing w:val="-2"/>
                <w:sz w:val="18"/>
                <w:szCs w:val="18"/>
              </w:rPr>
              <w:t>PB.CHŻ.07</w:t>
            </w:r>
          </w:p>
        </w:tc>
      </w:tr>
      <w:tr w:rsidR="00107E20" w14:paraId="3EC94B27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3EE6EB16" w14:textId="63EA2BA0" w:rsidR="00107E20" w:rsidRDefault="00822737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2B456E">
              <w:rPr>
                <w:b/>
                <w:spacing w:val="-5"/>
              </w:rPr>
              <w:t>2</w:t>
            </w:r>
          </w:p>
        </w:tc>
        <w:tc>
          <w:tcPr>
            <w:tcW w:w="3595" w:type="dxa"/>
            <w:vAlign w:val="center"/>
          </w:tcPr>
          <w:p w14:paraId="3BD5849B" w14:textId="77777777" w:rsidR="00107E20" w:rsidRDefault="00970733" w:rsidP="00A6609F">
            <w:pPr>
              <w:pStyle w:val="TableParagraph"/>
              <w:ind w:right="468"/>
              <w:jc w:val="center"/>
            </w:pPr>
            <w:r>
              <w:t>Zawartość substancji nierozpuszczalnych</w:t>
            </w:r>
            <w:r>
              <w:rPr>
                <w:spacing w:val="-14"/>
              </w:rPr>
              <w:t xml:space="preserve"> </w:t>
            </w:r>
            <w:r>
              <w:t>w</w:t>
            </w:r>
            <w:r>
              <w:rPr>
                <w:spacing w:val="-14"/>
              </w:rPr>
              <w:t xml:space="preserve"> </w:t>
            </w:r>
            <w:r>
              <w:t>wodzie zawartych w miodzie</w:t>
            </w:r>
          </w:p>
        </w:tc>
        <w:tc>
          <w:tcPr>
            <w:tcW w:w="3833" w:type="dxa"/>
            <w:vAlign w:val="center"/>
          </w:tcPr>
          <w:p w14:paraId="094D1171" w14:textId="77777777" w:rsidR="00107E20" w:rsidRPr="007149E3" w:rsidRDefault="00822737" w:rsidP="003E6423">
            <w:pPr>
              <w:pStyle w:val="TableParagraph"/>
              <w:ind w:left="120" w:right="104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 wagowa wg Rozporządzenia Ministra</w:t>
            </w:r>
            <w:r w:rsidRPr="007149E3">
              <w:rPr>
                <w:spacing w:val="-7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Rolnictwa</w:t>
            </w:r>
            <w:r w:rsidRPr="007149E3">
              <w:rPr>
                <w:spacing w:val="-7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i</w:t>
            </w:r>
            <w:r w:rsidRPr="007149E3">
              <w:rPr>
                <w:spacing w:val="-6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Rozwoju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Wsi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z</w:t>
            </w:r>
            <w:r w:rsidRPr="007149E3">
              <w:rPr>
                <w:spacing w:val="-7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dn.</w:t>
            </w:r>
          </w:p>
          <w:p w14:paraId="6CA2DB70" w14:textId="77777777" w:rsidR="00107E20" w:rsidRPr="007149E3" w:rsidRDefault="00822737" w:rsidP="003E6423">
            <w:pPr>
              <w:pStyle w:val="TableParagraph"/>
              <w:ind w:left="34" w:right="24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14.01.2009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(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Dz.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U.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Nr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17,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poz.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94,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pkt.</w:t>
            </w:r>
            <w:r w:rsidRPr="007149E3">
              <w:rPr>
                <w:spacing w:val="-2"/>
                <w:sz w:val="18"/>
                <w:szCs w:val="18"/>
              </w:rPr>
              <w:t xml:space="preserve"> </w:t>
            </w:r>
            <w:r w:rsidRPr="007149E3">
              <w:rPr>
                <w:spacing w:val="-5"/>
                <w:sz w:val="18"/>
                <w:szCs w:val="18"/>
              </w:rPr>
              <w:t>VI)</w:t>
            </w:r>
          </w:p>
        </w:tc>
      </w:tr>
      <w:tr w:rsidR="00870497" w14:paraId="20D0BBFC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42A715A" w14:textId="5D870576" w:rsidR="00870497" w:rsidRDefault="00870497" w:rsidP="003E6423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3595" w:type="dxa"/>
            <w:vAlign w:val="center"/>
          </w:tcPr>
          <w:p w14:paraId="3B4B3A79" w14:textId="77777777" w:rsidR="00870497" w:rsidRDefault="00870497" w:rsidP="003E6423">
            <w:pPr>
              <w:pStyle w:val="TableParagraph"/>
              <w:ind w:right="135"/>
              <w:jc w:val="center"/>
            </w:pPr>
            <w:r>
              <w:t>Udział pyłku przewodniego – klasyfikacja</w:t>
            </w:r>
            <w:r>
              <w:rPr>
                <w:spacing w:val="-13"/>
              </w:rPr>
              <w:t xml:space="preserve"> </w:t>
            </w:r>
            <w:r>
              <w:t>miodów</w:t>
            </w:r>
            <w:r>
              <w:rPr>
                <w:spacing w:val="-13"/>
              </w:rPr>
              <w:t xml:space="preserve"> </w:t>
            </w:r>
            <w:r>
              <w:t>odmianowych</w:t>
            </w:r>
            <w:r>
              <w:rPr>
                <w:spacing w:val="-10"/>
              </w:rPr>
              <w:t xml:space="preserve"> </w:t>
            </w:r>
            <w:r>
              <w:t>– własna pasieka</w:t>
            </w:r>
          </w:p>
        </w:tc>
        <w:tc>
          <w:tcPr>
            <w:tcW w:w="3833" w:type="dxa"/>
            <w:vMerge w:val="restart"/>
            <w:vAlign w:val="center"/>
          </w:tcPr>
          <w:p w14:paraId="14767E1C" w14:textId="35A8BC18" w:rsidR="00870497" w:rsidRPr="007149E3" w:rsidRDefault="00870497" w:rsidP="00870497">
            <w:pPr>
              <w:pStyle w:val="TableParagraph"/>
              <w:ind w:right="70"/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 mikroskopowa analizy pyłkowej wg Rozporządzenia Ministra Rolnictwa i Rozwoju Wsi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z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dn.</w:t>
            </w:r>
            <w:r w:rsidRPr="007149E3">
              <w:rPr>
                <w:spacing w:val="-3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14.01.2009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r.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(Dz.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U.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Nr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17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poz.</w:t>
            </w:r>
            <w:r w:rsidRPr="007149E3">
              <w:rPr>
                <w:spacing w:val="-4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94,</w:t>
            </w:r>
            <w:r w:rsidRPr="007149E3">
              <w:rPr>
                <w:spacing w:val="-5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pkt. </w:t>
            </w:r>
            <w:r w:rsidRPr="007149E3">
              <w:rPr>
                <w:spacing w:val="-5"/>
                <w:sz w:val="18"/>
                <w:szCs w:val="18"/>
              </w:rPr>
              <w:t>VI)</w:t>
            </w:r>
          </w:p>
        </w:tc>
      </w:tr>
      <w:tr w:rsidR="00870497" w14:paraId="77F43795" w14:textId="77777777" w:rsidTr="00D244F7">
        <w:trPr>
          <w:trHeight w:val="850"/>
        </w:trPr>
        <w:tc>
          <w:tcPr>
            <w:tcW w:w="1641" w:type="dxa"/>
            <w:vAlign w:val="center"/>
          </w:tcPr>
          <w:p w14:paraId="5F350C5F" w14:textId="5B19CD43" w:rsidR="00870497" w:rsidRDefault="00870497" w:rsidP="003E6423">
            <w:pPr>
              <w:pStyle w:val="TableParagraph"/>
              <w:spacing w:before="1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3595" w:type="dxa"/>
            <w:vAlign w:val="center"/>
          </w:tcPr>
          <w:p w14:paraId="1128920D" w14:textId="77777777" w:rsidR="00870497" w:rsidRDefault="00870497" w:rsidP="003E6423">
            <w:pPr>
              <w:pStyle w:val="TableParagraph"/>
              <w:spacing w:before="29"/>
              <w:ind w:right="135"/>
              <w:jc w:val="center"/>
            </w:pPr>
            <w:r>
              <w:t>Udział pyłku przewodniego – klasyfikacja</w:t>
            </w:r>
            <w:r>
              <w:rPr>
                <w:spacing w:val="-13"/>
              </w:rPr>
              <w:t xml:space="preserve"> </w:t>
            </w:r>
            <w:r>
              <w:t>miodów</w:t>
            </w:r>
            <w:r>
              <w:rPr>
                <w:spacing w:val="-13"/>
              </w:rPr>
              <w:t xml:space="preserve"> </w:t>
            </w:r>
            <w:r>
              <w:t>odmianowych</w:t>
            </w:r>
            <w:r>
              <w:rPr>
                <w:spacing w:val="-10"/>
              </w:rPr>
              <w:t xml:space="preserve"> </w:t>
            </w:r>
            <w:r>
              <w:t>– nieznane pochodzenie</w:t>
            </w:r>
          </w:p>
        </w:tc>
        <w:tc>
          <w:tcPr>
            <w:tcW w:w="3833" w:type="dxa"/>
            <w:vMerge/>
          </w:tcPr>
          <w:p w14:paraId="5C77B8AA" w14:textId="509E1F42" w:rsidR="00870497" w:rsidRPr="007149E3" w:rsidRDefault="00870497" w:rsidP="00A6609F">
            <w:pPr>
              <w:pStyle w:val="TableParagraph"/>
              <w:spacing w:before="240" w:after="240"/>
              <w:ind w:right="70"/>
              <w:jc w:val="center"/>
              <w:rPr>
                <w:sz w:val="18"/>
                <w:szCs w:val="18"/>
              </w:rPr>
            </w:pPr>
          </w:p>
        </w:tc>
      </w:tr>
      <w:tr w:rsidR="00870497" w14:paraId="64ECC44C" w14:textId="77777777" w:rsidTr="00D244F7">
        <w:trPr>
          <w:trHeight w:val="850"/>
        </w:trPr>
        <w:tc>
          <w:tcPr>
            <w:tcW w:w="1641" w:type="dxa"/>
            <w:vAlign w:val="center"/>
          </w:tcPr>
          <w:p w14:paraId="6F05498F" w14:textId="61C2DDC2" w:rsidR="00870497" w:rsidRDefault="00870497" w:rsidP="002B456E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3595" w:type="dxa"/>
            <w:vAlign w:val="center"/>
          </w:tcPr>
          <w:p w14:paraId="38E3EBA9" w14:textId="77777777" w:rsidR="00870497" w:rsidRDefault="00870497" w:rsidP="003E6423">
            <w:pPr>
              <w:pStyle w:val="TableParagraph"/>
              <w:spacing w:before="63"/>
              <w:ind w:right="62"/>
              <w:jc w:val="center"/>
            </w:pPr>
            <w:r>
              <w:t>Pełna</w:t>
            </w:r>
            <w:r>
              <w:rPr>
                <w:spacing w:val="-10"/>
              </w:rPr>
              <w:t xml:space="preserve"> </w:t>
            </w:r>
            <w:r>
              <w:t>analiza</w:t>
            </w:r>
            <w:r>
              <w:rPr>
                <w:spacing w:val="-8"/>
              </w:rPr>
              <w:t xml:space="preserve"> </w:t>
            </w:r>
            <w:r>
              <w:t>pyłkowa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klasyfikacja miodów odmianowych</w:t>
            </w:r>
          </w:p>
        </w:tc>
        <w:tc>
          <w:tcPr>
            <w:tcW w:w="3833" w:type="dxa"/>
            <w:vMerge/>
            <w:tcBorders>
              <w:bottom w:val="single" w:sz="4" w:space="0" w:color="auto"/>
            </w:tcBorders>
          </w:tcPr>
          <w:p w14:paraId="1AD47DDA" w14:textId="14976BD8" w:rsidR="00870497" w:rsidRPr="007149E3" w:rsidRDefault="00870497" w:rsidP="00A6609F">
            <w:pPr>
              <w:pStyle w:val="TableParagraph"/>
              <w:spacing w:before="240" w:after="240"/>
              <w:ind w:right="70"/>
              <w:jc w:val="center"/>
              <w:rPr>
                <w:sz w:val="18"/>
                <w:szCs w:val="18"/>
              </w:rPr>
            </w:pPr>
          </w:p>
        </w:tc>
      </w:tr>
      <w:tr w:rsidR="00970733" w14:paraId="58215C73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6A3388F9" w14:textId="34DA7238" w:rsidR="00970733" w:rsidRDefault="00970733" w:rsidP="003E6423">
            <w:pPr>
              <w:pStyle w:val="TableParagraph"/>
              <w:ind w:left="11" w:right="2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lastRenderedPageBreak/>
              <w:t>1</w:t>
            </w:r>
            <w:r w:rsidR="002B456E">
              <w:rPr>
                <w:b/>
                <w:spacing w:val="-5"/>
              </w:rPr>
              <w:t>6</w:t>
            </w:r>
          </w:p>
        </w:tc>
        <w:tc>
          <w:tcPr>
            <w:tcW w:w="3595" w:type="dxa"/>
            <w:tcBorders>
              <w:right w:val="single" w:sz="4" w:space="0" w:color="auto"/>
            </w:tcBorders>
            <w:vAlign w:val="center"/>
          </w:tcPr>
          <w:p w14:paraId="561AB1D7" w14:textId="790756A3" w:rsidR="00970733" w:rsidRDefault="00970733" w:rsidP="003E6423">
            <w:pPr>
              <w:pStyle w:val="TableParagraph"/>
              <w:ind w:right="62"/>
              <w:jc w:val="center"/>
            </w:pPr>
            <w:r w:rsidRPr="00970733">
              <w:t xml:space="preserve">Oznaczanie stężenia rtęci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AA85" w14:textId="151B7F61" w:rsidR="00970733" w:rsidRPr="007149E3" w:rsidRDefault="000448F8" w:rsidP="003E6423">
            <w:pPr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TDA-AAS 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własnej</w:t>
            </w:r>
            <w:r w:rsidR="00D348F4" w:rsidRPr="007149E3">
              <w:rPr>
                <w:sz w:val="18"/>
                <w:szCs w:val="18"/>
              </w:rPr>
              <w:br/>
            </w:r>
            <w:r w:rsidR="00822737" w:rsidRPr="007149E3">
              <w:rPr>
                <w:spacing w:val="-2"/>
                <w:sz w:val="18"/>
                <w:szCs w:val="18"/>
              </w:rPr>
              <w:t>PB.CHŻ.25</w:t>
            </w:r>
          </w:p>
        </w:tc>
      </w:tr>
      <w:tr w:rsidR="00970733" w14:paraId="598D126F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2E48118" w14:textId="6B53F443" w:rsidR="00970733" w:rsidRDefault="000448F8" w:rsidP="003E6423">
            <w:pPr>
              <w:pStyle w:val="TableParagraph"/>
              <w:ind w:left="11" w:right="2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1</w:t>
            </w:r>
            <w:r w:rsidR="002B456E">
              <w:rPr>
                <w:b/>
                <w:spacing w:val="-5"/>
              </w:rPr>
              <w:t>7</w:t>
            </w:r>
          </w:p>
        </w:tc>
        <w:tc>
          <w:tcPr>
            <w:tcW w:w="3595" w:type="dxa"/>
            <w:tcBorders>
              <w:right w:val="single" w:sz="4" w:space="0" w:color="auto"/>
            </w:tcBorders>
            <w:vAlign w:val="center"/>
          </w:tcPr>
          <w:p w14:paraId="63393CF9" w14:textId="77777777" w:rsidR="00970733" w:rsidRDefault="000448F8" w:rsidP="003E6423">
            <w:pPr>
              <w:pStyle w:val="TableParagraph"/>
              <w:ind w:right="62"/>
              <w:jc w:val="center"/>
            </w:pPr>
            <w:r w:rsidRPr="000448F8">
              <w:t>Oznaczanie stężenia kadmu i ołowiu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817" w14:textId="5AF277D7" w:rsidR="00EA5C31" w:rsidRPr="007149E3" w:rsidRDefault="000448F8" w:rsidP="003E6423">
            <w:pPr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</w:t>
            </w:r>
            <w:r w:rsidRPr="007149E3">
              <w:rPr>
                <w:spacing w:val="-10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ICP-OES 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="00EA5C31" w:rsidRPr="007149E3">
              <w:rPr>
                <w:sz w:val="18"/>
                <w:szCs w:val="18"/>
              </w:rPr>
              <w:t>wg</w:t>
            </w:r>
            <w:r w:rsidR="00EA5C31" w:rsidRPr="007149E3">
              <w:rPr>
                <w:spacing w:val="-11"/>
                <w:sz w:val="18"/>
                <w:szCs w:val="18"/>
              </w:rPr>
              <w:t xml:space="preserve"> </w:t>
            </w:r>
            <w:r w:rsidR="00EA5C31" w:rsidRPr="007149E3">
              <w:rPr>
                <w:sz w:val="18"/>
                <w:szCs w:val="18"/>
              </w:rPr>
              <w:t>procedury</w:t>
            </w:r>
            <w:r w:rsidR="00EA5C31" w:rsidRPr="007149E3">
              <w:rPr>
                <w:spacing w:val="-8"/>
                <w:sz w:val="18"/>
                <w:szCs w:val="18"/>
              </w:rPr>
              <w:t xml:space="preserve"> </w:t>
            </w:r>
            <w:r w:rsidR="00EA5C31" w:rsidRPr="007149E3">
              <w:rPr>
                <w:sz w:val="18"/>
                <w:szCs w:val="18"/>
              </w:rPr>
              <w:t>własnej</w:t>
            </w:r>
          </w:p>
          <w:p w14:paraId="4A527CDD" w14:textId="69AB498C" w:rsidR="00970733" w:rsidRPr="007149E3" w:rsidRDefault="00EA5C31" w:rsidP="003E6423">
            <w:pPr>
              <w:jc w:val="center"/>
              <w:rPr>
                <w:sz w:val="18"/>
                <w:szCs w:val="18"/>
              </w:rPr>
            </w:pPr>
            <w:r w:rsidRPr="007149E3">
              <w:rPr>
                <w:spacing w:val="-2"/>
                <w:sz w:val="18"/>
                <w:szCs w:val="18"/>
              </w:rPr>
              <w:t>PB.CHŻ.20</w:t>
            </w:r>
          </w:p>
        </w:tc>
      </w:tr>
      <w:tr w:rsidR="00970733" w14:paraId="45FC31C3" w14:textId="77777777" w:rsidTr="00870497">
        <w:trPr>
          <w:trHeight w:val="850"/>
        </w:trPr>
        <w:tc>
          <w:tcPr>
            <w:tcW w:w="1641" w:type="dxa"/>
            <w:vAlign w:val="center"/>
          </w:tcPr>
          <w:p w14:paraId="14091899" w14:textId="2958A443" w:rsidR="00970733" w:rsidRDefault="00822737" w:rsidP="003E6423">
            <w:pPr>
              <w:pStyle w:val="TableParagraph"/>
              <w:ind w:left="11" w:right="2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1</w:t>
            </w:r>
            <w:r w:rsidR="002B456E">
              <w:rPr>
                <w:b/>
                <w:spacing w:val="-5"/>
              </w:rPr>
              <w:t>8</w:t>
            </w:r>
          </w:p>
        </w:tc>
        <w:tc>
          <w:tcPr>
            <w:tcW w:w="3595" w:type="dxa"/>
            <w:tcBorders>
              <w:right w:val="single" w:sz="4" w:space="0" w:color="auto"/>
            </w:tcBorders>
            <w:vAlign w:val="center"/>
          </w:tcPr>
          <w:p w14:paraId="3C016B1E" w14:textId="77777777" w:rsidR="00970733" w:rsidRDefault="00822737" w:rsidP="003E6423">
            <w:pPr>
              <w:pStyle w:val="TableParagraph"/>
              <w:ind w:right="62"/>
              <w:jc w:val="center"/>
            </w:pPr>
            <w:r w:rsidRPr="00822737">
              <w:t>Analiza wosku pszczelego i węzy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3C4C" w14:textId="621D4C35" w:rsidR="00970733" w:rsidRPr="007149E3" w:rsidRDefault="00822737" w:rsidP="003E6423">
            <w:pPr>
              <w:jc w:val="center"/>
              <w:rPr>
                <w:sz w:val="18"/>
                <w:szCs w:val="18"/>
              </w:rPr>
            </w:pPr>
            <w:r w:rsidRPr="007149E3">
              <w:rPr>
                <w:sz w:val="18"/>
                <w:szCs w:val="18"/>
              </w:rPr>
              <w:t>Metoda  FTIR-ATR wg</w:t>
            </w:r>
            <w:r w:rsidRPr="007149E3">
              <w:rPr>
                <w:spacing w:val="-11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>procedury</w:t>
            </w:r>
            <w:r w:rsidRPr="007149E3">
              <w:rPr>
                <w:spacing w:val="-8"/>
                <w:sz w:val="18"/>
                <w:szCs w:val="18"/>
              </w:rPr>
              <w:t xml:space="preserve"> </w:t>
            </w:r>
            <w:r w:rsidRPr="007149E3">
              <w:rPr>
                <w:sz w:val="18"/>
                <w:szCs w:val="18"/>
              </w:rPr>
              <w:t xml:space="preserve">własnej </w:t>
            </w:r>
            <w:r w:rsidRPr="007149E3">
              <w:rPr>
                <w:spacing w:val="-2"/>
                <w:sz w:val="18"/>
                <w:szCs w:val="18"/>
              </w:rPr>
              <w:t>PB.CHŻ.13</w:t>
            </w:r>
          </w:p>
        </w:tc>
      </w:tr>
    </w:tbl>
    <w:p w14:paraId="770DCCF2" w14:textId="77777777" w:rsidR="00107E20" w:rsidRDefault="00107E20" w:rsidP="003E6423">
      <w:pPr>
        <w:pStyle w:val="Tekstpodstawowy"/>
        <w:spacing w:after="1"/>
        <w:rPr>
          <w:sz w:val="19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4820"/>
        <w:gridCol w:w="2608"/>
      </w:tblGrid>
      <w:tr w:rsidR="00107E20" w14:paraId="25EB39D4" w14:textId="77777777" w:rsidTr="003E6423">
        <w:trPr>
          <w:trHeight w:val="455"/>
        </w:trPr>
        <w:tc>
          <w:tcPr>
            <w:tcW w:w="9069" w:type="dxa"/>
            <w:gridSpan w:val="3"/>
            <w:shd w:val="clear" w:color="auto" w:fill="D9D9D9"/>
            <w:vAlign w:val="center"/>
          </w:tcPr>
          <w:p w14:paraId="677C4836" w14:textId="77777777" w:rsidR="00107E20" w:rsidRDefault="00822737" w:rsidP="003E6423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PAKIETY</w:t>
            </w:r>
          </w:p>
        </w:tc>
      </w:tr>
      <w:tr w:rsidR="00107E20" w14:paraId="45D147AB" w14:textId="77777777" w:rsidTr="00870497">
        <w:trPr>
          <w:trHeight w:val="1134"/>
        </w:trPr>
        <w:tc>
          <w:tcPr>
            <w:tcW w:w="1641" w:type="dxa"/>
            <w:vAlign w:val="center"/>
          </w:tcPr>
          <w:p w14:paraId="0B549B82" w14:textId="463842DC" w:rsidR="00107E20" w:rsidRDefault="002B456E" w:rsidP="002B456E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820" w:type="dxa"/>
            <w:vAlign w:val="center"/>
          </w:tcPr>
          <w:p w14:paraId="47DE7A7B" w14:textId="683E86A3" w:rsidR="00107E20" w:rsidRDefault="00822737" w:rsidP="007149E3">
            <w:pPr>
              <w:pStyle w:val="TableParagraph"/>
              <w:ind w:right="77"/>
              <w:jc w:val="center"/>
            </w:pPr>
            <w:r>
              <w:rPr>
                <w:b/>
              </w:rPr>
              <w:t>MIODY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7"/>
              </w:rPr>
              <w:t xml:space="preserve"> </w:t>
            </w:r>
            <w:r>
              <w:t>Pełna</w:t>
            </w:r>
            <w:r>
              <w:rPr>
                <w:spacing w:val="-7"/>
              </w:rPr>
              <w:t xml:space="preserve"> </w:t>
            </w:r>
            <w:r>
              <w:t>analiza</w:t>
            </w:r>
            <w:r>
              <w:rPr>
                <w:spacing w:val="-7"/>
              </w:rPr>
              <w:t xml:space="preserve"> </w:t>
            </w:r>
            <w:r>
              <w:t>pyłkowa</w:t>
            </w:r>
            <w:r w:rsidR="003E6423">
              <w:t>, oznaczenie zawartości</w:t>
            </w:r>
            <w:r>
              <w:t xml:space="preserve"> wod</w:t>
            </w:r>
            <w:r w:rsidR="003E6423">
              <w:t>y</w:t>
            </w:r>
            <w:r>
              <w:t xml:space="preserve"> i przewodnoś</w:t>
            </w:r>
            <w:r w:rsidR="003E6423">
              <w:t>ci</w:t>
            </w:r>
            <w:r>
              <w:t xml:space="preserve"> elektryczn</w:t>
            </w:r>
            <w:r w:rsidR="003E6423">
              <w:t>ej</w:t>
            </w:r>
            <w:r>
              <w:t xml:space="preserve"> </w:t>
            </w:r>
            <w:r>
              <w:rPr>
                <w:spacing w:val="-2"/>
              </w:rPr>
              <w:t>właściw</w:t>
            </w:r>
            <w:r w:rsidR="003E6423">
              <w:rPr>
                <w:spacing w:val="-2"/>
              </w:rPr>
              <w:t>ej</w:t>
            </w:r>
          </w:p>
        </w:tc>
        <w:tc>
          <w:tcPr>
            <w:tcW w:w="2608" w:type="dxa"/>
            <w:vMerge w:val="restart"/>
            <w:vAlign w:val="center"/>
          </w:tcPr>
          <w:p w14:paraId="0D44D766" w14:textId="77777777" w:rsidR="00107E20" w:rsidRDefault="00107E20" w:rsidP="003E6423">
            <w:pPr>
              <w:pStyle w:val="TableParagraph"/>
              <w:rPr>
                <w:sz w:val="20"/>
              </w:rPr>
            </w:pPr>
          </w:p>
          <w:p w14:paraId="25082DC9" w14:textId="4D400A2C" w:rsidR="00107E20" w:rsidRDefault="00822737" w:rsidP="003E6423">
            <w:pPr>
              <w:pStyle w:val="TableParagraph"/>
              <w:ind w:left="136" w:right="129" w:firstLine="3"/>
              <w:jc w:val="center"/>
              <w:rPr>
                <w:sz w:val="20"/>
              </w:rPr>
            </w:pPr>
            <w:r w:rsidRPr="007149E3">
              <w:rPr>
                <w:sz w:val="18"/>
                <w:szCs w:val="20"/>
              </w:rPr>
              <w:t>wg Rozporządzenia Ministra Rolnictwa i Rozwoju</w:t>
            </w:r>
            <w:r w:rsidRPr="007149E3">
              <w:rPr>
                <w:spacing w:val="-4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Wsi</w:t>
            </w:r>
            <w:r w:rsidRPr="007149E3">
              <w:rPr>
                <w:spacing w:val="-6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z</w:t>
            </w:r>
            <w:r w:rsidRPr="007149E3">
              <w:rPr>
                <w:spacing w:val="-5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dn.</w:t>
            </w:r>
            <w:r w:rsidRPr="007149E3">
              <w:rPr>
                <w:spacing w:val="-5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14.01.2009</w:t>
            </w:r>
            <w:r w:rsidRPr="007149E3">
              <w:rPr>
                <w:spacing w:val="-4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r</w:t>
            </w:r>
            <w:r w:rsidRPr="007149E3">
              <w:rPr>
                <w:spacing w:val="-5"/>
                <w:sz w:val="18"/>
                <w:szCs w:val="20"/>
              </w:rPr>
              <w:t xml:space="preserve"> </w:t>
            </w:r>
            <w:r w:rsidR="003E6423" w:rsidRPr="007149E3">
              <w:rPr>
                <w:spacing w:val="-5"/>
                <w:sz w:val="18"/>
                <w:szCs w:val="20"/>
              </w:rPr>
              <w:br/>
            </w:r>
            <w:r w:rsidRPr="007149E3">
              <w:rPr>
                <w:sz w:val="18"/>
                <w:szCs w:val="20"/>
              </w:rPr>
              <w:t>(Dz.</w:t>
            </w:r>
            <w:r w:rsidRPr="007149E3">
              <w:rPr>
                <w:spacing w:val="-4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U.</w:t>
            </w:r>
            <w:r w:rsidRPr="007149E3">
              <w:rPr>
                <w:spacing w:val="-7"/>
                <w:sz w:val="18"/>
                <w:szCs w:val="20"/>
              </w:rPr>
              <w:t xml:space="preserve"> </w:t>
            </w:r>
            <w:r w:rsidRPr="007149E3">
              <w:rPr>
                <w:sz w:val="18"/>
                <w:szCs w:val="20"/>
              </w:rPr>
              <w:t>Nr 17, poz. 94, pkt. VI)</w:t>
            </w:r>
          </w:p>
        </w:tc>
      </w:tr>
      <w:tr w:rsidR="00107E20" w14:paraId="040CB1BA" w14:textId="77777777" w:rsidTr="00870497">
        <w:trPr>
          <w:trHeight w:val="1134"/>
        </w:trPr>
        <w:tc>
          <w:tcPr>
            <w:tcW w:w="1641" w:type="dxa"/>
            <w:vAlign w:val="center"/>
          </w:tcPr>
          <w:p w14:paraId="7A58FD7A" w14:textId="2E8A42BB" w:rsidR="00107E20" w:rsidRDefault="00A40FAC" w:rsidP="002B456E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B456E">
              <w:rPr>
                <w:b/>
              </w:rPr>
              <w:t>0</w:t>
            </w:r>
          </w:p>
        </w:tc>
        <w:tc>
          <w:tcPr>
            <w:tcW w:w="4820" w:type="dxa"/>
            <w:vAlign w:val="center"/>
          </w:tcPr>
          <w:p w14:paraId="1C353D20" w14:textId="23D2D183" w:rsidR="00107E20" w:rsidRDefault="00822737" w:rsidP="007149E3">
            <w:pPr>
              <w:pStyle w:val="TableParagraph"/>
              <w:spacing w:before="130"/>
              <w:ind w:right="283"/>
              <w:jc w:val="center"/>
            </w:pPr>
            <w:r>
              <w:rPr>
                <w:b/>
              </w:rPr>
              <w:t>MIODY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1"/>
              </w:rPr>
              <w:t xml:space="preserve"> </w:t>
            </w:r>
            <w:r>
              <w:t>Pełna</w:t>
            </w:r>
            <w:r>
              <w:rPr>
                <w:spacing w:val="-1"/>
              </w:rPr>
              <w:t xml:space="preserve"> </w:t>
            </w:r>
            <w:r>
              <w:t>analiza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pyłkow</w:t>
            </w:r>
            <w:r w:rsidR="003E6423">
              <w:rPr>
                <w:spacing w:val="-2"/>
              </w:rPr>
              <w:t>a,</w:t>
            </w:r>
            <w:r w:rsidR="003E6423">
              <w:t xml:space="preserve"> w</w:t>
            </w:r>
            <w:r w:rsidR="003E6423" w:rsidRPr="003E6423">
              <w:t>yznaczanie aktywności</w:t>
            </w:r>
            <w:r w:rsidR="007149E3">
              <w:t xml:space="preserve"> </w:t>
            </w:r>
            <w:r w:rsidR="003E6423" w:rsidRPr="003E6423">
              <w:t>przeciwrodnikowej z zastosowaniem rodnika DPPH</w:t>
            </w:r>
          </w:p>
        </w:tc>
        <w:tc>
          <w:tcPr>
            <w:tcW w:w="2608" w:type="dxa"/>
            <w:vMerge/>
            <w:tcBorders>
              <w:top w:val="nil"/>
            </w:tcBorders>
          </w:tcPr>
          <w:p w14:paraId="4176C267" w14:textId="77777777" w:rsidR="00107E20" w:rsidRDefault="00107E20">
            <w:pPr>
              <w:rPr>
                <w:sz w:val="2"/>
                <w:szCs w:val="2"/>
              </w:rPr>
            </w:pPr>
          </w:p>
        </w:tc>
      </w:tr>
      <w:tr w:rsidR="00107E20" w14:paraId="7B5665BF" w14:textId="77777777" w:rsidTr="00870497">
        <w:trPr>
          <w:trHeight w:val="1134"/>
        </w:trPr>
        <w:tc>
          <w:tcPr>
            <w:tcW w:w="1641" w:type="dxa"/>
            <w:vAlign w:val="center"/>
          </w:tcPr>
          <w:p w14:paraId="1BE2CB48" w14:textId="650956BD" w:rsidR="00107E20" w:rsidRDefault="00A40FAC" w:rsidP="002B456E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B456E">
              <w:rPr>
                <w:b/>
              </w:rPr>
              <w:t>1</w:t>
            </w:r>
          </w:p>
        </w:tc>
        <w:tc>
          <w:tcPr>
            <w:tcW w:w="4820" w:type="dxa"/>
            <w:vAlign w:val="center"/>
          </w:tcPr>
          <w:p w14:paraId="3B8D491B" w14:textId="1BC654C5" w:rsidR="00107E20" w:rsidRDefault="00822737" w:rsidP="007149E3">
            <w:pPr>
              <w:pStyle w:val="TableParagraph"/>
              <w:spacing w:before="120"/>
              <w:jc w:val="center"/>
            </w:pPr>
            <w:r>
              <w:rPr>
                <w:b/>
              </w:rPr>
              <w:t>MIODY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1"/>
              </w:rPr>
              <w:t xml:space="preserve"> </w:t>
            </w:r>
            <w:r>
              <w:t>Pełna</w:t>
            </w:r>
            <w:r>
              <w:rPr>
                <w:spacing w:val="-1"/>
              </w:rPr>
              <w:t xml:space="preserve"> </w:t>
            </w:r>
            <w:r>
              <w:t>analiza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pyłkowa</w:t>
            </w:r>
            <w:r w:rsidR="003E6423">
              <w:t>, oznaczenie zawartości cukrów</w:t>
            </w:r>
          </w:p>
        </w:tc>
        <w:tc>
          <w:tcPr>
            <w:tcW w:w="2608" w:type="dxa"/>
            <w:vMerge/>
            <w:tcBorders>
              <w:top w:val="nil"/>
            </w:tcBorders>
          </w:tcPr>
          <w:p w14:paraId="363A72E4" w14:textId="77777777" w:rsidR="00107E20" w:rsidRDefault="00107E20">
            <w:pPr>
              <w:rPr>
                <w:sz w:val="2"/>
                <w:szCs w:val="2"/>
              </w:rPr>
            </w:pPr>
          </w:p>
        </w:tc>
      </w:tr>
    </w:tbl>
    <w:p w14:paraId="3C8A572F" w14:textId="77777777" w:rsidR="00EC6F34" w:rsidRDefault="00EC6F34"/>
    <w:sectPr w:rsidR="00EC6F34">
      <w:pgSz w:w="11910" w:h="16840"/>
      <w:pgMar w:top="1700" w:right="1133" w:bottom="600" w:left="1133" w:header="569" w:footer="3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A56E" w14:textId="77777777" w:rsidR="00EB39A8" w:rsidRDefault="00EB39A8">
      <w:r>
        <w:separator/>
      </w:r>
    </w:p>
  </w:endnote>
  <w:endnote w:type="continuationSeparator" w:id="0">
    <w:p w14:paraId="09981B62" w14:textId="77777777" w:rsidR="00EB39A8" w:rsidRDefault="00EB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B2E1B" w14:textId="76B2B426" w:rsidR="00107E20" w:rsidRDefault="0082273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7264" behindDoc="1" locked="0" layoutInCell="1" allowOverlap="1" wp14:anchorId="197EC6EC" wp14:editId="40B60C31">
              <wp:simplePos x="0" y="0"/>
              <wp:positionH relativeFrom="page">
                <wp:posOffset>6584442</wp:posOffset>
              </wp:positionH>
              <wp:positionV relativeFrom="page">
                <wp:posOffset>10287768</wp:posOffset>
              </wp:positionV>
              <wp:extent cx="889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F38809" w14:textId="77777777" w:rsidR="00107E20" w:rsidRDefault="00822737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EC6E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18.45pt;margin-top:810.05pt;width:7pt;height:13.0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9OTqgEAAEQDAAAOAAAAZHJzL2Uyb0RvYy54bWysUsFu2zAMvQ/oPwi6N3aytsuMOMXaYsOA&#10;Yh3Q7gNkWYqFWaImKrHz96PkOC2227CLTJlP5HuP3NyOtmcHFdCAq/lyUXKmnITWuF3Nf7x8vlxz&#10;hlG4VvTgVM2PCvnt9uLdZvCVWkEHfasCoyIOq8HXvIvRV0WBslNW4AK8cpTUEKyIdA27og1ioOq2&#10;L1ZleVMMEFofQCpE+vswJfk219dayfikNarI+poTt5jPkM8mncV2I6pdEL4z8kRD/AMLK4yjpudS&#10;DyIKtg/mr1LWyAAIOi4k2AK0NlJlDaRmWf6h5rkTXmUtZA76s034/8rKb4fvgZm25lecOWFpRC9q&#10;jA2M7CqZM3isCPPsCRXHOxhpyFko+keQP5EgxRvM9AAJncwYdbDpSzIZPST/j2fPqQmT9HO9/lhS&#10;QlJmeXP94f116lq8vvUB4xcFlqWg5oEmmvuLwyPGCTpDTlSm7olUHJsxa1vNUhpoj6RkoIHXHH/t&#10;RVCc9V8dOZq2Yw7CHDRzEGJ/D3mHkiAHn/YRtMkEUqep7okAjSpLOK1V2oW394x6Xf7tbwAAAP//&#10;AwBQSwMEFAAGAAgAAAAhAEVDPNHhAAAADwEAAA8AAABkcnMvZG93bnJldi54bWxMj8FOwzAQRO9I&#10;/IO1lbhRuwEimsapKgQnJEQaDhyd2E2sxusQu234ezanctuZHc2+zbeT69nZjMF6lLBaCmAGG68t&#10;thK+qrf7Z2AhKtSq92gk/JoA2+L2JleZ9hcszXkfW0YlGDIloYtxyDgPTWecCks/GKTdwY9ORZJj&#10;y/WoLlTuep4IkXKnLNKFTg3mpTPNcX9yEnbfWL7an4/6szyUtqrWAt/To5R3i2m3ARbNFK9hmPEJ&#10;HQpiqv0JdWA9afGQrilLU5qIFbA5I54EefXsPaYJ8CLn//8o/gAAAP//AwBQSwECLQAUAAYACAAA&#10;ACEAtoM4kv4AAADhAQAAEwAAAAAAAAAAAAAAAAAAAAAAW0NvbnRlbnRfVHlwZXNdLnhtbFBLAQIt&#10;ABQABgAIAAAAIQA4/SH/1gAAAJQBAAALAAAAAAAAAAAAAAAAAC8BAABfcmVscy8ucmVsc1BLAQIt&#10;ABQABgAIAAAAIQAyj9OTqgEAAEQDAAAOAAAAAAAAAAAAAAAAAC4CAABkcnMvZTJvRG9jLnhtbFBL&#10;AQItABQABgAIAAAAIQBFQzzR4QAAAA8BAAAPAAAAAAAAAAAAAAAAAAQEAABkcnMvZG93bnJldi54&#10;bWxQSwUGAAAAAAQABADzAAAAEgUAAAAA&#10;" filled="f" stroked="f">
              <v:textbox inset="0,0,0,0">
                <w:txbxContent>
                  <w:p w14:paraId="4AF38809" w14:textId="77777777" w:rsidR="00107E20" w:rsidRDefault="00822737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DB48" w14:textId="77777777" w:rsidR="00107E20" w:rsidRDefault="0082273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7A04F712" wp14:editId="2B8766D9">
              <wp:simplePos x="0" y="0"/>
              <wp:positionH relativeFrom="page">
                <wp:posOffset>6559042</wp:posOffset>
              </wp:positionH>
              <wp:positionV relativeFrom="page">
                <wp:posOffset>10287768</wp:posOffset>
              </wp:positionV>
              <wp:extent cx="15240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C97513" w14:textId="77777777" w:rsidR="00107E20" w:rsidRDefault="00822737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4F712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516.45pt;margin-top:810.05pt;width:12pt;height:13.0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zQqAEAAEcDAAAOAAAAZHJzL2Uyb0RvYy54bWysUttu2zAMfR+wfxD03shJl24w4hTbig0F&#10;im1A2w+QZSkWZomaqMTO35dSbsX2VuxFpsWjw3NIrm4nN7CdjmjBN3w+qzjTXkFn/abhz0/frj5x&#10;hkn6Tg7gdcP3Gvnt+v271RhqvYAehk5HRiQe6zE0vE8p1EKg6rWTOIOgPSUNRCcT/caN6KIcid0N&#10;YlFVN2KE2IUISiPS7d0hydeF3xit0k9jUCc2NJy0pXLGcrb5FOuVrDdRht6qowz5BhVOWk9Fz1R3&#10;Mkm2jfYfKmdVBASTZgqcAGOs0sUDuZlXf7l57GXQxQs1B8O5Tfj/aNWP3a/IbEezW3DmpaMZPekp&#10;tTAxuqH2jAFrQj0GwqXpC0wELVYxPID6jQQRrzCHB0jo3I7JRJe/ZJTRQ5rA/tx1qsJUZlsuPlSU&#10;UZSa3yw/Xi9zWXF5HCKm7xocy0HDIw21CJC7B0wH6Aly1HIon1WlqZ2KvUKab1ro9mRlpJk3HP9s&#10;ZdScDfeempoX5BTEU9CegpiGr1DWKDvy8HmbwNgi4MJ7FEDTKhaOm5XX4fV/QV32f/0CAAD//wMA&#10;UEsDBBQABgAIAAAAIQByZCkl4QAAAA8BAAAPAAAAZHJzL2Rvd25yZXYueG1sTI/BTsMwEETvSPyD&#10;tZW4UbsBIprGqSoEJyREGg4cndhNrMbrELtt+Hs2p3LbmR3Nvs23k+vZ2YzBepSwWgpgBhuvLbYS&#10;vqq3+2dgISrUqvdoJPyaANvi9iZXmfYXLM15H1tGJRgyJaGLccg4D01nnApLPxik3cGPTkWSY8v1&#10;qC5U7nqeCJFypyzShU4N5qUzzXF/chJ231i+2p+P+rM8lLaq1gLf06OUd4tptwEWzRSvYZjxCR0K&#10;Yqr9CXVgPWnxkKwpS1OaiBWwOSOeUvLq2XtME+BFzv//UfwBAAD//wMAUEsBAi0AFAAGAAgAAAAh&#10;ALaDOJL+AAAA4QEAABMAAAAAAAAAAAAAAAAAAAAAAFtDb250ZW50X1R5cGVzXS54bWxQSwECLQAU&#10;AAYACAAAACEAOP0h/9YAAACUAQAACwAAAAAAAAAAAAAAAAAvAQAAX3JlbHMvLnJlbHNQSwECLQAU&#10;AAYACAAAACEApGZc0KgBAABHAwAADgAAAAAAAAAAAAAAAAAuAgAAZHJzL2Uyb0RvYy54bWxQSwEC&#10;LQAUAAYACAAAACEAcmQpJeEAAAAPAQAADwAAAAAAAAAAAAAAAAACBAAAZHJzL2Rvd25yZXYueG1s&#10;UEsFBgAAAAAEAAQA8wAAABAFAAAAAA==&#10;" filled="f" stroked="f">
              <v:textbox inset="0,0,0,0">
                <w:txbxContent>
                  <w:p w14:paraId="55C97513" w14:textId="77777777" w:rsidR="00107E20" w:rsidRDefault="00822737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BCE2B" w14:textId="77777777" w:rsidR="00EB39A8" w:rsidRDefault="00EB39A8">
      <w:r>
        <w:separator/>
      </w:r>
    </w:p>
  </w:footnote>
  <w:footnote w:type="continuationSeparator" w:id="0">
    <w:p w14:paraId="4ED05928" w14:textId="77777777" w:rsidR="00EB39A8" w:rsidRDefault="00EB3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0421" w14:textId="77777777" w:rsidR="00107E20" w:rsidRDefault="0082273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5728" behindDoc="1" locked="0" layoutInCell="1" allowOverlap="1" wp14:anchorId="402D89D9" wp14:editId="2E0E1A3B">
              <wp:simplePos x="0" y="0"/>
              <wp:positionH relativeFrom="page">
                <wp:posOffset>2307082</wp:posOffset>
              </wp:positionH>
              <wp:positionV relativeFrom="page">
                <wp:posOffset>470407</wp:posOffset>
              </wp:positionV>
              <wp:extent cx="1917700" cy="5283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0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16FAC" w14:textId="77777777" w:rsidR="00107E20" w:rsidRDefault="00822737">
                          <w:pPr>
                            <w:spacing w:line="255" w:lineRule="exact"/>
                            <w:ind w:left="20"/>
                            <w:rPr>
                              <w:rFonts w:ascii="Calibri" w:hAnsi="Calibri"/>
                              <w:b/>
                              <w:sz w:val="23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3"/>
                            </w:rPr>
                            <w:t>MIĘDZYNARODOWE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3"/>
                            </w:rPr>
                            <w:t>CENTRUM</w:t>
                          </w:r>
                        </w:p>
                        <w:p w14:paraId="74A5CEFB" w14:textId="77777777" w:rsidR="00107E20" w:rsidRDefault="00822737">
                          <w:pPr>
                            <w:ind w:left="20" w:right="168"/>
                            <w:rPr>
                              <w:rFonts w:ascii="Calibri"/>
                              <w:b/>
                              <w:sz w:val="23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  <w:sz w:val="23"/>
                            </w:rPr>
                            <w:t xml:space="preserve">BADAWCZO-ROZWOJOWE </w:t>
                          </w:r>
                          <w:r>
                            <w:rPr>
                              <w:rFonts w:ascii="Calibri"/>
                              <w:b/>
                              <w:sz w:val="23"/>
                            </w:rPr>
                            <w:t>UNIWERSYTETU</w:t>
                          </w:r>
                          <w:r>
                            <w:rPr>
                              <w:rFonts w:ascii="Calibri"/>
                              <w:b/>
                              <w:spacing w:val="-1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3"/>
                            </w:rPr>
                            <w:t>OPOLSKIEGO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D89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1.65pt;margin-top:37.05pt;width:151pt;height:41.6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lbQpwEAAD8DAAAOAAAAZHJzL2Uyb0RvYy54bWysUsFu2zAMvQ/YPwi6N3JSrO2MOMW2YkOB&#10;YhvQ9gNkWYqFWaImKrHz96MUJy22W7GLTJlPj++RXN9ObmB7HdGCb/hyUXGmvYLO+m3Dn5++Xtxw&#10;hkn6Tg7gdcMPGvnt5v279RhqvYIehk5HRiQe6zE0vE8p1EKg6rWTuICgPSUNRCcTXeNWdFGOxO4G&#10;saqqKzFC7EIEpRHp790xyTeF3xit0g9jUCc2NJy0pXLGcrb5FJu1rLdRht6qWYZ8gwonraeiZ6o7&#10;mSTbRfsPlbMqAoJJCwVOgDFW6eKB3Cyrv9w89jLo4oWag+HcJvx/tOr7/mdktqPZcealoxE96Sm1&#10;MLFlbs4YsCbMYyBUmj7DlIHZKIYHUL+QIOIV5vgACZ0xk4kuf8kmo4fU/8O551SEqcz2cXl9XVFK&#10;Ue7D6uZyVYYiXl6HiOmbBsdy0PBIMy0K5P4BU64v6xNkFnOsn2WlqZ1mFy10BzIx0qwbjr93MmrO&#10;hntPzcyLcQriKWhPQUzDFyjrk714+LRLYGypnEsceefKNKUiaN6ovAav7wX1svebPwAAAP//AwBQ&#10;SwMEFAAGAAgAAAAhAJx+z2TfAAAACgEAAA8AAABkcnMvZG93bnJldi54bWxMj8FOwzAMhu9IvENk&#10;JG4sHWUdlKbThOCEhOjKgWPaeG20xilNtpW3x5zgaPvT7+8vNrMbxAmnYD0pWC4SEEitN5Y6BR/1&#10;y809iBA1GT14QgXfGGBTXl4UOjf+TBWedrETHEIh1wr6GMdcytD26HRY+BGJb3s/OR15nDppJn3m&#10;cDfI2yTJpNOW+EOvR3zqsT3sjk7B9pOqZ/v11rxX+8rW9UNCr9lBqeurefsIIuIc/2D41Wd1KNmp&#10;8UcyQQwK0ixNGVWwvluCYCDLVrxomFytU5BlIf9XKH8AAAD//wMAUEsBAi0AFAAGAAgAAAAhALaD&#10;OJL+AAAA4QEAABMAAAAAAAAAAAAAAAAAAAAAAFtDb250ZW50X1R5cGVzXS54bWxQSwECLQAUAAYA&#10;CAAAACEAOP0h/9YAAACUAQAACwAAAAAAAAAAAAAAAAAvAQAAX3JlbHMvLnJlbHNQSwECLQAUAAYA&#10;CAAAACEAqwpW0KcBAAA/AwAADgAAAAAAAAAAAAAAAAAuAgAAZHJzL2Uyb0RvYy54bWxQSwECLQAU&#10;AAYACAAAACEAnH7PZN8AAAAKAQAADwAAAAAAAAAAAAAAAAABBAAAZHJzL2Rvd25yZXYueG1sUEsF&#10;BgAAAAAEAAQA8wAAAA0FAAAAAA==&#10;" filled="f" stroked="f">
              <v:textbox inset="0,0,0,0">
                <w:txbxContent>
                  <w:p w14:paraId="04816FAC" w14:textId="77777777" w:rsidR="00107E20" w:rsidRDefault="00822737">
                    <w:pPr>
                      <w:spacing w:line="255" w:lineRule="exact"/>
                      <w:ind w:left="20"/>
                      <w:rPr>
                        <w:rFonts w:ascii="Calibri" w:hAnsi="Calibri"/>
                        <w:b/>
                        <w:sz w:val="23"/>
                      </w:rPr>
                    </w:pPr>
                    <w:r>
                      <w:rPr>
                        <w:rFonts w:ascii="Calibri" w:hAnsi="Calibri"/>
                        <w:b/>
                        <w:sz w:val="23"/>
                      </w:rPr>
                      <w:t>MIĘDZYNARODOWE</w:t>
                    </w:r>
                    <w:r>
                      <w:rPr>
                        <w:rFonts w:ascii="Calibri" w:hAnsi="Calibri"/>
                        <w:b/>
                        <w:spacing w:val="-7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3"/>
                      </w:rPr>
                      <w:t>CENTRUM</w:t>
                    </w:r>
                  </w:p>
                  <w:p w14:paraId="74A5CEFB" w14:textId="77777777" w:rsidR="00107E20" w:rsidRDefault="00822737">
                    <w:pPr>
                      <w:ind w:left="20" w:right="168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sz w:val="23"/>
                      </w:rPr>
                      <w:t xml:space="preserve">BADAWCZO-ROZWOJOWE </w:t>
                    </w:r>
                    <w:r>
                      <w:rPr>
                        <w:rFonts w:ascii="Calibri"/>
                        <w:b/>
                        <w:sz w:val="23"/>
                      </w:rPr>
                      <w:t>UNIWERSYTETU</w:t>
                    </w:r>
                    <w:r>
                      <w:rPr>
                        <w:rFonts w:ascii="Calibri"/>
                        <w:b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3"/>
                      </w:rPr>
                      <w:t>OPOLSKIEGO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6240" behindDoc="1" locked="0" layoutInCell="1" allowOverlap="1" wp14:anchorId="6E111F73" wp14:editId="21F06CB3">
              <wp:simplePos x="0" y="0"/>
              <wp:positionH relativeFrom="page">
                <wp:posOffset>4378833</wp:posOffset>
              </wp:positionH>
              <wp:positionV relativeFrom="page">
                <wp:posOffset>479551</wp:posOffset>
              </wp:positionV>
              <wp:extent cx="1666875" cy="5073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687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B4325" w14:textId="77777777" w:rsidR="00107E20" w:rsidRDefault="0082273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ul.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Oleska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22A,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45-052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Opole</w:t>
                          </w:r>
                        </w:p>
                        <w:p w14:paraId="755BC1BF" w14:textId="77777777" w:rsidR="00107E20" w:rsidRDefault="00822737">
                          <w:pPr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tel.: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+48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77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401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66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91</w:t>
                          </w:r>
                        </w:p>
                        <w:p w14:paraId="5C24BE63" w14:textId="77777777" w:rsidR="00107E20" w:rsidRPr="00970733" w:rsidRDefault="00822737">
                          <w:pPr>
                            <w:ind w:left="20"/>
                            <w:rPr>
                              <w:rFonts w:ascii="Calibri"/>
                              <w:lang w:val="en-GB"/>
                            </w:rPr>
                          </w:pPr>
                          <w:r w:rsidRPr="00970733">
                            <w:rPr>
                              <w:rFonts w:ascii="Calibri"/>
                              <w:lang w:val="en-GB"/>
                            </w:rPr>
                            <w:t>e-mail:</w:t>
                          </w:r>
                          <w:r w:rsidRPr="00970733">
                            <w:rPr>
                              <w:rFonts w:ascii="Calibri"/>
                              <w:spacing w:val="-7"/>
                              <w:lang w:val="en-GB"/>
                            </w:rPr>
                            <w:t xml:space="preserve"> </w:t>
                          </w:r>
                          <w:hyperlink r:id="rId1">
                            <w:r w:rsidRPr="00970733">
                              <w:rPr>
                                <w:rFonts w:ascii="Calibri"/>
                                <w:spacing w:val="-2"/>
                                <w:lang w:val="en-GB"/>
                              </w:rPr>
                              <w:t>mcbr@uni.opole.pl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111F73" id="Textbox 2" o:spid="_x0000_s1027" type="#_x0000_t202" style="position:absolute;margin-left:344.8pt;margin-top:37.75pt;width:131.25pt;height:39.95pt;z-index:-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2j4qgEAAEYDAAAOAAAAZHJzL2Uyb0RvYy54bWysUsGO0zAQvSPxD5bvNGlRs6uo6QpYgZBW&#10;gLS7H+A4dmMRe4zHbdK/Z+w03RXcEBdnHL95897M7O4mO7CTCmjANXy9KjlTTkJn3KHhz0+f391y&#10;hlG4TgzgVMPPCvnd/u2b3ehrtYEehk4FRiQO69E3vI/R10WBsldW4Aq8cvSoIVgR6RoORRfESOx2&#10;KDZlWRUjhM4HkAqR/t7Pj3yf+bVWMn7XGlVkQ8NJW8xnyGebzmK/E/UhCN8beZEh/kGFFcZR0SvV&#10;vYiCHYP5i8oaGQBBx5UEW4DWRqrsgdysyz/cPPbCq+yFmoP+2ib8f7Ty2+lHYKZr+IYzJyyN6ElN&#10;sYWJbVJzRo81YR49oeL0ESYacjaK/gHkTyRI8QozJyChUzMmHWz6kk1GidT/87XnVITJxFZV1e3N&#10;ljNJb9vy5n21TXWLl2wfMH5RYFkKGh5oplmBOD1gnKEL5CJmrp9kxamdsrv1YqaF7kxeRhp5w/HX&#10;UQTF2fDVUU/TfixBWIJ2CUIcPkHeomTJwYdjBG2ygFRp5r0IoGFlC5fFStvw+p5RL+u//w0AAP//&#10;AwBQSwMEFAAGAAgAAAAhALxzm4DgAAAACgEAAA8AAABkcnMvZG93bnJldi54bWxMj8FOwzAQRO9I&#10;/IO1SNyo0wqHJsSpKgQnpIo0HDg6sZtYjdchdtvw92xPcFzN08zbYjO7gZ3NFKxHCctFAsxg67XF&#10;TsJn/fawBhaiQq0Gj0bCjwmwKW9vCpVrf8HKnPexY1SCIVcS+hjHnPPQ9sapsPCjQcoOfnIq0jl1&#10;XE/qQuVu4KskSblTFmmhV6N56U173J+chO0XVq/2e9d8VIfK1nWW4Ht6lPL+bt4+A4tmjn8wXPVJ&#10;HUpyavwJdWCDhHSdpYRKeBICGAGZWC2BNUQK8Qi8LPj/F8pfAAAA//8DAFBLAQItABQABgAIAAAA&#10;IQC2gziS/gAAAOEBAAATAAAAAAAAAAAAAAAAAAAAAABbQ29udGVudF9UeXBlc10ueG1sUEsBAi0A&#10;FAAGAAgAAAAhADj9If/WAAAAlAEAAAsAAAAAAAAAAAAAAAAALwEAAF9yZWxzLy5yZWxzUEsBAi0A&#10;FAAGAAgAAAAhADKHaPiqAQAARgMAAA4AAAAAAAAAAAAAAAAALgIAAGRycy9lMm9Eb2MueG1sUEsB&#10;Ai0AFAAGAAgAAAAhALxzm4DgAAAACgEAAA8AAAAAAAAAAAAAAAAABAQAAGRycy9kb3ducmV2Lnht&#10;bFBLBQYAAAAABAAEAPMAAAARBQAAAAA=&#10;" filled="f" stroked="f">
              <v:textbox inset="0,0,0,0">
                <w:txbxContent>
                  <w:p w14:paraId="2F4B4325" w14:textId="77777777" w:rsidR="00107E20" w:rsidRDefault="0082273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ul.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Oleska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22A,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45-052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Opole</w:t>
                    </w:r>
                  </w:p>
                  <w:p w14:paraId="755BC1BF" w14:textId="77777777" w:rsidR="00107E20" w:rsidRDefault="00822737">
                    <w:pPr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tel.: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+48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77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401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66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91</w:t>
                    </w:r>
                  </w:p>
                  <w:p w14:paraId="5C24BE63" w14:textId="77777777" w:rsidR="00107E20" w:rsidRPr="00970733" w:rsidRDefault="00822737">
                    <w:pPr>
                      <w:ind w:left="20"/>
                      <w:rPr>
                        <w:rFonts w:ascii="Calibri"/>
                        <w:lang w:val="en-GB"/>
                      </w:rPr>
                    </w:pPr>
                    <w:r w:rsidRPr="00970733">
                      <w:rPr>
                        <w:rFonts w:ascii="Calibri"/>
                        <w:lang w:val="en-GB"/>
                      </w:rPr>
                      <w:t>e-mail:</w:t>
                    </w:r>
                    <w:r w:rsidRPr="00970733">
                      <w:rPr>
                        <w:rFonts w:ascii="Calibri"/>
                        <w:spacing w:val="-7"/>
                        <w:lang w:val="en-GB"/>
                      </w:rPr>
                      <w:t xml:space="preserve"> </w:t>
                    </w:r>
                    <w:hyperlink r:id="rId2">
                      <w:r w:rsidRPr="00970733">
                        <w:rPr>
                          <w:rFonts w:ascii="Calibri"/>
                          <w:spacing w:val="-2"/>
                          <w:lang w:val="en-GB"/>
                        </w:rPr>
                        <w:t>mcbr@uni.opole.pl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AF12" w14:textId="77777777" w:rsidR="00107E20" w:rsidRDefault="0082273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7776" behindDoc="1" locked="0" layoutInCell="1" allowOverlap="1" wp14:anchorId="7504E992" wp14:editId="58817BFA">
              <wp:simplePos x="0" y="0"/>
              <wp:positionH relativeFrom="page">
                <wp:posOffset>4316857</wp:posOffset>
              </wp:positionH>
              <wp:positionV relativeFrom="page">
                <wp:posOffset>361187</wp:posOffset>
              </wp:positionV>
              <wp:extent cx="12700" cy="72136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0" cy="7213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700" h="721360">
                            <a:moveTo>
                              <a:pt x="12191" y="0"/>
                            </a:moveTo>
                            <a:lnTo>
                              <a:pt x="0" y="0"/>
                            </a:lnTo>
                            <a:lnTo>
                              <a:pt x="0" y="720851"/>
                            </a:lnTo>
                            <a:lnTo>
                              <a:pt x="12191" y="720851"/>
                            </a:lnTo>
                            <a:lnTo>
                              <a:pt x="1219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324D4B" id="Graphic 8" o:spid="_x0000_s1026" style="position:absolute;margin-left:339.9pt;margin-top:28.45pt;width:1pt;height:56.8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0,721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eKNQIAAN8EAAAOAAAAZHJzL2Uyb0RvYy54bWysVE2P0zAQvSPxHyzfaT4Q2xI1XaFd7Qpp&#10;tay0RZxdx2kiHI+x3Sb994ydOA1wApGDM848j+fNm8n2dugkOQtjW1AlzVYpJUJxqFp1LOnX/cO7&#10;DSXWMVUxCUqU9CIsvd29fbPtdSFyaEBWwhAMomzR65I2zukiSSxvRMfsCrRQ6KzBdMzh1hyTyrAe&#10;o3cyydP0JunBVNoAF9bi1/vRSXchfl0L7r7UtRWOyJJibi6sJqwHvya7LSuOhumm5VMa7B+y6Fir&#10;8NI51D1zjJxM+0eoruUGLNRuxaFLoK5bLgIHZJOlv7F5bZgWgQsWx+q5TPb/heXP5xdD2qqkKJRi&#10;HUr0OFVj44vTa1sg5lW/GE/P6ifg3y06kl88fmMnzFCbzmORHBlCpS9zpcXgCMePWb5OUQ6OnnWe&#10;vb8JQiSsiGf5ybpHASEOOz9ZN+pURYs10eKDiqZBtb3OMujsKEGdDSWo82HUWTPnz/nkvEn6OZFm&#10;zsM7OziLPQSY8xSyPPuYURJpYJ5XhFRLJHJaoKIvvnWINmLWebr5kPm8MFwExPcIvF77V+BYyxiM&#10;S7BivMezDhfOlcDLl7W2INvqoZXSk7fmeLiThpyZH57wTPkuYKEPRul9ExygumBD9dhDJbU/TswI&#10;SuRnhS3rxy8aJhqHaBgn7yAMaai7sW4/fGNGE41mSR12zjPEgWBFbArM3wNGrD+p4NPJQd36jgm5&#10;jRlNG5yiwH+aeD+my31AXf9Lu58AAAD//wMAUEsDBBQABgAIAAAAIQCjnXUT3QAAAAoBAAAPAAAA&#10;ZHJzL2Rvd25yZXYueG1sTI9NT8MwDIbvSPyHyEjcWLpKa7fSdEKIjysMDnBzm6ypaJwqydby7zEn&#10;ONp+9Pp56/3iRnE2IQ6eFKxXGQhDndcD9Qre3x5vtiBiQtI4ejIKvk2EfXN5UWOl/Uyv5nxIveAQ&#10;ihUqsClNlZSxs8ZhXPnJEN+OPjhMPIZe6oAzh7tR5llWSIcD8QeLk7m3pvs6nJwCeji+BPv53Hp0&#10;TzLMk/so81yp66vl7hZEMkv6g+FXn9WhYafWn0hHMSooyh2rJwWbYgeCgWK75kXLZJltQDa1/F+h&#10;+QEAAP//AwBQSwECLQAUAAYACAAAACEAtoM4kv4AAADhAQAAEwAAAAAAAAAAAAAAAAAAAAAAW0Nv&#10;bnRlbnRfVHlwZXNdLnhtbFBLAQItABQABgAIAAAAIQA4/SH/1gAAAJQBAAALAAAAAAAAAAAAAAAA&#10;AC8BAABfcmVscy8ucmVsc1BLAQItABQABgAIAAAAIQCQgkeKNQIAAN8EAAAOAAAAAAAAAAAAAAAA&#10;AC4CAABkcnMvZTJvRG9jLnhtbFBLAQItABQABgAIAAAAIQCjnXUT3QAAAAoBAAAPAAAAAAAAAAAA&#10;AAAAAI8EAABkcnMvZG93bnJldi54bWxQSwUGAAAAAAQABADzAAAAmQUAAAAA&#10;" path="m12191,l,,,720851r12191,l1219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308288" behindDoc="1" locked="0" layoutInCell="1" allowOverlap="1" wp14:anchorId="7A7DFC0F" wp14:editId="4E3BCE46">
          <wp:simplePos x="0" y="0"/>
          <wp:positionH relativeFrom="page">
            <wp:posOffset>698793</wp:posOffset>
          </wp:positionH>
          <wp:positionV relativeFrom="page">
            <wp:posOffset>552449</wp:posOffset>
          </wp:positionV>
          <wp:extent cx="1428308" cy="366712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308" cy="366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676532F6" wp14:editId="3060F7E9">
              <wp:simplePos x="0" y="0"/>
              <wp:positionH relativeFrom="page">
                <wp:posOffset>2307082</wp:posOffset>
              </wp:positionH>
              <wp:positionV relativeFrom="page">
                <wp:posOffset>470407</wp:posOffset>
              </wp:positionV>
              <wp:extent cx="1917700" cy="52832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0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F699B" w14:textId="77777777" w:rsidR="00107E20" w:rsidRDefault="00822737">
                          <w:pPr>
                            <w:spacing w:line="255" w:lineRule="exact"/>
                            <w:ind w:left="20"/>
                            <w:rPr>
                              <w:rFonts w:ascii="Calibri" w:hAnsi="Calibri"/>
                              <w:b/>
                              <w:sz w:val="23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3"/>
                            </w:rPr>
                            <w:t>MIĘDZYNARODOWE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3"/>
                            </w:rPr>
                            <w:t>CENTRUM</w:t>
                          </w:r>
                        </w:p>
                        <w:p w14:paraId="3E333540" w14:textId="77777777" w:rsidR="00107E20" w:rsidRDefault="00822737">
                          <w:pPr>
                            <w:ind w:left="20" w:right="168"/>
                            <w:rPr>
                              <w:rFonts w:ascii="Calibri"/>
                              <w:b/>
                              <w:sz w:val="23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  <w:sz w:val="23"/>
                            </w:rPr>
                            <w:t xml:space="preserve">BADAWCZO-ROZWOJOWE </w:t>
                          </w:r>
                          <w:r>
                            <w:rPr>
                              <w:rFonts w:ascii="Calibri"/>
                              <w:b/>
                              <w:sz w:val="23"/>
                            </w:rPr>
                            <w:t>UNIWERSYTETU</w:t>
                          </w:r>
                          <w:r>
                            <w:rPr>
                              <w:rFonts w:ascii="Calibri"/>
                              <w:b/>
                              <w:spacing w:val="-1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3"/>
                            </w:rPr>
                            <w:t>OPOLSKIEGO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532F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181.65pt;margin-top:37.05pt;width:151pt;height:41.6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gLqwEAAEgDAAAOAAAAZHJzL2Uyb0RvYy54bWysU1Fv2yAQfp+0/4B4b3BSbW2tONW6atOk&#10;aqvU7gdgDDGa4RhHYuff7yBxWnVv014wcB/ffd/deX07uYHtdUQLvuHLRcWZ9go667cN//n85eKa&#10;M0zSd3IArxt+0MhvN+/frcdQ6xX0MHQ6MiLxWI+h4X1KoRYCVa+dxAUE7SloIDqZ6Bi3ootyJHY3&#10;iFVVfRQjxC5EUBqRbu+PQb4p/MZolX4YgzqxoeGkLZU1lrXNq9isZb2NMvRWnWTIf1DhpPWU9Ex1&#10;L5Nku2j/onJWRUAwaaHACTDGKl08kJtl9cbNUy+DLl6oOBjOZcL/R6u+7x8jsx31jsrjpaMePesp&#10;tTAxuqHyjAFrQj0FwqXpDiaCFqsYHkD9QoKIV5jjAyR0LsdkostfMsroIaU4nKtOWZjKbDfLq6uK&#10;QopiH1bXl6uSV7y8DhHTVw2O5U3DI3W1KJD7B0w5v6xnyEnMMX+WlaZ2Kv4uZzMtdAfyMlLTG46/&#10;dzJqzoZvnqqaJ2TexHnTzpuYhs9Q5ihb8vBpl8DYIiBnOvKeBFC7iq7TaOV5eH0uqJcfYPMHAAD/&#10;/wMAUEsDBBQABgAIAAAAIQCcfs9k3wAAAAoBAAAPAAAAZHJzL2Rvd25yZXYueG1sTI/BTsMwDIbv&#10;SLxDZCRuLB1lHZSm04TghIToyoFj2nhttMYpTbaVt8ec4Gj70+/vLzazG8QJp2A9KVguEhBIrTeW&#10;OgUf9cvNPYgQNRk9eEIF3xhgU15eFDo3/kwVnnaxExxCIdcK+hjHXMrQ9uh0WPgRiW97PzkdeZw6&#10;aSZ95nA3yNskyaTTlvhDr0d86rE97I5OwfaTqmf79da8V/vK1vVDQq/ZQanrq3n7CCLiHP9g+NVn&#10;dSjZqfFHMkEMCtIsTRlVsL5bgmAgy1a8aJhcrVOQZSH/Vyh/AAAA//8DAFBLAQItABQABgAIAAAA&#10;IQC2gziS/gAAAOEBAAATAAAAAAAAAAAAAAAAAAAAAABbQ29udGVudF9UeXBlc10ueG1sUEsBAi0A&#10;FAAGAAgAAAAhADj9If/WAAAAlAEAAAsAAAAAAAAAAAAAAAAALwEAAF9yZWxzLy5yZWxzUEsBAi0A&#10;FAAGAAgAAAAhAGdEuAurAQAASAMAAA4AAAAAAAAAAAAAAAAALgIAAGRycy9lMm9Eb2MueG1sUEsB&#10;Ai0AFAAGAAgAAAAhAJx+z2TfAAAACgEAAA8AAAAAAAAAAAAAAAAABQQAAGRycy9kb3ducmV2Lnht&#10;bFBLBQYAAAAABAAEAPMAAAARBQAAAAA=&#10;" filled="f" stroked="f">
              <v:textbox inset="0,0,0,0">
                <w:txbxContent>
                  <w:p w14:paraId="256F699B" w14:textId="77777777" w:rsidR="00107E20" w:rsidRDefault="00822737">
                    <w:pPr>
                      <w:spacing w:line="255" w:lineRule="exact"/>
                      <w:ind w:left="20"/>
                      <w:rPr>
                        <w:rFonts w:ascii="Calibri" w:hAnsi="Calibri"/>
                        <w:b/>
                        <w:sz w:val="23"/>
                      </w:rPr>
                    </w:pPr>
                    <w:r>
                      <w:rPr>
                        <w:rFonts w:ascii="Calibri" w:hAnsi="Calibri"/>
                        <w:b/>
                        <w:sz w:val="23"/>
                      </w:rPr>
                      <w:t>MIĘDZYNARODOWE</w:t>
                    </w:r>
                    <w:r>
                      <w:rPr>
                        <w:rFonts w:ascii="Calibri" w:hAnsi="Calibri"/>
                        <w:b/>
                        <w:spacing w:val="-7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3"/>
                      </w:rPr>
                      <w:t>CENTRUM</w:t>
                    </w:r>
                  </w:p>
                  <w:p w14:paraId="3E333540" w14:textId="77777777" w:rsidR="00107E20" w:rsidRDefault="00822737">
                    <w:pPr>
                      <w:ind w:left="20" w:right="168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sz w:val="23"/>
                      </w:rPr>
                      <w:t xml:space="preserve">BADAWCZO-ROZWOJOWE </w:t>
                    </w:r>
                    <w:r>
                      <w:rPr>
                        <w:rFonts w:ascii="Calibri"/>
                        <w:b/>
                        <w:sz w:val="23"/>
                      </w:rPr>
                      <w:t>UNIWERSYTETU</w:t>
                    </w:r>
                    <w:r>
                      <w:rPr>
                        <w:rFonts w:ascii="Calibri"/>
                        <w:b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3"/>
                      </w:rPr>
                      <w:t>OPOLSKIEGO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131378BE" wp14:editId="6D0BD55B">
              <wp:simplePos x="0" y="0"/>
              <wp:positionH relativeFrom="page">
                <wp:posOffset>4378833</wp:posOffset>
              </wp:positionH>
              <wp:positionV relativeFrom="page">
                <wp:posOffset>479551</wp:posOffset>
              </wp:positionV>
              <wp:extent cx="1666875" cy="5073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687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9F764" w14:textId="77777777" w:rsidR="00107E20" w:rsidRDefault="0082273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ul.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Oleska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22A,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45-052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Opole</w:t>
                          </w:r>
                        </w:p>
                        <w:p w14:paraId="48A4BECC" w14:textId="77777777" w:rsidR="00107E20" w:rsidRDefault="00822737">
                          <w:pPr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tel.: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+48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77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401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66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91</w:t>
                          </w:r>
                        </w:p>
                        <w:p w14:paraId="73388188" w14:textId="77777777" w:rsidR="00107E20" w:rsidRPr="00970733" w:rsidRDefault="00822737">
                          <w:pPr>
                            <w:ind w:left="20"/>
                            <w:rPr>
                              <w:rFonts w:ascii="Calibri"/>
                              <w:lang w:val="en-GB"/>
                            </w:rPr>
                          </w:pPr>
                          <w:r w:rsidRPr="00970733">
                            <w:rPr>
                              <w:rFonts w:ascii="Calibri"/>
                              <w:lang w:val="en-GB"/>
                            </w:rPr>
                            <w:t>e-mail:</w:t>
                          </w:r>
                          <w:r w:rsidRPr="00970733">
                            <w:rPr>
                              <w:rFonts w:ascii="Calibri"/>
                              <w:spacing w:val="-7"/>
                              <w:lang w:val="en-GB"/>
                            </w:rPr>
                            <w:t xml:space="preserve"> </w:t>
                          </w:r>
                          <w:hyperlink r:id="rId2">
                            <w:r w:rsidRPr="00970733">
                              <w:rPr>
                                <w:rFonts w:ascii="Calibri"/>
                                <w:spacing w:val="-2"/>
                                <w:lang w:val="en-GB"/>
                              </w:rPr>
                              <w:t>mcbr@uni.opole.pl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1378BE" id="Textbox 11" o:spid="_x0000_s1030" type="#_x0000_t202" style="position:absolute;margin-left:344.8pt;margin-top:37.75pt;width:131.25pt;height:39.9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0vorAEAAEgDAAAOAAAAZHJzL2Uyb0RvYy54bWysU8Fu1DAQvSPxD5bvbLKFTatosxVQgZAq&#10;QGr7AY5jbyxij/F4N9m/Z+xsthW9IS7O2H5+897MZHs72YEdVUADruHrVcmZchI64/YNf3r88u6G&#10;M4zCdWIApxp+Ushvd2/fbEdfqyvoYehUYETisB59w/sYfV0UKHtlBa7AK0eXGoIVkbZhX3RBjMRu&#10;h+KqLKtihND5AFIh0undfMl3mV9rJeMPrVFFNjSctMW8hry2aS12W1Hvg/C9kWcZ4h9UWGEcJb1Q&#10;3Yko2CGYV1TWyAAIOq4k2AK0NlJlD+RmXf7l5qEXXmUvVBz0lzLh/6OV348/AzMd9W7NmROWevSo&#10;ptjCxOiEyjN6rAn14AkXp08wETRbRX8P8hcSpHiBmR8goVM5Jh1s+pJRRg+pA6dL1SkLk4mtqqqb&#10;6w1nku425fX7apPyFs+vfcD4VYFlKWh4oK5mBeJ4j3GGLpCzmDl/khWndsr+PixmWuhO5GWkpjcc&#10;fx9EUJwN3xxVNU3IEoQlaJcgxOEz5DlKlhx8PETQJgtImWbeswBqV7ZwHq00Dy/3GfX8A+z+AAAA&#10;//8DAFBLAwQUAAYACAAAACEAvHObgOAAAAAKAQAADwAAAGRycy9kb3ducmV2LnhtbEyPwU7DMBBE&#10;70j8g7VI3KjTCocmxKkqBCekijQcODqxm1iN1yF22/D3bE9wXM3TzNtiM7uBnc0UrEcJy0UCzGDr&#10;tcVOwmf99rAGFqJCrQaPRsKPCbApb28KlWt/wcqc97FjVIIhVxL6GMec89D2xqmw8KNByg5+cirS&#10;OXVcT+pC5W7gqyRJuVMWaaFXo3npTXvcn5yE7RdWr/Z713xUh8rWdZbge3qU8v5u3j4Di2aOfzBc&#10;9UkdSnJq/Al1YIOEdJ2lhEp4EgIYAZlYLYE1RArxCLws+P8Xyl8AAAD//wMAUEsBAi0AFAAGAAgA&#10;AAAhALaDOJL+AAAA4QEAABMAAAAAAAAAAAAAAAAAAAAAAFtDb250ZW50X1R5cGVzXS54bWxQSwEC&#10;LQAUAAYACAAAACEAOP0h/9YAAACUAQAACwAAAAAAAAAAAAAAAAAvAQAAX3JlbHMvLnJlbHNQSwEC&#10;LQAUAAYACAAAACEA54NL6KwBAABIAwAADgAAAAAAAAAAAAAAAAAuAgAAZHJzL2Uyb0RvYy54bWxQ&#10;SwECLQAUAAYACAAAACEAvHObgOAAAAAKAQAADwAAAAAAAAAAAAAAAAAGBAAAZHJzL2Rvd25yZXYu&#10;eG1sUEsFBgAAAAAEAAQA8wAAABMFAAAAAA==&#10;" filled="f" stroked="f">
              <v:textbox inset="0,0,0,0">
                <w:txbxContent>
                  <w:p w14:paraId="7849F764" w14:textId="77777777" w:rsidR="00107E20" w:rsidRDefault="0082273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ul.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Oleska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22A,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45-052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Opole</w:t>
                    </w:r>
                  </w:p>
                  <w:p w14:paraId="48A4BECC" w14:textId="77777777" w:rsidR="00107E20" w:rsidRDefault="00822737">
                    <w:pPr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tel.: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+48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77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401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66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91</w:t>
                    </w:r>
                  </w:p>
                  <w:p w14:paraId="73388188" w14:textId="77777777" w:rsidR="00107E20" w:rsidRPr="00970733" w:rsidRDefault="00822737">
                    <w:pPr>
                      <w:ind w:left="20"/>
                      <w:rPr>
                        <w:rFonts w:ascii="Calibri"/>
                        <w:lang w:val="en-GB"/>
                      </w:rPr>
                    </w:pPr>
                    <w:r w:rsidRPr="00970733">
                      <w:rPr>
                        <w:rFonts w:ascii="Calibri"/>
                        <w:lang w:val="en-GB"/>
                      </w:rPr>
                      <w:t>e-mail:</w:t>
                    </w:r>
                    <w:r w:rsidRPr="00970733">
                      <w:rPr>
                        <w:rFonts w:ascii="Calibri"/>
                        <w:spacing w:val="-7"/>
                        <w:lang w:val="en-GB"/>
                      </w:rPr>
                      <w:t xml:space="preserve"> </w:t>
                    </w:r>
                    <w:hyperlink r:id="rId3">
                      <w:r w:rsidRPr="00970733">
                        <w:rPr>
                          <w:rFonts w:ascii="Calibri"/>
                          <w:spacing w:val="-2"/>
                          <w:lang w:val="en-GB"/>
                        </w:rPr>
                        <w:t>mcbr@uni.opole.pl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26F64"/>
    <w:multiLevelType w:val="hybridMultilevel"/>
    <w:tmpl w:val="219A89E8"/>
    <w:lvl w:ilvl="0" w:tplc="1CE86E92">
      <w:start w:val="1"/>
      <w:numFmt w:val="decimal"/>
      <w:lvlText w:val="%1."/>
      <w:lvlJc w:val="left"/>
      <w:pPr>
        <w:ind w:left="998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6B0ABF38">
      <w:numFmt w:val="bullet"/>
      <w:lvlText w:val="•"/>
      <w:lvlJc w:val="left"/>
      <w:pPr>
        <w:ind w:left="1864" w:hanging="356"/>
      </w:pPr>
      <w:rPr>
        <w:rFonts w:hint="default"/>
        <w:lang w:val="pl-PL" w:eastAsia="en-US" w:bidi="ar-SA"/>
      </w:rPr>
    </w:lvl>
    <w:lvl w:ilvl="2" w:tplc="3A6459DA">
      <w:numFmt w:val="bullet"/>
      <w:lvlText w:val="•"/>
      <w:lvlJc w:val="left"/>
      <w:pPr>
        <w:ind w:left="2728" w:hanging="356"/>
      </w:pPr>
      <w:rPr>
        <w:rFonts w:hint="default"/>
        <w:lang w:val="pl-PL" w:eastAsia="en-US" w:bidi="ar-SA"/>
      </w:rPr>
    </w:lvl>
    <w:lvl w:ilvl="3" w:tplc="97729974">
      <w:numFmt w:val="bullet"/>
      <w:lvlText w:val="•"/>
      <w:lvlJc w:val="left"/>
      <w:pPr>
        <w:ind w:left="3592" w:hanging="356"/>
      </w:pPr>
      <w:rPr>
        <w:rFonts w:hint="default"/>
        <w:lang w:val="pl-PL" w:eastAsia="en-US" w:bidi="ar-SA"/>
      </w:rPr>
    </w:lvl>
    <w:lvl w:ilvl="4" w:tplc="5F247630">
      <w:numFmt w:val="bullet"/>
      <w:lvlText w:val="•"/>
      <w:lvlJc w:val="left"/>
      <w:pPr>
        <w:ind w:left="4456" w:hanging="356"/>
      </w:pPr>
      <w:rPr>
        <w:rFonts w:hint="default"/>
        <w:lang w:val="pl-PL" w:eastAsia="en-US" w:bidi="ar-SA"/>
      </w:rPr>
    </w:lvl>
    <w:lvl w:ilvl="5" w:tplc="84E6F60E">
      <w:numFmt w:val="bullet"/>
      <w:lvlText w:val="•"/>
      <w:lvlJc w:val="left"/>
      <w:pPr>
        <w:ind w:left="5320" w:hanging="356"/>
      </w:pPr>
      <w:rPr>
        <w:rFonts w:hint="default"/>
        <w:lang w:val="pl-PL" w:eastAsia="en-US" w:bidi="ar-SA"/>
      </w:rPr>
    </w:lvl>
    <w:lvl w:ilvl="6" w:tplc="34C25D58">
      <w:numFmt w:val="bullet"/>
      <w:lvlText w:val="•"/>
      <w:lvlJc w:val="left"/>
      <w:pPr>
        <w:ind w:left="6184" w:hanging="356"/>
      </w:pPr>
      <w:rPr>
        <w:rFonts w:hint="default"/>
        <w:lang w:val="pl-PL" w:eastAsia="en-US" w:bidi="ar-SA"/>
      </w:rPr>
    </w:lvl>
    <w:lvl w:ilvl="7" w:tplc="778A5E20">
      <w:numFmt w:val="bullet"/>
      <w:lvlText w:val="•"/>
      <w:lvlJc w:val="left"/>
      <w:pPr>
        <w:ind w:left="7048" w:hanging="356"/>
      </w:pPr>
      <w:rPr>
        <w:rFonts w:hint="default"/>
        <w:lang w:val="pl-PL" w:eastAsia="en-US" w:bidi="ar-SA"/>
      </w:rPr>
    </w:lvl>
    <w:lvl w:ilvl="8" w:tplc="73B68796">
      <w:numFmt w:val="bullet"/>
      <w:lvlText w:val="•"/>
      <w:lvlJc w:val="left"/>
      <w:pPr>
        <w:ind w:left="7912" w:hanging="35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20"/>
    <w:rsid w:val="000448F8"/>
    <w:rsid w:val="00107E20"/>
    <w:rsid w:val="002B456E"/>
    <w:rsid w:val="003B4DC8"/>
    <w:rsid w:val="003E30BE"/>
    <w:rsid w:val="003E6423"/>
    <w:rsid w:val="0056393F"/>
    <w:rsid w:val="0065481A"/>
    <w:rsid w:val="007149E3"/>
    <w:rsid w:val="007E6F54"/>
    <w:rsid w:val="007F0FCE"/>
    <w:rsid w:val="00822737"/>
    <w:rsid w:val="00870497"/>
    <w:rsid w:val="00913F91"/>
    <w:rsid w:val="00970733"/>
    <w:rsid w:val="00A40FAC"/>
    <w:rsid w:val="00A6609F"/>
    <w:rsid w:val="00AD50F5"/>
    <w:rsid w:val="00B5576F"/>
    <w:rsid w:val="00C72352"/>
    <w:rsid w:val="00D348F4"/>
    <w:rsid w:val="00E743A4"/>
    <w:rsid w:val="00EA5C31"/>
    <w:rsid w:val="00EB39A8"/>
    <w:rsid w:val="00EC6F34"/>
    <w:rsid w:val="00F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867D8"/>
  <w15:docId w15:val="{F99C75E6-D034-4F24-9ED0-3F0791D4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27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285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spacing w:before="1"/>
      <w:ind w:left="997" w:hanging="35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348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48F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348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48F4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od@uni.opol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kretariat@uni.opole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cbr@uni.opole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cbr@uni.opole.pl" TargetMode="External"/><Relationship Id="rId1" Type="http://schemas.openxmlformats.org/officeDocument/2006/relationships/hyperlink" Target="mailto:mcbr@uni.opole.p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cbr@uni.opole.pl" TargetMode="External"/><Relationship Id="rId2" Type="http://schemas.openxmlformats.org/officeDocument/2006/relationships/hyperlink" Target="mailto:mcbr@uni.opol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812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Wiercioch</dc:creator>
  <cp:lastModifiedBy>Oliwia Wiercioch</cp:lastModifiedBy>
  <cp:revision>4</cp:revision>
  <dcterms:created xsi:type="dcterms:W3CDTF">2026-08-03T09:07:00Z</dcterms:created>
  <dcterms:modified xsi:type="dcterms:W3CDTF">2026-08-03T09:18:00Z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LTSC</vt:lpwstr>
  </property>
</Properties>
</file>